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6B" w:rsidRPr="009E6B27" w:rsidRDefault="009E6B27">
      <w:pPr>
        <w:spacing w:after="0" w:line="408" w:lineRule="auto"/>
        <w:ind w:left="120"/>
        <w:jc w:val="center"/>
        <w:rPr>
          <w:lang w:val="ru-RU"/>
        </w:rPr>
      </w:pPr>
      <w:bookmarkStart w:id="0" w:name="block-29841686"/>
      <w:r w:rsidRPr="009E6B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1A6B" w:rsidRPr="009E6B27" w:rsidRDefault="009E6B27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9E6B27">
        <w:rPr>
          <w:rFonts w:ascii="Times New Roman" w:hAnsi="Times New Roman"/>
          <w:b/>
          <w:color w:val="000000"/>
          <w:sz w:val="28"/>
          <w:lang w:val="ru-RU"/>
        </w:rPr>
        <w:t>МИНИСТЕРСТВО РОСТОВСКОЙ ОБЛАСТИ</w:t>
      </w:r>
      <w:bookmarkEnd w:id="1"/>
      <w:r w:rsidRPr="009E6B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1A6B" w:rsidRDefault="009E6B27">
      <w:pPr>
        <w:spacing w:after="0" w:line="408" w:lineRule="auto"/>
        <w:ind w:left="120"/>
        <w:jc w:val="center"/>
      </w:pPr>
      <w:bookmarkStart w:id="2" w:name="a38a8544-b3eb-4fe2-a122-ab9f72a9629d"/>
      <w:r>
        <w:rPr>
          <w:rFonts w:ascii="Times New Roman" w:hAnsi="Times New Roman"/>
          <w:b/>
          <w:color w:val="000000"/>
          <w:sz w:val="28"/>
        </w:rPr>
        <w:t>КАШАРСКОГО РАЙОНА</w:t>
      </w:r>
      <w:bookmarkEnd w:id="2"/>
    </w:p>
    <w:p w:rsidR="005C1A6B" w:rsidRDefault="009E6B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Киевская СОШ</w:t>
      </w:r>
    </w:p>
    <w:p w:rsidR="005C1A6B" w:rsidRDefault="005C1A6B">
      <w:pPr>
        <w:spacing w:after="0"/>
        <w:ind w:left="120"/>
      </w:pPr>
    </w:p>
    <w:p w:rsidR="005C1A6B" w:rsidRDefault="005C1A6B">
      <w:pPr>
        <w:spacing w:after="0"/>
        <w:ind w:left="120"/>
      </w:pPr>
    </w:p>
    <w:p w:rsidR="005C1A6B" w:rsidRDefault="005C1A6B">
      <w:pPr>
        <w:spacing w:after="0"/>
        <w:ind w:left="120"/>
      </w:pPr>
    </w:p>
    <w:p w:rsidR="005C1A6B" w:rsidRDefault="005C1A6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E6B27" w:rsidRPr="009E6B27" w:rsidTr="009E6B27">
        <w:tc>
          <w:tcPr>
            <w:tcW w:w="3114" w:type="dxa"/>
          </w:tcPr>
          <w:p w:rsidR="009E6B27" w:rsidRPr="009E6B27" w:rsidRDefault="009E6B27" w:rsidP="009E6B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E6B27" w:rsidRPr="009E6B27" w:rsidRDefault="009E6B27" w:rsidP="009E6B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9E6B27" w:rsidRPr="009E6B27" w:rsidRDefault="009E6B27" w:rsidP="009E6B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6B27" w:rsidRPr="009E6B27" w:rsidRDefault="009E6B27" w:rsidP="009E6B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Петровская Т.А.</w:t>
            </w:r>
          </w:p>
          <w:p w:rsidR="009E6B27" w:rsidRPr="009E6B27" w:rsidRDefault="009E6B27" w:rsidP="009E6B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9E6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   2024 г.</w:t>
            </w:r>
          </w:p>
          <w:p w:rsidR="009E6B27" w:rsidRPr="009E6B27" w:rsidRDefault="009E6B27" w:rsidP="009E6B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6B27" w:rsidRPr="009E6B27" w:rsidRDefault="009E6B27" w:rsidP="009E6B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E6B27" w:rsidRPr="009E6B27" w:rsidRDefault="009E6B27" w:rsidP="009E6B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9E6B27" w:rsidRPr="009E6B27" w:rsidRDefault="009E6B27" w:rsidP="009E6B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6B27" w:rsidRPr="009E6B27" w:rsidRDefault="009E6B27" w:rsidP="009E6B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Плешакова М.А.</w:t>
            </w:r>
          </w:p>
          <w:p w:rsidR="009E6B27" w:rsidRPr="009E6B27" w:rsidRDefault="009E6B27" w:rsidP="009E6B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6B27" w:rsidRPr="009E6B27" w:rsidRDefault="009E6B27" w:rsidP="009E6B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E6B27" w:rsidRPr="009E6B27" w:rsidRDefault="009E6B27" w:rsidP="009E6B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9E6B27" w:rsidRPr="009E6B27" w:rsidRDefault="009E6B27" w:rsidP="009E6B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6B27" w:rsidRPr="009E6B27" w:rsidRDefault="009E6B27" w:rsidP="009E6B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Тимонов Ю.А.</w:t>
            </w:r>
          </w:p>
          <w:p w:rsidR="009E6B27" w:rsidRPr="009E6B27" w:rsidRDefault="009E6B27" w:rsidP="009E6B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9E6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50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9E6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:rsidR="009E6B27" w:rsidRPr="009E6B27" w:rsidRDefault="009E6B27" w:rsidP="009E6B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1A6B" w:rsidRPr="009E6B27" w:rsidRDefault="005C1A6B">
      <w:pPr>
        <w:spacing w:after="0"/>
        <w:ind w:left="120"/>
        <w:rPr>
          <w:lang w:val="ru-RU"/>
        </w:rPr>
      </w:pPr>
    </w:p>
    <w:p w:rsidR="005C1A6B" w:rsidRPr="009E6B27" w:rsidRDefault="005C1A6B">
      <w:pPr>
        <w:spacing w:after="0"/>
        <w:ind w:left="120"/>
        <w:rPr>
          <w:lang w:val="ru-RU"/>
        </w:rPr>
      </w:pPr>
    </w:p>
    <w:p w:rsidR="005C1A6B" w:rsidRPr="009E6B27" w:rsidRDefault="005C1A6B">
      <w:pPr>
        <w:spacing w:after="0"/>
        <w:ind w:left="120"/>
        <w:rPr>
          <w:lang w:val="ru-RU"/>
        </w:rPr>
      </w:pPr>
    </w:p>
    <w:p w:rsidR="005C1A6B" w:rsidRPr="009E6B27" w:rsidRDefault="005C1A6B">
      <w:pPr>
        <w:spacing w:after="0"/>
        <w:ind w:left="120"/>
        <w:rPr>
          <w:lang w:val="ru-RU"/>
        </w:rPr>
      </w:pPr>
    </w:p>
    <w:p w:rsidR="005C1A6B" w:rsidRPr="009E6B27" w:rsidRDefault="005C1A6B">
      <w:pPr>
        <w:spacing w:after="0"/>
        <w:ind w:left="120"/>
        <w:rPr>
          <w:lang w:val="ru-RU"/>
        </w:rPr>
      </w:pPr>
    </w:p>
    <w:p w:rsidR="005C1A6B" w:rsidRPr="009E6B27" w:rsidRDefault="009E6B27">
      <w:pPr>
        <w:spacing w:after="0" w:line="408" w:lineRule="auto"/>
        <w:ind w:left="120"/>
        <w:jc w:val="center"/>
        <w:rPr>
          <w:lang w:val="ru-RU"/>
        </w:rPr>
      </w:pPr>
      <w:r w:rsidRPr="009E6B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1A6B" w:rsidRPr="009E6B27" w:rsidRDefault="009E6B27">
      <w:pPr>
        <w:spacing w:after="0" w:line="408" w:lineRule="auto"/>
        <w:ind w:left="120"/>
        <w:jc w:val="center"/>
        <w:rPr>
          <w:lang w:val="ru-RU"/>
        </w:rPr>
      </w:pPr>
      <w:r w:rsidRPr="009E6B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6B27">
        <w:rPr>
          <w:rFonts w:ascii="Times New Roman" w:hAnsi="Times New Roman"/>
          <w:color w:val="000000"/>
          <w:sz w:val="28"/>
          <w:lang w:val="ru-RU"/>
        </w:rPr>
        <w:t xml:space="preserve"> 3940740)</w:t>
      </w:r>
    </w:p>
    <w:p w:rsidR="005C1A6B" w:rsidRPr="009E6B27" w:rsidRDefault="005C1A6B">
      <w:pPr>
        <w:spacing w:after="0"/>
        <w:ind w:left="120"/>
        <w:jc w:val="center"/>
        <w:rPr>
          <w:lang w:val="ru-RU"/>
        </w:rPr>
      </w:pPr>
    </w:p>
    <w:p w:rsidR="005C1A6B" w:rsidRPr="009E6B27" w:rsidRDefault="009E6B27">
      <w:pPr>
        <w:spacing w:after="0" w:line="408" w:lineRule="auto"/>
        <w:ind w:left="120"/>
        <w:jc w:val="center"/>
        <w:rPr>
          <w:lang w:val="ru-RU"/>
        </w:rPr>
      </w:pPr>
      <w:r w:rsidRPr="009E6B2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5C1A6B" w:rsidRPr="009E6B27" w:rsidRDefault="009E6B27">
      <w:pPr>
        <w:spacing w:after="0" w:line="408" w:lineRule="auto"/>
        <w:ind w:left="120"/>
        <w:jc w:val="center"/>
        <w:rPr>
          <w:lang w:val="ru-RU"/>
        </w:rPr>
      </w:pPr>
      <w:r w:rsidRPr="009E6B2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C1A6B" w:rsidRPr="009E6B27" w:rsidRDefault="009E6B27">
      <w:pPr>
        <w:spacing w:after="0" w:line="408" w:lineRule="auto"/>
        <w:ind w:left="120"/>
        <w:jc w:val="center"/>
        <w:rPr>
          <w:lang w:val="ru-RU"/>
        </w:rPr>
      </w:pPr>
      <w:r w:rsidRPr="009E6B2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C1A6B" w:rsidRPr="009E6B27" w:rsidRDefault="005C1A6B">
      <w:pPr>
        <w:spacing w:after="0"/>
        <w:ind w:left="120"/>
        <w:jc w:val="center"/>
        <w:rPr>
          <w:lang w:val="ru-RU"/>
        </w:rPr>
      </w:pPr>
    </w:p>
    <w:p w:rsidR="005C1A6B" w:rsidRPr="009E6B27" w:rsidRDefault="005C1A6B">
      <w:pPr>
        <w:spacing w:after="0"/>
        <w:ind w:left="120"/>
        <w:jc w:val="center"/>
        <w:rPr>
          <w:lang w:val="ru-RU"/>
        </w:rPr>
      </w:pPr>
    </w:p>
    <w:p w:rsidR="005C1A6B" w:rsidRPr="009E6B27" w:rsidRDefault="005C1A6B">
      <w:pPr>
        <w:spacing w:after="0"/>
        <w:ind w:left="120"/>
        <w:jc w:val="center"/>
        <w:rPr>
          <w:lang w:val="ru-RU"/>
        </w:rPr>
      </w:pPr>
    </w:p>
    <w:p w:rsidR="005C1A6B" w:rsidRPr="009E6B27" w:rsidRDefault="005C1A6B">
      <w:pPr>
        <w:spacing w:after="0"/>
        <w:ind w:left="120"/>
        <w:jc w:val="center"/>
        <w:rPr>
          <w:lang w:val="ru-RU"/>
        </w:rPr>
      </w:pPr>
    </w:p>
    <w:p w:rsidR="005C1A6B" w:rsidRPr="009E6B27" w:rsidRDefault="005C1A6B">
      <w:pPr>
        <w:spacing w:after="0"/>
        <w:ind w:left="120"/>
        <w:jc w:val="center"/>
        <w:rPr>
          <w:lang w:val="ru-RU"/>
        </w:rPr>
      </w:pPr>
    </w:p>
    <w:p w:rsidR="005C1A6B" w:rsidRPr="009E6B27" w:rsidRDefault="005C1A6B">
      <w:pPr>
        <w:spacing w:after="0"/>
        <w:ind w:left="120"/>
        <w:jc w:val="center"/>
        <w:rPr>
          <w:lang w:val="ru-RU"/>
        </w:rPr>
      </w:pPr>
    </w:p>
    <w:p w:rsidR="005C1A6B" w:rsidRPr="009E6B27" w:rsidRDefault="005C1A6B">
      <w:pPr>
        <w:spacing w:after="0"/>
        <w:ind w:left="120"/>
        <w:jc w:val="center"/>
        <w:rPr>
          <w:lang w:val="ru-RU"/>
        </w:rPr>
      </w:pPr>
    </w:p>
    <w:p w:rsidR="005C1A6B" w:rsidRPr="009E6B27" w:rsidRDefault="005C1A6B">
      <w:pPr>
        <w:spacing w:after="0"/>
        <w:ind w:left="120"/>
        <w:jc w:val="center"/>
        <w:rPr>
          <w:lang w:val="ru-RU"/>
        </w:rPr>
      </w:pPr>
    </w:p>
    <w:p w:rsidR="005C1A6B" w:rsidRPr="009E6B27" w:rsidRDefault="005C1A6B">
      <w:pPr>
        <w:spacing w:after="0"/>
        <w:ind w:left="120"/>
        <w:jc w:val="center"/>
        <w:rPr>
          <w:lang w:val="ru-RU"/>
        </w:rPr>
      </w:pPr>
    </w:p>
    <w:p w:rsidR="009E6B27" w:rsidRDefault="009E6B2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b952a50-2e5e-4873-8488-e41a5f7fa479"/>
      <w:r w:rsidRPr="009E6B27">
        <w:rPr>
          <w:rFonts w:ascii="Times New Roman" w:hAnsi="Times New Roman"/>
          <w:b/>
          <w:color w:val="000000"/>
          <w:sz w:val="28"/>
          <w:lang w:val="ru-RU"/>
        </w:rPr>
        <w:t>х. Второй Киевский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br/>
      </w:r>
      <w:r w:rsidRPr="009E6B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9E6B2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9E6B27" w:rsidRDefault="009E6B27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5C1A6B" w:rsidRPr="009E6B27" w:rsidRDefault="009E6B27" w:rsidP="009E6B2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29841687"/>
      <w:bookmarkEnd w:id="0"/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C1A6B" w:rsidRPr="009E6B27" w:rsidRDefault="005C1A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18726574"/>
      <w:bookmarkEnd w:id="6"/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5C1A6B" w:rsidRPr="009E6B27" w:rsidRDefault="005C1A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A6B" w:rsidRPr="009E6B27" w:rsidRDefault="009E6B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18726606"/>
      <w:bookmarkEnd w:id="7"/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5C1A6B" w:rsidRPr="009E6B27" w:rsidRDefault="005C1A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именяемых фактов. </w:t>
      </w:r>
    </w:p>
    <w:p w:rsidR="005C1A6B" w:rsidRPr="009E6B27" w:rsidRDefault="005C1A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A6B" w:rsidRPr="009E6B27" w:rsidRDefault="009E6B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18726607"/>
      <w:bookmarkEnd w:id="8"/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5C1A6B" w:rsidRPr="009E6B27" w:rsidRDefault="009E6B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C1A6B" w:rsidRPr="009E6B27" w:rsidRDefault="005C1A6B">
      <w:pPr>
        <w:rPr>
          <w:sz w:val="24"/>
          <w:szCs w:val="24"/>
          <w:lang w:val="ru-RU"/>
        </w:rPr>
        <w:sectPr w:rsidR="005C1A6B" w:rsidRPr="009E6B27" w:rsidSect="009E6B27">
          <w:pgSz w:w="11906" w:h="16383"/>
          <w:pgMar w:top="1134" w:right="850" w:bottom="709" w:left="1701" w:header="720" w:footer="720" w:gutter="0"/>
          <w:cols w:space="720"/>
        </w:sectPr>
      </w:pPr>
    </w:p>
    <w:p w:rsidR="005C1A6B" w:rsidRPr="009E6B27" w:rsidRDefault="009E6B27">
      <w:pPr>
        <w:spacing w:after="0"/>
        <w:ind w:left="120"/>
        <w:rPr>
          <w:sz w:val="24"/>
          <w:szCs w:val="24"/>
          <w:lang w:val="ru-RU"/>
        </w:rPr>
      </w:pPr>
      <w:bookmarkStart w:id="9" w:name="_Toc118726611"/>
      <w:bookmarkStart w:id="10" w:name="block-29841692"/>
      <w:bookmarkEnd w:id="5"/>
      <w:bookmarkEnd w:id="9"/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5C1A6B" w:rsidRPr="009E6B27" w:rsidRDefault="005C1A6B">
      <w:pPr>
        <w:spacing w:after="0"/>
        <w:ind w:left="120"/>
        <w:rPr>
          <w:sz w:val="24"/>
          <w:szCs w:val="24"/>
          <w:lang w:val="ru-RU"/>
        </w:rPr>
      </w:pPr>
    </w:p>
    <w:p w:rsidR="005C1A6B" w:rsidRPr="009E6B27" w:rsidRDefault="009E6B27">
      <w:pPr>
        <w:spacing w:after="0"/>
        <w:ind w:left="12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5C1A6B" w:rsidRPr="009E6B27" w:rsidRDefault="005C1A6B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5C1A6B" w:rsidRPr="009E6B27" w:rsidRDefault="009E6B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C1A6B" w:rsidRPr="009E6B27" w:rsidRDefault="009E6B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C1A6B" w:rsidRPr="009E6B27" w:rsidRDefault="009E6B27">
      <w:pPr>
        <w:spacing w:after="0"/>
        <w:ind w:firstLine="600"/>
        <w:jc w:val="both"/>
        <w:rPr>
          <w:sz w:val="24"/>
          <w:szCs w:val="24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</w:t>
      </w:r>
      <w:proofErr w:type="gramStart"/>
      <w:r w:rsidRPr="009E6B27">
        <w:rPr>
          <w:rFonts w:ascii="Times New Roman" w:hAnsi="Times New Roman"/>
          <w:color w:val="000000"/>
          <w:sz w:val="24"/>
          <w:szCs w:val="24"/>
        </w:rPr>
        <w:t>Диаграммы Эйлера. Формула сложения вероятностей.</w:t>
      </w:r>
      <w:proofErr w:type="gramEnd"/>
      <w:r w:rsidRPr="009E6B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C1A6B" w:rsidRPr="009E6B27" w:rsidRDefault="009E6B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C1A6B" w:rsidRPr="009E6B27" w:rsidRDefault="009E6B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C1A6B" w:rsidRPr="009E6B27" w:rsidRDefault="009E6B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C1A6B" w:rsidRPr="009E6B27" w:rsidRDefault="009E6B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биномиальное. </w:t>
      </w:r>
    </w:p>
    <w:p w:rsidR="005C1A6B" w:rsidRPr="009E6B27" w:rsidRDefault="005C1A6B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5C1A6B" w:rsidRPr="009E6B27" w:rsidRDefault="009E6B2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1" w:name="_Toc118726613"/>
      <w:bookmarkEnd w:id="11"/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5C1A6B" w:rsidRPr="009E6B27" w:rsidRDefault="005C1A6B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5C1A6B" w:rsidRPr="009E6B27" w:rsidRDefault="009E6B27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2" w:name="_Toc73394999"/>
      <w:bookmarkEnd w:id="12"/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C1A6B" w:rsidRPr="009E6B27" w:rsidRDefault="009E6B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C1A6B" w:rsidRPr="009E6B27" w:rsidRDefault="009E6B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C1A6B" w:rsidRPr="009E6B27" w:rsidRDefault="005C1A6B">
      <w:pPr>
        <w:rPr>
          <w:sz w:val="24"/>
          <w:szCs w:val="24"/>
          <w:lang w:val="ru-RU"/>
        </w:rPr>
        <w:sectPr w:rsidR="005C1A6B" w:rsidRPr="009E6B27">
          <w:pgSz w:w="11906" w:h="16383"/>
          <w:pgMar w:top="1134" w:right="850" w:bottom="1134" w:left="1701" w:header="720" w:footer="720" w:gutter="0"/>
          <w:cols w:space="720"/>
        </w:sectPr>
      </w:pPr>
    </w:p>
    <w:p w:rsidR="005C1A6B" w:rsidRPr="009E6B27" w:rsidRDefault="009E6B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_Toc118726577"/>
      <w:bookmarkStart w:id="14" w:name="block-29841691"/>
      <w:bookmarkEnd w:id="10"/>
      <w:bookmarkEnd w:id="13"/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5C1A6B" w:rsidRPr="009E6B27" w:rsidRDefault="005C1A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A6B" w:rsidRPr="009E6B27" w:rsidRDefault="009E6B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578"/>
      <w:bookmarkEnd w:id="15"/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C1A6B" w:rsidRPr="009E6B27" w:rsidRDefault="005C1A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5C1A6B" w:rsidRPr="009E6B27" w:rsidRDefault="009E6B27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9E6B27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C1A6B" w:rsidRPr="009E6B27" w:rsidRDefault="005C1A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A6B" w:rsidRPr="009E6B27" w:rsidRDefault="009E6B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579"/>
      <w:bookmarkEnd w:id="16"/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C1A6B" w:rsidRPr="009E6B27" w:rsidRDefault="005C1A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E6B2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9E6B2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9E6B2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9E6B2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9E6B2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5C1A6B" w:rsidRPr="009E6B27" w:rsidRDefault="009E6B2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C1A6B" w:rsidRPr="009E6B27" w:rsidRDefault="009E6B2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C1A6B" w:rsidRPr="009E6B27" w:rsidRDefault="009E6B2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C1A6B" w:rsidRPr="009E6B27" w:rsidRDefault="009E6B2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1A6B" w:rsidRPr="009E6B27" w:rsidRDefault="009E6B2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C1A6B" w:rsidRPr="009E6B27" w:rsidRDefault="009E6B2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5C1A6B" w:rsidRPr="009E6B27" w:rsidRDefault="009E6B2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C1A6B" w:rsidRPr="009E6B27" w:rsidRDefault="009E6B2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C1A6B" w:rsidRPr="009E6B27" w:rsidRDefault="009E6B2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1A6B" w:rsidRPr="009E6B27" w:rsidRDefault="009E6B2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5C1A6B" w:rsidRPr="009E6B27" w:rsidRDefault="009E6B2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C1A6B" w:rsidRPr="009E6B27" w:rsidRDefault="009E6B2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C1A6B" w:rsidRPr="009E6B27" w:rsidRDefault="009E6B2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C1A6B" w:rsidRPr="009E6B27" w:rsidRDefault="009E6B2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9E6B2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9E6B2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9E6B27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5C1A6B" w:rsidRPr="009E6B27" w:rsidRDefault="009E6B2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C1A6B" w:rsidRPr="009E6B27" w:rsidRDefault="009E6B2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C1A6B" w:rsidRPr="009E6B27" w:rsidRDefault="009E6B2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</w:rPr>
        <w:t>Сотрудничество:</w:t>
      </w:r>
    </w:p>
    <w:p w:rsidR="005C1A6B" w:rsidRPr="009E6B27" w:rsidRDefault="009E6B2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C1A6B" w:rsidRPr="009E6B27" w:rsidRDefault="009E6B2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9E6B2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9E6B2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9E6B27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</w:rPr>
        <w:t>Самоконтроль:</w:t>
      </w:r>
    </w:p>
    <w:p w:rsidR="005C1A6B" w:rsidRPr="009E6B27" w:rsidRDefault="009E6B2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C1A6B" w:rsidRPr="009E6B27" w:rsidRDefault="009E6B2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C1A6B" w:rsidRPr="009E6B27" w:rsidRDefault="009E6B2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C1A6B" w:rsidRPr="009E6B27" w:rsidRDefault="005C1A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A6B" w:rsidRPr="009E6B27" w:rsidRDefault="009E6B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_Toc118726608"/>
      <w:bookmarkEnd w:id="17"/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5C1A6B" w:rsidRPr="009E6B27" w:rsidRDefault="005C1A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A6B" w:rsidRPr="009E6B27" w:rsidRDefault="009E6B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_Toc118726609"/>
      <w:bookmarkEnd w:id="18"/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5C1A6B" w:rsidRPr="009E6B27" w:rsidRDefault="005C1A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C1A6B" w:rsidRPr="009E6B27" w:rsidRDefault="005C1A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A6B" w:rsidRPr="009E6B27" w:rsidRDefault="009E6B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5C1A6B" w:rsidRPr="009E6B27" w:rsidRDefault="005C1A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5C1A6B" w:rsidRPr="009E6B27" w:rsidRDefault="009E6B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6B2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5C1A6B" w:rsidRPr="009E6B27" w:rsidRDefault="005C1A6B">
      <w:pPr>
        <w:rPr>
          <w:sz w:val="24"/>
          <w:szCs w:val="24"/>
          <w:lang w:val="ru-RU"/>
        </w:rPr>
        <w:sectPr w:rsidR="005C1A6B" w:rsidRPr="009E6B27">
          <w:pgSz w:w="11906" w:h="16383"/>
          <w:pgMar w:top="1134" w:right="850" w:bottom="1134" w:left="1701" w:header="720" w:footer="720" w:gutter="0"/>
          <w:cols w:space="720"/>
        </w:sectPr>
      </w:pPr>
    </w:p>
    <w:p w:rsidR="005C1A6B" w:rsidRDefault="009E6B27">
      <w:pPr>
        <w:spacing w:after="0"/>
        <w:ind w:left="120"/>
      </w:pPr>
      <w:bookmarkStart w:id="19" w:name="block-29841688"/>
      <w:bookmarkEnd w:id="14"/>
      <w:r w:rsidRPr="009E6B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1A6B" w:rsidRDefault="009E6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5C1A6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1A6B" w:rsidRDefault="005C1A6B">
            <w:pPr>
              <w:spacing w:after="0"/>
              <w:ind w:left="135"/>
            </w:pPr>
          </w:p>
        </w:tc>
      </w:tr>
      <w:tr w:rsidR="005C1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A6B" w:rsidRDefault="005C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A6B" w:rsidRDefault="005C1A6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A6B" w:rsidRDefault="005C1A6B"/>
        </w:tc>
      </w:tr>
      <w:tr w:rsidR="005C1A6B" w:rsidRPr="009E6B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5C1A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C1A6B" w:rsidRDefault="005C1A6B"/>
        </w:tc>
      </w:tr>
    </w:tbl>
    <w:p w:rsidR="005C1A6B" w:rsidRDefault="005C1A6B">
      <w:pPr>
        <w:sectPr w:rsidR="005C1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A6B" w:rsidRDefault="009E6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5C1A6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1A6B" w:rsidRDefault="005C1A6B">
            <w:pPr>
              <w:spacing w:after="0"/>
              <w:ind w:left="135"/>
            </w:pPr>
          </w:p>
        </w:tc>
      </w:tr>
      <w:tr w:rsidR="005C1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A6B" w:rsidRDefault="005C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A6B" w:rsidRDefault="005C1A6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A6B" w:rsidRDefault="005C1A6B"/>
        </w:tc>
      </w:tr>
      <w:tr w:rsidR="005C1A6B" w:rsidRPr="009E6B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1A6B" w:rsidRDefault="005C1A6B"/>
        </w:tc>
      </w:tr>
    </w:tbl>
    <w:p w:rsidR="005C1A6B" w:rsidRDefault="005C1A6B">
      <w:pPr>
        <w:sectPr w:rsidR="005C1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A6B" w:rsidRDefault="009E6B27">
      <w:pPr>
        <w:spacing w:after="0"/>
        <w:ind w:left="120"/>
      </w:pPr>
      <w:bookmarkStart w:id="20" w:name="block-2984168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1A6B" w:rsidRDefault="009E6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3811"/>
        <w:gridCol w:w="1207"/>
        <w:gridCol w:w="1841"/>
        <w:gridCol w:w="1910"/>
        <w:gridCol w:w="1423"/>
        <w:gridCol w:w="2873"/>
      </w:tblGrid>
      <w:tr w:rsidR="005C1A6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A6B" w:rsidRDefault="005C1A6B">
            <w:pPr>
              <w:spacing w:after="0"/>
              <w:ind w:left="135"/>
            </w:pPr>
          </w:p>
        </w:tc>
      </w:tr>
      <w:tr w:rsidR="005C1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A6B" w:rsidRDefault="005C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A6B" w:rsidRDefault="005C1A6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A6B" w:rsidRDefault="005C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A6B" w:rsidRDefault="005C1A6B"/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A6B" w:rsidRDefault="005C1A6B"/>
        </w:tc>
      </w:tr>
    </w:tbl>
    <w:p w:rsidR="005C1A6B" w:rsidRDefault="005C1A6B">
      <w:pPr>
        <w:sectPr w:rsidR="005C1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A6B" w:rsidRDefault="009E6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20"/>
        <w:gridCol w:w="1209"/>
        <w:gridCol w:w="1841"/>
        <w:gridCol w:w="1910"/>
        <w:gridCol w:w="1423"/>
        <w:gridCol w:w="2861"/>
      </w:tblGrid>
      <w:tr w:rsidR="005C1A6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A6B" w:rsidRDefault="005C1A6B">
            <w:pPr>
              <w:spacing w:after="0"/>
              <w:ind w:left="135"/>
            </w:pPr>
          </w:p>
        </w:tc>
      </w:tr>
      <w:tr w:rsidR="005C1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A6B" w:rsidRDefault="005C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A6B" w:rsidRDefault="005C1A6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A6B" w:rsidRDefault="005C1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A6B" w:rsidRDefault="005C1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A6B" w:rsidRDefault="005C1A6B"/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</w:t>
            </w: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5C1A6B" w:rsidRPr="009E6B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1A6B" w:rsidRDefault="005C1A6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A6B" w:rsidRPr="009E6B27" w:rsidRDefault="009E6B27">
            <w:pPr>
              <w:spacing w:after="0"/>
              <w:ind w:left="135"/>
              <w:rPr>
                <w:lang w:val="ru-RU"/>
              </w:rPr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 w:rsidRPr="009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1A6B" w:rsidRDefault="009E6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A6B" w:rsidRDefault="005C1A6B"/>
        </w:tc>
      </w:tr>
    </w:tbl>
    <w:p w:rsidR="005C1A6B" w:rsidRDefault="005C1A6B">
      <w:pPr>
        <w:sectPr w:rsidR="005C1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A6B" w:rsidRPr="00130100" w:rsidRDefault="009E6B27">
      <w:pPr>
        <w:spacing w:after="0"/>
        <w:ind w:left="120"/>
        <w:rPr>
          <w:lang w:val="ru-RU"/>
        </w:rPr>
      </w:pPr>
      <w:bookmarkStart w:id="21" w:name="block-29841690"/>
      <w:bookmarkEnd w:id="20"/>
      <w:r w:rsidRPr="001301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1A6B" w:rsidRPr="00130100" w:rsidRDefault="009E6B27">
      <w:pPr>
        <w:spacing w:after="0" w:line="480" w:lineRule="auto"/>
        <w:ind w:left="120"/>
        <w:rPr>
          <w:lang w:val="ru-RU"/>
        </w:rPr>
      </w:pPr>
      <w:r w:rsidRPr="001301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1A6B" w:rsidRPr="00130100" w:rsidRDefault="005C1A6B">
      <w:pPr>
        <w:spacing w:after="0" w:line="480" w:lineRule="auto"/>
        <w:ind w:left="120"/>
        <w:rPr>
          <w:lang w:val="ru-RU"/>
        </w:rPr>
      </w:pPr>
    </w:p>
    <w:p w:rsidR="005C1A6B" w:rsidRPr="00130100" w:rsidRDefault="005C1A6B">
      <w:pPr>
        <w:spacing w:after="0" w:line="480" w:lineRule="auto"/>
        <w:ind w:left="120"/>
        <w:rPr>
          <w:lang w:val="ru-RU"/>
        </w:rPr>
      </w:pPr>
    </w:p>
    <w:p w:rsidR="005C1A6B" w:rsidRPr="00130100" w:rsidRDefault="005C1A6B">
      <w:pPr>
        <w:spacing w:after="0"/>
        <w:ind w:left="120"/>
        <w:rPr>
          <w:lang w:val="ru-RU"/>
        </w:rPr>
      </w:pPr>
    </w:p>
    <w:p w:rsidR="005C1A6B" w:rsidRPr="00130100" w:rsidRDefault="009E6B27">
      <w:pPr>
        <w:spacing w:after="0" w:line="480" w:lineRule="auto"/>
        <w:ind w:left="120"/>
        <w:rPr>
          <w:lang w:val="ru-RU"/>
        </w:rPr>
      </w:pPr>
      <w:r w:rsidRPr="001301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1A6B" w:rsidRPr="00130100" w:rsidRDefault="005C1A6B">
      <w:pPr>
        <w:spacing w:after="0" w:line="480" w:lineRule="auto"/>
        <w:ind w:left="120"/>
        <w:rPr>
          <w:lang w:val="ru-RU"/>
        </w:rPr>
      </w:pPr>
    </w:p>
    <w:p w:rsidR="005C1A6B" w:rsidRPr="00130100" w:rsidRDefault="005C1A6B">
      <w:pPr>
        <w:spacing w:after="0"/>
        <w:ind w:left="120"/>
        <w:rPr>
          <w:lang w:val="ru-RU"/>
        </w:rPr>
      </w:pPr>
    </w:p>
    <w:p w:rsidR="009E6B27" w:rsidRPr="009E6B27" w:rsidRDefault="009E6B27" w:rsidP="00130100">
      <w:pPr>
        <w:spacing w:after="0" w:line="480" w:lineRule="auto"/>
        <w:ind w:left="120"/>
        <w:rPr>
          <w:lang w:val="ru-RU"/>
        </w:rPr>
      </w:pPr>
      <w:r w:rsidRPr="009E6B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1"/>
    </w:p>
    <w:sectPr w:rsidR="009E6B27" w:rsidRPr="009E6B27" w:rsidSect="005C1A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2514"/>
    <w:multiLevelType w:val="multilevel"/>
    <w:tmpl w:val="758047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D73EC4"/>
    <w:multiLevelType w:val="multilevel"/>
    <w:tmpl w:val="51440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6C353A"/>
    <w:multiLevelType w:val="multilevel"/>
    <w:tmpl w:val="43BA8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D4223D"/>
    <w:multiLevelType w:val="multilevel"/>
    <w:tmpl w:val="72300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1C34AE"/>
    <w:multiLevelType w:val="multilevel"/>
    <w:tmpl w:val="15D87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946629"/>
    <w:multiLevelType w:val="multilevel"/>
    <w:tmpl w:val="EA1A9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1A6B"/>
    <w:rsid w:val="00130100"/>
    <w:rsid w:val="005C1A6B"/>
    <w:rsid w:val="009E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1A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1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4566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2024-09-17T06:54:00Z</cp:lastPrinted>
  <dcterms:created xsi:type="dcterms:W3CDTF">2024-09-17T06:42:00Z</dcterms:created>
  <dcterms:modified xsi:type="dcterms:W3CDTF">2024-09-17T06:56:00Z</dcterms:modified>
</cp:coreProperties>
</file>