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9127"/>
        <w:gridCol w:w="222"/>
        <w:gridCol w:w="222"/>
      </w:tblGrid>
      <w:tr w:rsidR="00253E83" w:rsidRPr="00253E83" w:rsidTr="00253E83">
        <w:tc>
          <w:tcPr>
            <w:tcW w:w="3114" w:type="dxa"/>
          </w:tcPr>
          <w:p w:rsidR="00EE730E" w:rsidRPr="007B66B6" w:rsidRDefault="00EE730E" w:rsidP="00EE730E">
            <w:pPr>
              <w:spacing w:after="0" w:line="408" w:lineRule="auto"/>
              <w:rPr>
                <w:lang w:val="ru-RU"/>
              </w:rPr>
            </w:pPr>
            <w:bookmarkStart w:id="0" w:name="block-63070083"/>
            <w:r w:rsidRPr="007B66B6">
              <w:rPr>
                <w:rFonts w:ascii="Times New Roman" w:hAnsi="Times New Roman"/>
                <w:b/>
                <w:color w:val="000000"/>
                <w:sz w:val="28"/>
                <w:lang w:val="ru-RU"/>
              </w:rPr>
              <w:t>МИНИСТЕРСТВО ПРОСВЕЩЕНИЯ РОССИЙСКОЙ ФЕДЕРАЦИИ</w:t>
            </w:r>
          </w:p>
          <w:p w:rsidR="00EE730E" w:rsidRPr="008B38E5" w:rsidRDefault="00EE730E" w:rsidP="00EE730E">
            <w:pPr>
              <w:spacing w:after="0" w:line="408" w:lineRule="auto"/>
              <w:ind w:left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B38E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Министерство образования Ростовской области </w:t>
            </w:r>
          </w:p>
          <w:p w:rsidR="00EE730E" w:rsidRPr="008B38E5" w:rsidRDefault="00EE730E" w:rsidP="00EE730E">
            <w:pPr>
              <w:spacing w:after="0" w:line="408" w:lineRule="auto"/>
              <w:ind w:left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B38E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Муниципальное бюджетное общеобразовательное учреждение</w:t>
            </w:r>
          </w:p>
          <w:p w:rsidR="00EE730E" w:rsidRPr="008B38E5" w:rsidRDefault="00EE730E" w:rsidP="00EE730E">
            <w:pPr>
              <w:spacing w:after="0" w:line="408" w:lineRule="auto"/>
              <w:ind w:left="120"/>
              <w:jc w:val="center"/>
              <w:rPr>
                <w:b/>
                <w:lang w:val="ru-RU"/>
              </w:rPr>
            </w:pPr>
            <w:r w:rsidRPr="008B38E5">
              <w:rPr>
                <w:rFonts w:ascii="Times New Roman" w:hAnsi="Times New Roman"/>
                <w:b/>
                <w:color w:val="000000"/>
                <w:sz w:val="28"/>
                <w:lang w:val="ru-RU"/>
              </w:rPr>
              <w:t xml:space="preserve">Киевская </w:t>
            </w:r>
            <w:r>
              <w:rPr>
                <w:rFonts w:ascii="Times New Roman" w:hAnsi="Times New Roman"/>
                <w:b/>
                <w:color w:val="000000"/>
                <w:sz w:val="28"/>
                <w:lang w:val="ru-RU"/>
              </w:rPr>
              <w:t>средняя общеобразовательная школа</w:t>
            </w:r>
          </w:p>
          <w:p w:rsidR="00EE730E" w:rsidRPr="007B66B6" w:rsidRDefault="00EE730E" w:rsidP="00EE730E">
            <w:pPr>
              <w:spacing w:after="0"/>
              <w:ind w:left="120"/>
              <w:rPr>
                <w:lang w:val="ru-RU"/>
              </w:rPr>
            </w:pPr>
          </w:p>
          <w:p w:rsidR="00EE730E" w:rsidRPr="007B66B6" w:rsidRDefault="00EE730E" w:rsidP="00EE730E">
            <w:pPr>
              <w:spacing w:after="0"/>
              <w:ind w:left="120"/>
              <w:rPr>
                <w:lang w:val="ru-RU"/>
              </w:rPr>
            </w:pPr>
          </w:p>
          <w:p w:rsidR="00EE730E" w:rsidRPr="007B66B6" w:rsidRDefault="00EE730E" w:rsidP="00EE730E">
            <w:pPr>
              <w:spacing w:after="0"/>
              <w:ind w:left="120"/>
              <w:rPr>
                <w:lang w:val="ru-RU"/>
              </w:rPr>
            </w:pPr>
          </w:p>
          <w:p w:rsidR="00EE730E" w:rsidRPr="007B66B6" w:rsidRDefault="00EE730E" w:rsidP="00EE730E">
            <w:pPr>
              <w:spacing w:after="0"/>
              <w:ind w:left="120"/>
              <w:rPr>
                <w:lang w:val="ru-RU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971"/>
              <w:gridCol w:w="2970"/>
              <w:gridCol w:w="2970"/>
            </w:tblGrid>
            <w:tr w:rsidR="00EE730E" w:rsidRPr="008B38E5" w:rsidTr="00CB16A5">
              <w:tc>
                <w:tcPr>
                  <w:tcW w:w="3114" w:type="dxa"/>
                </w:tcPr>
                <w:p w:rsidR="00EE730E" w:rsidRPr="0040209D" w:rsidRDefault="00EE730E" w:rsidP="00EE730E">
                  <w:pPr>
                    <w:autoSpaceDE w:val="0"/>
                    <w:autoSpaceDN w:val="0"/>
                    <w:spacing w:after="120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40209D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РАССМОТРЕНО</w:t>
                  </w:r>
                </w:p>
                <w:p w:rsidR="00EE730E" w:rsidRPr="008944ED" w:rsidRDefault="00EE730E" w:rsidP="00EE730E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На заседании ШМО учителей</w:t>
                  </w:r>
                </w:p>
                <w:p w:rsidR="00EE730E" w:rsidRDefault="00EE730E" w:rsidP="00EE730E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 xml:space="preserve">________________________ </w:t>
                  </w:r>
                </w:p>
                <w:p w:rsidR="00EE730E" w:rsidRPr="008B38E5" w:rsidRDefault="00EE730E" w:rsidP="00EE730E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8B38E5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от «29» 08. 202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  <w:r w:rsidRPr="008B38E5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  <w:tc>
                <w:tcPr>
                  <w:tcW w:w="3115" w:type="dxa"/>
                </w:tcPr>
                <w:p w:rsidR="00EE730E" w:rsidRDefault="00EE730E" w:rsidP="00EE730E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40209D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СОГЛАСОВАНО</w:t>
                  </w:r>
                </w:p>
                <w:p w:rsidR="00EE730E" w:rsidRPr="0040209D" w:rsidRDefault="00EE730E" w:rsidP="00EE730E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Зам. директора по УВР</w:t>
                  </w:r>
                </w:p>
                <w:p w:rsidR="00EE730E" w:rsidRDefault="00EE730E" w:rsidP="00EE730E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 xml:space="preserve">________________________ </w:t>
                  </w:r>
                </w:p>
                <w:p w:rsidR="00EE730E" w:rsidRPr="008944ED" w:rsidRDefault="00EE730E" w:rsidP="00EE730E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Плешакова М. А.</w:t>
                  </w:r>
                </w:p>
                <w:p w:rsidR="00EE730E" w:rsidRDefault="00EE730E" w:rsidP="00EE730E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  <w:p w:rsidR="00EE730E" w:rsidRPr="008B38E5" w:rsidRDefault="00EE730E" w:rsidP="00EE730E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</w:pPr>
                  <w:r w:rsidRPr="008B38E5">
                    <w:rPr>
                      <w:rFonts w:ascii="Times New Roman" w:eastAsia="Times New Roman" w:hAnsi="Times New Roman"/>
                      <w:sz w:val="28"/>
                      <w:szCs w:val="28"/>
                      <w:lang w:val="ru-RU"/>
                    </w:rPr>
                    <w:t>от «29» 08. 202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val="ru-RU"/>
                    </w:rPr>
                    <w:t>5</w:t>
                  </w:r>
                  <w:r w:rsidRPr="008B38E5">
                    <w:rPr>
                      <w:rFonts w:ascii="Times New Roman" w:eastAsia="Times New Roman" w:hAnsi="Times New Roman"/>
                      <w:sz w:val="28"/>
                      <w:szCs w:val="28"/>
                      <w:lang w:val="ru-RU"/>
                    </w:rPr>
                    <w:t xml:space="preserve"> г</w:t>
                  </w:r>
                  <w:r w:rsidRPr="008B38E5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.</w:t>
                  </w:r>
                </w:p>
              </w:tc>
              <w:tc>
                <w:tcPr>
                  <w:tcW w:w="3115" w:type="dxa"/>
                </w:tcPr>
                <w:p w:rsidR="00EE730E" w:rsidRDefault="00EE730E" w:rsidP="00EE730E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УТВЕРЖДЕНО</w:t>
                  </w:r>
                </w:p>
                <w:p w:rsidR="00EE730E" w:rsidRPr="008944ED" w:rsidRDefault="00EE730E" w:rsidP="00EE730E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Директор МБОУ Киевская СОШ</w:t>
                  </w:r>
                </w:p>
                <w:p w:rsidR="00EE730E" w:rsidRDefault="00EE730E" w:rsidP="00EE730E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 xml:space="preserve">________________________ </w:t>
                  </w:r>
                </w:p>
                <w:p w:rsidR="00EE730E" w:rsidRPr="008944ED" w:rsidRDefault="00EE730E" w:rsidP="00EE730E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 xml:space="preserve">Тимонов Ю.А. </w:t>
                  </w:r>
                </w:p>
                <w:p w:rsidR="00EE730E" w:rsidRDefault="00EE730E" w:rsidP="00EE730E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  <w:p w:rsidR="00EE730E" w:rsidRPr="008B38E5" w:rsidRDefault="00EE730E" w:rsidP="00EE730E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8B38E5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 xml:space="preserve">Пр. №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47</w:t>
                  </w:r>
                  <w:r w:rsidRPr="008B38E5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 xml:space="preserve"> от «29» 08. 202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  <w:r w:rsidRPr="008B38E5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:rsidR="00253E83" w:rsidRPr="0040209D" w:rsidRDefault="00253E83" w:rsidP="00EE730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5" w:type="dxa"/>
          </w:tcPr>
          <w:p w:rsidR="00253E83" w:rsidRPr="0040209D" w:rsidRDefault="00253E83" w:rsidP="00253E8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5" w:type="dxa"/>
          </w:tcPr>
          <w:p w:rsidR="00253E83" w:rsidRDefault="00253E83" w:rsidP="00253E8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952901" w:rsidRPr="00253E83" w:rsidRDefault="00952901">
      <w:pPr>
        <w:spacing w:after="0"/>
        <w:ind w:left="120"/>
        <w:rPr>
          <w:lang w:val="ru-RU"/>
        </w:rPr>
      </w:pPr>
    </w:p>
    <w:p w:rsidR="00952901" w:rsidRPr="00253E83" w:rsidRDefault="00952901">
      <w:pPr>
        <w:spacing w:after="0"/>
        <w:ind w:left="120"/>
        <w:rPr>
          <w:lang w:val="ru-RU"/>
        </w:rPr>
      </w:pPr>
    </w:p>
    <w:p w:rsidR="00952901" w:rsidRPr="00253E83" w:rsidRDefault="00952901">
      <w:pPr>
        <w:spacing w:after="0"/>
        <w:ind w:left="120"/>
        <w:rPr>
          <w:lang w:val="ru-RU"/>
        </w:rPr>
      </w:pPr>
    </w:p>
    <w:p w:rsidR="00952901" w:rsidRPr="00253E83" w:rsidRDefault="00952901">
      <w:pPr>
        <w:spacing w:after="0"/>
        <w:ind w:left="120"/>
        <w:rPr>
          <w:lang w:val="ru-RU"/>
        </w:rPr>
      </w:pPr>
    </w:p>
    <w:p w:rsidR="00952901" w:rsidRPr="00253E83" w:rsidRDefault="00952901">
      <w:pPr>
        <w:spacing w:after="0"/>
        <w:ind w:left="120"/>
        <w:rPr>
          <w:lang w:val="ru-RU"/>
        </w:rPr>
      </w:pPr>
    </w:p>
    <w:p w:rsidR="00952901" w:rsidRPr="00253E83" w:rsidRDefault="00253E83">
      <w:pPr>
        <w:spacing w:after="0" w:line="408" w:lineRule="auto"/>
        <w:ind w:left="120"/>
        <w:jc w:val="center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52901" w:rsidRPr="00253E83" w:rsidRDefault="00253E83">
      <w:pPr>
        <w:spacing w:after="0" w:line="408" w:lineRule="auto"/>
        <w:ind w:left="120"/>
        <w:jc w:val="center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7962943)</w:t>
      </w:r>
    </w:p>
    <w:p w:rsidR="00952901" w:rsidRPr="00253E83" w:rsidRDefault="00952901">
      <w:pPr>
        <w:spacing w:after="0"/>
        <w:ind w:left="120"/>
        <w:jc w:val="center"/>
        <w:rPr>
          <w:lang w:val="ru-RU"/>
        </w:rPr>
      </w:pPr>
    </w:p>
    <w:p w:rsidR="00952901" w:rsidRPr="00253E83" w:rsidRDefault="00253E83">
      <w:pPr>
        <w:spacing w:after="0" w:line="408" w:lineRule="auto"/>
        <w:ind w:left="120"/>
        <w:jc w:val="center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952901" w:rsidRPr="00253E83" w:rsidRDefault="00253E83">
      <w:pPr>
        <w:spacing w:after="0" w:line="408" w:lineRule="auto"/>
        <w:ind w:left="120"/>
        <w:jc w:val="center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для обучающихся 5-</w:t>
      </w:r>
      <w:r w:rsidR="00CC44A8">
        <w:rPr>
          <w:rFonts w:ascii="Times New Roman" w:hAnsi="Times New Roman"/>
          <w:color w:val="000000"/>
          <w:sz w:val="28"/>
          <w:lang w:val="ru-RU"/>
        </w:rPr>
        <w:t>7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952901" w:rsidRPr="00253E83" w:rsidRDefault="00952901">
      <w:pPr>
        <w:spacing w:after="0"/>
        <w:ind w:left="120"/>
        <w:jc w:val="center"/>
        <w:rPr>
          <w:lang w:val="ru-RU"/>
        </w:rPr>
      </w:pPr>
    </w:p>
    <w:p w:rsidR="00952901" w:rsidRPr="00253E83" w:rsidRDefault="00952901">
      <w:pPr>
        <w:spacing w:after="0"/>
        <w:ind w:left="120"/>
        <w:jc w:val="center"/>
        <w:rPr>
          <w:lang w:val="ru-RU"/>
        </w:rPr>
      </w:pPr>
    </w:p>
    <w:p w:rsidR="00952901" w:rsidRPr="00253E83" w:rsidRDefault="00952901">
      <w:pPr>
        <w:spacing w:after="0"/>
        <w:ind w:left="120"/>
        <w:jc w:val="center"/>
        <w:rPr>
          <w:lang w:val="ru-RU"/>
        </w:rPr>
      </w:pPr>
    </w:p>
    <w:p w:rsidR="00952901" w:rsidRPr="00253E83" w:rsidRDefault="00952901">
      <w:pPr>
        <w:spacing w:after="0"/>
        <w:ind w:left="120"/>
        <w:jc w:val="center"/>
        <w:rPr>
          <w:lang w:val="ru-RU"/>
        </w:rPr>
      </w:pPr>
    </w:p>
    <w:p w:rsidR="00952901" w:rsidRPr="00253E83" w:rsidRDefault="00952901">
      <w:pPr>
        <w:spacing w:after="0"/>
        <w:ind w:left="120"/>
        <w:jc w:val="center"/>
        <w:rPr>
          <w:lang w:val="ru-RU"/>
        </w:rPr>
      </w:pPr>
    </w:p>
    <w:p w:rsidR="00952901" w:rsidRPr="00253E83" w:rsidRDefault="00952901">
      <w:pPr>
        <w:spacing w:after="0"/>
        <w:ind w:left="120"/>
        <w:jc w:val="center"/>
        <w:rPr>
          <w:lang w:val="ru-RU"/>
        </w:rPr>
      </w:pPr>
    </w:p>
    <w:p w:rsidR="00952901" w:rsidRPr="00253E83" w:rsidRDefault="00952901">
      <w:pPr>
        <w:spacing w:after="0"/>
        <w:ind w:left="120"/>
        <w:jc w:val="center"/>
        <w:rPr>
          <w:lang w:val="ru-RU"/>
        </w:rPr>
      </w:pPr>
    </w:p>
    <w:p w:rsidR="00952901" w:rsidRPr="00253E83" w:rsidRDefault="00952901">
      <w:pPr>
        <w:spacing w:after="0"/>
        <w:ind w:left="120"/>
        <w:jc w:val="center"/>
        <w:rPr>
          <w:lang w:val="ru-RU"/>
        </w:rPr>
      </w:pPr>
    </w:p>
    <w:p w:rsidR="00EE730E" w:rsidRPr="00036437" w:rsidRDefault="00EE730E" w:rsidP="00EE730E">
      <w:pPr>
        <w:spacing w:after="0"/>
        <w:ind w:left="12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36437">
        <w:rPr>
          <w:rFonts w:ascii="Times New Roman" w:eastAsia="Calibri" w:hAnsi="Times New Roman" w:cs="Times New Roman"/>
          <w:sz w:val="28"/>
          <w:szCs w:val="28"/>
          <w:lang w:val="ru-RU"/>
        </w:rPr>
        <w:t>х. Второй Киевский 202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Pr="0003643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г.</w:t>
      </w:r>
    </w:p>
    <w:p w:rsidR="00952901" w:rsidRPr="00EE730E" w:rsidRDefault="00EE730E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E730E">
        <w:rPr>
          <w:rFonts w:ascii="Times New Roman" w:hAnsi="Times New Roman" w:cs="Times New Roman"/>
          <w:sz w:val="28"/>
          <w:szCs w:val="28"/>
          <w:lang w:val="ru-RU"/>
        </w:rPr>
        <w:t>202</w:t>
      </w:r>
      <w:r w:rsidR="00E25FC5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EE730E">
        <w:rPr>
          <w:rFonts w:ascii="Times New Roman" w:hAnsi="Times New Roman" w:cs="Times New Roman"/>
          <w:sz w:val="28"/>
          <w:szCs w:val="28"/>
          <w:lang w:val="ru-RU"/>
        </w:rPr>
        <w:t>-202</w:t>
      </w:r>
      <w:r w:rsidR="00E25FC5">
        <w:rPr>
          <w:rFonts w:ascii="Times New Roman" w:hAnsi="Times New Roman" w:cs="Times New Roman"/>
          <w:sz w:val="28"/>
          <w:szCs w:val="28"/>
          <w:lang w:val="ru-RU"/>
        </w:rPr>
        <w:t>6</w:t>
      </w:r>
      <w:bookmarkStart w:id="1" w:name="_GoBack"/>
      <w:bookmarkEnd w:id="1"/>
      <w:r w:rsidRPr="00EE730E">
        <w:rPr>
          <w:rFonts w:ascii="Times New Roman" w:hAnsi="Times New Roman" w:cs="Times New Roman"/>
          <w:sz w:val="28"/>
          <w:szCs w:val="28"/>
          <w:lang w:val="ru-RU"/>
        </w:rPr>
        <w:t xml:space="preserve"> учебный год</w:t>
      </w:r>
    </w:p>
    <w:p w:rsidR="00952901" w:rsidRPr="00253E83" w:rsidRDefault="00952901">
      <w:pPr>
        <w:rPr>
          <w:lang w:val="ru-RU"/>
        </w:rPr>
        <w:sectPr w:rsidR="00952901" w:rsidRPr="00253E83">
          <w:pgSz w:w="11906" w:h="16383"/>
          <w:pgMar w:top="1134" w:right="850" w:bottom="1134" w:left="1701" w:header="720" w:footer="720" w:gutter="0"/>
          <w:cols w:space="720"/>
        </w:sectPr>
      </w:pPr>
    </w:p>
    <w:p w:rsidR="00952901" w:rsidRPr="00253E83" w:rsidRDefault="00253E83">
      <w:pPr>
        <w:spacing w:after="0" w:line="264" w:lineRule="auto"/>
        <w:ind w:left="120"/>
        <w:jc w:val="both"/>
        <w:rPr>
          <w:lang w:val="ru-RU"/>
        </w:rPr>
      </w:pPr>
      <w:bookmarkStart w:id="2" w:name="block-63070088"/>
      <w:bookmarkEnd w:id="0"/>
      <w:r w:rsidRPr="00253E8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52901" w:rsidRPr="00253E83" w:rsidRDefault="00952901">
      <w:pPr>
        <w:spacing w:after="0" w:line="264" w:lineRule="auto"/>
        <w:ind w:left="120"/>
        <w:jc w:val="both"/>
        <w:rPr>
          <w:lang w:val="ru-RU"/>
        </w:rPr>
      </w:pPr>
    </w:p>
    <w:p w:rsidR="00952901" w:rsidRPr="00253E83" w:rsidRDefault="00253E83">
      <w:pPr>
        <w:spacing w:after="0" w:line="264" w:lineRule="auto"/>
        <w:ind w:left="12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952901" w:rsidRPr="00253E83" w:rsidRDefault="00952901">
      <w:pPr>
        <w:spacing w:after="0" w:line="264" w:lineRule="auto"/>
        <w:ind w:left="120"/>
        <w:jc w:val="both"/>
        <w:rPr>
          <w:lang w:val="ru-RU"/>
        </w:rPr>
      </w:pP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952901" w:rsidRPr="00253E83" w:rsidRDefault="00952901">
      <w:pPr>
        <w:spacing w:after="0" w:line="264" w:lineRule="auto"/>
        <w:ind w:left="120"/>
        <w:jc w:val="both"/>
        <w:rPr>
          <w:lang w:val="ru-RU"/>
        </w:rPr>
      </w:pPr>
    </w:p>
    <w:p w:rsidR="00952901" w:rsidRPr="00253E83" w:rsidRDefault="00253E83" w:rsidP="00EE730E">
      <w:pPr>
        <w:spacing w:after="0" w:line="264" w:lineRule="auto"/>
        <w:ind w:left="12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952901" w:rsidRDefault="00253E8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952901" w:rsidRPr="00253E83" w:rsidRDefault="00253E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952901" w:rsidRPr="00253E83" w:rsidRDefault="00253E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lastRenderedPageBreak/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952901" w:rsidRPr="00253E83" w:rsidRDefault="00253E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952901" w:rsidRPr="00253E83" w:rsidRDefault="00253E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952901" w:rsidRPr="00253E83" w:rsidRDefault="00253E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952901" w:rsidRPr="00253E83" w:rsidRDefault="00952901">
      <w:pPr>
        <w:spacing w:after="0" w:line="264" w:lineRule="auto"/>
        <w:ind w:left="120"/>
        <w:jc w:val="both"/>
        <w:rPr>
          <w:lang w:val="ru-RU"/>
        </w:rPr>
      </w:pPr>
    </w:p>
    <w:p w:rsidR="00952901" w:rsidRPr="00253E83" w:rsidRDefault="00253E83">
      <w:pPr>
        <w:spacing w:after="0" w:line="264" w:lineRule="auto"/>
        <w:ind w:left="12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952901" w:rsidRPr="00253E83" w:rsidRDefault="00952901">
      <w:pPr>
        <w:spacing w:after="0" w:line="264" w:lineRule="auto"/>
        <w:ind w:left="120"/>
        <w:jc w:val="both"/>
        <w:rPr>
          <w:lang w:val="ru-RU"/>
        </w:rPr>
      </w:pP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:rsidR="00952901" w:rsidRPr="00253E83" w:rsidRDefault="00253E83">
      <w:pPr>
        <w:spacing w:after="0"/>
        <w:ind w:firstLine="600"/>
        <w:jc w:val="right"/>
        <w:rPr>
          <w:lang w:val="ru-RU"/>
        </w:rPr>
      </w:pPr>
      <w:r w:rsidRPr="00253E83"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Структура и последовательность изучения курсов </w:t>
      </w:r>
    </w:p>
    <w:p w:rsidR="00952901" w:rsidRPr="00253E83" w:rsidRDefault="00253E83">
      <w:pPr>
        <w:spacing w:after="0"/>
        <w:ind w:firstLine="600"/>
        <w:jc w:val="right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6371"/>
        <w:gridCol w:w="1930"/>
      </w:tblGrid>
      <w:tr w:rsidR="00952901" w:rsidTr="00CC44A8">
        <w:trPr>
          <w:trHeight w:val="144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247"/>
            </w:pPr>
            <w:r w:rsidRPr="00253E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6371" w:type="dxa"/>
            <w:tcMar>
              <w:top w:w="50" w:type="dxa"/>
              <w:left w:w="100" w:type="dxa"/>
            </w:tcMar>
            <w:vAlign w:val="center"/>
          </w:tcPr>
          <w:p w:rsidR="00952901" w:rsidRPr="00253E83" w:rsidRDefault="00253E83">
            <w:pPr>
              <w:spacing w:after="0"/>
              <w:ind w:left="247"/>
              <w:rPr>
                <w:lang w:val="ru-RU"/>
              </w:rPr>
            </w:pPr>
            <w:r w:rsidRPr="00253E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247"/>
            </w:pPr>
            <w:r w:rsidRPr="00253E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Примерное количество учебных часов </w:t>
            </w:r>
          </w:p>
        </w:tc>
      </w:tr>
      <w:tr w:rsidR="00952901" w:rsidTr="00CC44A8">
        <w:trPr>
          <w:trHeight w:val="144"/>
        </w:trPr>
        <w:tc>
          <w:tcPr>
            <w:tcW w:w="1113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6371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952901" w:rsidRPr="00253E83" w:rsidRDefault="00253E83">
            <w:pPr>
              <w:spacing w:after="0"/>
              <w:ind w:left="345"/>
              <w:jc w:val="both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Всеобщая история. История Древнего мира</w:t>
            </w:r>
          </w:p>
        </w:tc>
        <w:tc>
          <w:tcPr>
            <w:tcW w:w="1930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952901" w:rsidTr="00CC44A8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952901" w:rsidRDefault="00952901"/>
        </w:tc>
        <w:tc>
          <w:tcPr>
            <w:tcW w:w="6371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1930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952901" w:rsidTr="00CC44A8">
        <w:trPr>
          <w:trHeight w:val="144"/>
        </w:trPr>
        <w:tc>
          <w:tcPr>
            <w:tcW w:w="1113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6371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952901" w:rsidRPr="00253E83" w:rsidRDefault="00253E83">
            <w:pPr>
              <w:spacing w:after="0"/>
              <w:ind w:left="345"/>
              <w:jc w:val="both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952901" w:rsidTr="00CC44A8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952901" w:rsidRDefault="00952901"/>
        </w:tc>
        <w:tc>
          <w:tcPr>
            <w:tcW w:w="6371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952901" w:rsidRPr="00253E83" w:rsidRDefault="00253E83">
            <w:pPr>
              <w:spacing w:after="0"/>
              <w:ind w:left="345"/>
              <w:jc w:val="both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952901" w:rsidTr="00CC44A8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952901" w:rsidRDefault="00952901"/>
        </w:tc>
        <w:tc>
          <w:tcPr>
            <w:tcW w:w="6371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952901" w:rsidTr="00CC44A8">
        <w:trPr>
          <w:trHeight w:val="144"/>
        </w:trPr>
        <w:tc>
          <w:tcPr>
            <w:tcW w:w="1113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7</w:t>
            </w:r>
          </w:p>
        </w:tc>
        <w:tc>
          <w:tcPr>
            <w:tcW w:w="6371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345"/>
              <w:jc w:val="both"/>
            </w:pPr>
            <w:r w:rsidRPr="00253E8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Конец XV—XVII вв.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952901" w:rsidTr="00CC44A8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952901" w:rsidRDefault="00952901"/>
        </w:tc>
        <w:tc>
          <w:tcPr>
            <w:tcW w:w="6371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952901" w:rsidRPr="00253E83" w:rsidRDefault="00253E83">
            <w:pPr>
              <w:spacing w:after="0"/>
              <w:ind w:left="345"/>
              <w:jc w:val="both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</w:t>
            </w:r>
            <w:r w:rsidRPr="00253E8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XVII</w:t>
            </w:r>
            <w:r w:rsidRPr="00253E8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952901" w:rsidTr="00CC44A8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952901" w:rsidRDefault="00952901"/>
        </w:tc>
        <w:tc>
          <w:tcPr>
            <w:tcW w:w="6371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1930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</w:tbl>
    <w:p w:rsidR="00952901" w:rsidRDefault="00952901">
      <w:pPr>
        <w:sectPr w:rsidR="00952901">
          <w:pgSz w:w="11906" w:h="16383"/>
          <w:pgMar w:top="1134" w:right="850" w:bottom="1134" w:left="1701" w:header="720" w:footer="720" w:gutter="0"/>
          <w:cols w:space="720"/>
        </w:sectPr>
      </w:pPr>
    </w:p>
    <w:p w:rsidR="00952901" w:rsidRPr="00CC44A8" w:rsidRDefault="00253E83">
      <w:pPr>
        <w:spacing w:after="0" w:line="264" w:lineRule="auto"/>
        <w:ind w:left="120"/>
        <w:jc w:val="both"/>
        <w:rPr>
          <w:lang w:val="ru-RU"/>
        </w:rPr>
      </w:pPr>
      <w:bookmarkStart w:id="3" w:name="block-63070086"/>
      <w:bookmarkEnd w:id="2"/>
      <w:r w:rsidRPr="00CC44A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952901" w:rsidRPr="00CC44A8" w:rsidRDefault="00952901">
      <w:pPr>
        <w:spacing w:after="0" w:line="264" w:lineRule="auto"/>
        <w:ind w:left="120"/>
        <w:jc w:val="both"/>
        <w:rPr>
          <w:lang w:val="ru-RU"/>
        </w:rPr>
      </w:pPr>
    </w:p>
    <w:p w:rsidR="00952901" w:rsidRPr="00CC44A8" w:rsidRDefault="00253E83">
      <w:pPr>
        <w:spacing w:after="0" w:line="264" w:lineRule="auto"/>
        <w:ind w:left="120"/>
        <w:jc w:val="both"/>
        <w:rPr>
          <w:lang w:val="ru-RU"/>
        </w:rPr>
      </w:pPr>
      <w:r w:rsidRPr="00CC44A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52901" w:rsidRPr="00CC44A8" w:rsidRDefault="00952901">
      <w:pPr>
        <w:spacing w:after="0" w:line="264" w:lineRule="auto"/>
        <w:ind w:left="120"/>
        <w:jc w:val="both"/>
        <w:rPr>
          <w:lang w:val="ru-RU"/>
        </w:rPr>
      </w:pPr>
    </w:p>
    <w:p w:rsidR="00952901" w:rsidRPr="00CC44A8" w:rsidRDefault="00253E83">
      <w:pPr>
        <w:spacing w:after="0" w:line="264" w:lineRule="auto"/>
        <w:ind w:left="120"/>
        <w:jc w:val="both"/>
        <w:rPr>
          <w:lang w:val="ru-RU"/>
        </w:rPr>
      </w:pPr>
      <w:r w:rsidRPr="00CC44A8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952901" w:rsidRPr="00CC44A8" w:rsidRDefault="00952901">
      <w:pPr>
        <w:spacing w:after="0" w:line="264" w:lineRule="auto"/>
        <w:ind w:left="120"/>
        <w:jc w:val="both"/>
        <w:rPr>
          <w:lang w:val="ru-RU"/>
        </w:rPr>
      </w:pPr>
    </w:p>
    <w:p w:rsidR="00952901" w:rsidRPr="00CC44A8" w:rsidRDefault="00253E83">
      <w:pPr>
        <w:spacing w:after="0" w:line="264" w:lineRule="auto"/>
        <w:ind w:firstLine="600"/>
        <w:jc w:val="both"/>
        <w:rPr>
          <w:lang w:val="ru-RU"/>
        </w:rPr>
      </w:pPr>
      <w:r w:rsidRPr="00CC44A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CC44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ПЕРВОБЫТНОЕ ОБЩЕСТВО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Условия жизни и занятия первобытных людей.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Овладение огнем. Орудия и жилища первобытных людей.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Представления об окружающем мире, верования первобытных людей. Искусство первобытных людей.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Переход от родовой к соседской общине. Появление знати.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Древний мир. Древний Восток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Возникновение государственной власти. Объединение Египта.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lastRenderedPageBreak/>
        <w:t>Управление государством (фараон, вельможи, чиновники). Положение и повинности населения. Рабы.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Развитие земледелия, скотоводства, ремесел.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Хозяйство Древнего Египта в середине 2 тыс. до н.э. Египетское войско.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Отношения Египта с соседними народами.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. Завоевательные походы фараонов.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253E83">
        <w:rPr>
          <w:rFonts w:ascii="Times New Roman" w:hAnsi="Times New Roman"/>
          <w:color w:val="000000"/>
          <w:sz w:val="28"/>
          <w:lang w:val="ru-RU"/>
        </w:rPr>
        <w:t>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Письменность (иероглифы, папирус). Открытие Ж.Ф. Шампольона. Образование.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Мифы и сказания.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Ассирия. Персидская держава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Возникновение Персидского государства. 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253E83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Древняя Индия. Древний Китай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Природные условия Древней Индии. Занятия населения. Древнейшие города-государства. </w:t>
      </w:r>
      <w:r w:rsidRPr="00CB16A5">
        <w:rPr>
          <w:rFonts w:ascii="Times New Roman" w:hAnsi="Times New Roman"/>
          <w:color w:val="000000"/>
          <w:sz w:val="28"/>
          <w:lang w:val="ru-RU"/>
        </w:rPr>
        <w:t xml:space="preserve">Приход ариев в Северную Индию. </w:t>
      </w:r>
      <w:r w:rsidRPr="00253E83">
        <w:rPr>
          <w:rFonts w:ascii="Times New Roman" w:hAnsi="Times New Roman"/>
          <w:color w:val="000000"/>
          <w:sz w:val="28"/>
          <w:lang w:val="ru-RU"/>
        </w:rPr>
        <w:t>Держава Маурьев. Государство Гуптов. Общественное устройство, варны.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Верования древних греков. Пантеон Богов. Взаимоотношения Богов и людей.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Троянская война. Вторжение дорийских племён. Поэмы Гомера «Илиада», «Одиссея».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 Боспорское царство.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её значение. Усиление афинского могущества; </w:t>
      </w:r>
      <w:r w:rsidRPr="00253E83">
        <w:rPr>
          <w:rFonts w:ascii="Times New Roman" w:hAnsi="Times New Roman"/>
          <w:color w:val="000000"/>
          <w:sz w:val="28"/>
          <w:lang w:val="ru-RU"/>
        </w:rPr>
        <w:lastRenderedPageBreak/>
        <w:t>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Возвышение Афинского государства. Афины при Перикле. Хозяйственная жизнь. 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333333"/>
          <w:sz w:val="28"/>
          <w:lang w:val="ru-RU"/>
        </w:rPr>
        <w:t>Культура Древней Греции</w:t>
      </w:r>
      <w:r w:rsidRPr="00253E83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Пелопоннесская война: причины, участники, итоги. Упадок Эллады 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253E83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Александр Македонский и его завоевания на Востоке. Распад державы Александра Македонского.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Легенды об основании Рима. Рим эпохи царей.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Республика римских граждан. Патриции и плебеи. Управление и законы.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Завоевание Римом Италии. Римское войско. 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Подъём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Восстание Спартака. Участие армии в гражданских войнах.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империи. Культура Древнего Рима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Борьба между наследниками Цезаря. Победа Октавиана. 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Установление императорской власти. Октавиан Август. Римское гражданство. Римская литература, золотой век поэзии.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Императоры Рима: завоеватели и правители. Римская империя: территория, управление.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Возникновение и распространение христианства.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Повседневная жизнь в столице и провинциях.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253E83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Рим и варвары. Падение Западной Римской империи.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цивилизаций Древнего мира.</w:t>
      </w:r>
    </w:p>
    <w:p w:rsidR="00952901" w:rsidRPr="00253E83" w:rsidRDefault="00253E83">
      <w:pPr>
        <w:spacing w:after="0" w:line="264" w:lineRule="auto"/>
        <w:ind w:left="12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952901" w:rsidRPr="00253E83" w:rsidRDefault="00952901">
      <w:pPr>
        <w:spacing w:after="0" w:line="264" w:lineRule="auto"/>
        <w:ind w:left="120"/>
        <w:jc w:val="both"/>
        <w:rPr>
          <w:lang w:val="ru-RU"/>
        </w:rPr>
      </w:pPr>
    </w:p>
    <w:p w:rsidR="00952901" w:rsidRPr="00253E83" w:rsidRDefault="00253E83">
      <w:pPr>
        <w:spacing w:after="0" w:line="264" w:lineRule="auto"/>
        <w:ind w:left="12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52901" w:rsidRPr="00253E83" w:rsidRDefault="00952901">
      <w:pPr>
        <w:spacing w:after="0" w:line="264" w:lineRule="auto"/>
        <w:ind w:left="120"/>
        <w:jc w:val="both"/>
        <w:rPr>
          <w:lang w:val="ru-RU"/>
        </w:rPr>
      </w:pPr>
    </w:p>
    <w:p w:rsidR="00952901" w:rsidRPr="00253E83" w:rsidRDefault="00253E83">
      <w:pPr>
        <w:spacing w:after="0" w:line="264" w:lineRule="auto"/>
        <w:ind w:left="12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Европа в раннее Средневековье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color w:val="000000"/>
          <w:sz w:val="28"/>
        </w:rPr>
        <w:t>VI</w:t>
      </w:r>
      <w:r w:rsidRPr="00253E83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Завоевание франками Галлии. Хлодвиг. Усиление королевской власти. Салическая правда. Принятие франками христианства.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253E8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IX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CB16A5">
        <w:rPr>
          <w:rFonts w:ascii="Times New Roman" w:hAnsi="Times New Roman"/>
          <w:color w:val="000000"/>
          <w:sz w:val="28"/>
          <w:lang w:val="ru-RU"/>
        </w:rPr>
        <w:t xml:space="preserve">Усиление власти майордомов. </w:t>
      </w:r>
      <w:r w:rsidRPr="00253E83">
        <w:rPr>
          <w:rFonts w:ascii="Times New Roman" w:hAnsi="Times New Roman"/>
          <w:color w:val="000000"/>
          <w:sz w:val="28"/>
          <w:lang w:val="ru-RU"/>
        </w:rPr>
        <w:t>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253E83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 xml:space="preserve">Мусульманская цивилизация в </w:t>
      </w:r>
      <w:r>
        <w:rPr>
          <w:rFonts w:ascii="Times New Roman" w:hAnsi="Times New Roman"/>
          <w:b/>
          <w:color w:val="000000"/>
          <w:sz w:val="28"/>
        </w:rPr>
        <w:t>VII</w:t>
      </w:r>
      <w:r w:rsidRPr="00253E83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XI</w:t>
      </w:r>
      <w:r w:rsidRPr="00253E8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color w:val="000000"/>
          <w:sz w:val="28"/>
        </w:rPr>
        <w:t>VI</w:t>
      </w:r>
      <w:r w:rsidRPr="00253E83">
        <w:rPr>
          <w:rFonts w:ascii="Times New Roman" w:hAnsi="Times New Roman"/>
          <w:color w:val="000000"/>
          <w:sz w:val="28"/>
          <w:lang w:val="ru-RU"/>
        </w:rPr>
        <w:t>—Х</w:t>
      </w:r>
      <w:r>
        <w:rPr>
          <w:rFonts w:ascii="Times New Roman" w:hAnsi="Times New Roman"/>
          <w:color w:val="000000"/>
          <w:sz w:val="28"/>
        </w:rPr>
        <w:t>I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CB16A5">
        <w:rPr>
          <w:rFonts w:ascii="Times New Roman" w:hAnsi="Times New Roman"/>
          <w:color w:val="000000"/>
          <w:sz w:val="28"/>
          <w:lang w:val="ru-RU"/>
        </w:rPr>
        <w:t xml:space="preserve">Природные условия Аравийского полуострова. </w:t>
      </w:r>
      <w:r w:rsidRPr="00253E83">
        <w:rPr>
          <w:rFonts w:ascii="Times New Roman" w:hAnsi="Times New Roman"/>
          <w:color w:val="000000"/>
          <w:sz w:val="28"/>
          <w:lang w:val="ru-RU"/>
        </w:rPr>
        <w:t>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Расцвет Средневековья в Западной Европе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XI</w:t>
      </w:r>
      <w:r w:rsidRPr="00253E83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XIII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вв. Крестовые походы: цели, участники, итоги. Духовно-рыцарские ордены.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:rsidR="00952901" w:rsidRPr="00CB16A5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Священная Римская империя в Х</w:t>
      </w:r>
      <w:r>
        <w:rPr>
          <w:rFonts w:ascii="Times New Roman" w:hAnsi="Times New Roman"/>
          <w:color w:val="000000"/>
          <w:sz w:val="28"/>
        </w:rPr>
        <w:t>I</w:t>
      </w:r>
      <w:r w:rsidRPr="00253E8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вв. Итальянские государства в </w:t>
      </w:r>
      <w:r>
        <w:rPr>
          <w:rFonts w:ascii="Times New Roman" w:hAnsi="Times New Roman"/>
          <w:color w:val="000000"/>
          <w:sz w:val="28"/>
        </w:rPr>
        <w:t>XI</w:t>
      </w:r>
      <w:r w:rsidRPr="00253E8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CB16A5">
        <w:rPr>
          <w:rFonts w:ascii="Times New Roman" w:hAnsi="Times New Roman"/>
          <w:color w:val="000000"/>
          <w:sz w:val="28"/>
          <w:lang w:val="ru-RU"/>
        </w:rPr>
        <w:t>Польско-литовское государство в Х</w:t>
      </w:r>
      <w:r>
        <w:rPr>
          <w:rFonts w:ascii="Times New Roman" w:hAnsi="Times New Roman"/>
          <w:color w:val="000000"/>
          <w:sz w:val="28"/>
        </w:rPr>
        <w:t>I</w:t>
      </w:r>
      <w:r w:rsidRPr="00CB16A5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CB16A5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Развитие экономики в европейских странах в период зрелого Средневековья.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</w:t>
      </w:r>
      <w:r w:rsidRPr="00253E8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</w:t>
      </w:r>
      <w:r w:rsidRPr="00253E83">
        <w:rPr>
          <w:rFonts w:ascii="Times New Roman" w:hAnsi="Times New Roman"/>
          <w:color w:val="000000"/>
          <w:sz w:val="28"/>
          <w:lang w:val="ru-RU"/>
        </w:rPr>
        <w:lastRenderedPageBreak/>
        <w:t>Рыцарская литература. Городской и крестьянский фольклор. Романский и готический стили в художественной культуре.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Страны и народы Азии, Африки и Америки в Средние века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Индия: раздробленность индийских княжеств, вторжение мусульман, Делийский султанат. Культура и наука Индии.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Государства и народы Африки в Средние века. Историческое и культурное наследие Средних веков.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Осень Средневековья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Столетняя война; Ж. Д’Арк.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Экспансия турок-османов. Османские завоевания на Балканах. Падение Константинополя.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Укрепление королевской власти в странах Европы.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:rsidR="00952901" w:rsidRPr="00253E83" w:rsidRDefault="00952901">
      <w:pPr>
        <w:spacing w:after="0"/>
        <w:ind w:left="120"/>
        <w:rPr>
          <w:lang w:val="ru-RU"/>
        </w:rPr>
      </w:pPr>
    </w:p>
    <w:p w:rsidR="00952901" w:rsidRPr="00253E83" w:rsidRDefault="00253E83">
      <w:pPr>
        <w:spacing w:after="0"/>
        <w:ind w:left="120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952901" w:rsidRPr="00253E83" w:rsidRDefault="00952901">
      <w:pPr>
        <w:spacing w:after="0"/>
        <w:ind w:left="120"/>
        <w:rPr>
          <w:lang w:val="ru-RU"/>
        </w:rPr>
      </w:pP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Великое переселение народов на территории современной России. Государство Русь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Города-государства на территории современной России, основанные в эпоху античности.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Вопрос о славянской прародине и происхождении славян. Расселение славян, их разделение на три ветви ‒ восточных, западных и южных. </w:t>
      </w:r>
      <w:r w:rsidRPr="00253E83">
        <w:rPr>
          <w:rFonts w:ascii="Times New Roman" w:hAnsi="Times New Roman"/>
          <w:color w:val="000000"/>
          <w:sz w:val="28"/>
          <w:lang w:val="ru-RU"/>
        </w:rPr>
        <w:lastRenderedPageBreak/>
        <w:t>Тюркский каганат. Аварский каганат. Хазарский каганат. Волжская Булгария.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Славянские общности Восточной Европы.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Их соседи ‒ балты и финно-угры. Восточные славяне и варяги.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Русь. Скандинавы на Руси. Начало династии Рюриковичей.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Князья, дружина. Духовенство. Городское население. Купцы.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Категории рядового и зависимого населения. Древнерусское право: Русская Правда, церковные уставы.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253E83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253E8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</w:t>
      </w:r>
      <w:r w:rsidRPr="00253E83">
        <w:rPr>
          <w:rFonts w:ascii="Times New Roman" w:hAnsi="Times New Roman"/>
          <w:color w:val="000000"/>
          <w:sz w:val="28"/>
          <w:lang w:val="ru-RU"/>
        </w:rPr>
        <w:lastRenderedPageBreak/>
        <w:t>тысяцкий. Эволюция общественного строя и права; внешняя политика русских земель. Отношения с Ганзой.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253E83">
        <w:rPr>
          <w:rFonts w:ascii="Times New Roman" w:hAnsi="Times New Roman"/>
          <w:b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253E8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Возникновение Монгольской империи. Завоевания Чингисхана и его потомков. </w:t>
      </w:r>
      <w:r w:rsidRPr="00CB16A5">
        <w:rPr>
          <w:rFonts w:ascii="Times New Roman" w:hAnsi="Times New Roman"/>
          <w:color w:val="000000"/>
          <w:sz w:val="28"/>
          <w:lang w:val="ru-RU"/>
        </w:rPr>
        <w:t xml:space="preserve">Походы Батыя на Восточную Европу. </w:t>
      </w:r>
      <w:r w:rsidRPr="00253E83">
        <w:rPr>
          <w:rFonts w:ascii="Times New Roman" w:hAnsi="Times New Roman"/>
          <w:color w:val="000000"/>
          <w:sz w:val="28"/>
          <w:lang w:val="ru-RU"/>
        </w:rPr>
        <w:t>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253E8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CB16A5">
        <w:rPr>
          <w:rFonts w:ascii="Times New Roman" w:hAnsi="Times New Roman"/>
          <w:color w:val="000000"/>
          <w:sz w:val="28"/>
          <w:lang w:val="ru-RU"/>
        </w:rPr>
        <w:t xml:space="preserve">Золотая Орда: государственный строй, население, экономика, культура. </w:t>
      </w:r>
      <w:r w:rsidRPr="00253E83">
        <w:rPr>
          <w:rFonts w:ascii="Times New Roman" w:hAnsi="Times New Roman"/>
          <w:color w:val="000000"/>
          <w:sz w:val="28"/>
          <w:lang w:val="ru-RU"/>
        </w:rPr>
        <w:t>Города и кочевые степи. Принятие ислама.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Итальянские фактории Причерноморья (Каффа, Тана, Солдайя и другие) и их роль в системе торговых и политических связей Руси с Западом и Востоком.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 xml:space="preserve">Создание единого Русского государства 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в. Василий Темный. Флорентийская уния. Установление автокефалии Русской церкви.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Иван </w:t>
      </w:r>
      <w:r>
        <w:rPr>
          <w:rFonts w:ascii="Times New Roman" w:hAnsi="Times New Roman"/>
          <w:color w:val="000000"/>
          <w:sz w:val="28"/>
        </w:rPr>
        <w:t>III</w:t>
      </w:r>
      <w:r w:rsidRPr="00253E83">
        <w:rPr>
          <w:rFonts w:ascii="Times New Roman" w:hAnsi="Times New Roman"/>
          <w:color w:val="000000"/>
          <w:sz w:val="28"/>
          <w:lang w:val="ru-RU"/>
        </w:rPr>
        <w:t>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Внутрицерковная борьба (иосифляне и нестяжатели).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Василий </w:t>
      </w:r>
      <w:r>
        <w:rPr>
          <w:rFonts w:ascii="Times New Roman" w:hAnsi="Times New Roman"/>
          <w:color w:val="000000"/>
          <w:sz w:val="28"/>
        </w:rPr>
        <w:t>III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Начало возрождения культуры в </w:t>
      </w:r>
      <w:r>
        <w:rPr>
          <w:rFonts w:ascii="Times New Roman" w:hAnsi="Times New Roman"/>
          <w:color w:val="000000"/>
          <w:sz w:val="28"/>
        </w:rPr>
        <w:t>XIV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в. Устное народное творчество и литература. Летописание. Литературные памятники Куликовского цикла. Жития. Епифаний Премудрый. «Хожение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 w:rsidR="00952901" w:rsidRPr="00253E83" w:rsidRDefault="00253E83">
      <w:pPr>
        <w:spacing w:after="0" w:line="264" w:lineRule="auto"/>
        <w:ind w:left="12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952901" w:rsidRPr="00253E83" w:rsidRDefault="00952901">
      <w:pPr>
        <w:spacing w:after="0" w:line="264" w:lineRule="auto"/>
        <w:ind w:left="120"/>
        <w:jc w:val="both"/>
        <w:rPr>
          <w:lang w:val="ru-RU"/>
        </w:rPr>
      </w:pPr>
    </w:p>
    <w:p w:rsidR="00952901" w:rsidRPr="00253E83" w:rsidRDefault="00253E83">
      <w:pPr>
        <w:spacing w:after="0" w:line="264" w:lineRule="auto"/>
        <w:ind w:left="12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52901" w:rsidRPr="00253E83" w:rsidRDefault="00952901">
      <w:pPr>
        <w:spacing w:after="0" w:line="264" w:lineRule="auto"/>
        <w:ind w:left="120"/>
        <w:jc w:val="both"/>
        <w:rPr>
          <w:lang w:val="ru-RU"/>
        </w:rPr>
      </w:pPr>
    </w:p>
    <w:p w:rsidR="00952901" w:rsidRPr="00253E83" w:rsidRDefault="00253E83">
      <w:pPr>
        <w:spacing w:after="0" w:line="264" w:lineRule="auto"/>
        <w:ind w:left="12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253E83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53E8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lastRenderedPageBreak/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Эпоха Великих географических открытий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253E8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53E83">
        <w:rPr>
          <w:rFonts w:ascii="Times New Roman" w:hAnsi="Times New Roman"/>
          <w:b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53E83">
        <w:rPr>
          <w:rFonts w:ascii="Times New Roman" w:hAnsi="Times New Roman"/>
          <w:b/>
          <w:color w:val="000000"/>
          <w:sz w:val="28"/>
          <w:lang w:val="ru-RU"/>
        </w:rPr>
        <w:t xml:space="preserve"> вв.: традиции и новизна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 w:rsidRPr="00253E8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253E83">
        <w:rPr>
          <w:rFonts w:ascii="Times New Roman" w:hAnsi="Times New Roman"/>
          <w:color w:val="000000"/>
          <w:sz w:val="28"/>
          <w:lang w:val="ru-RU"/>
        </w:rPr>
        <w:t>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253E83">
        <w:rPr>
          <w:rFonts w:ascii="Times New Roman" w:hAnsi="Times New Roman"/>
          <w:color w:val="000000"/>
          <w:sz w:val="28"/>
          <w:lang w:val="ru-RU"/>
        </w:rPr>
        <w:t>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Образование Речи Посполитой. Речь Посполитая в </w:t>
      </w:r>
      <w:r>
        <w:rPr>
          <w:rFonts w:ascii="Times New Roman" w:hAnsi="Times New Roman"/>
          <w:color w:val="000000"/>
          <w:sz w:val="28"/>
        </w:rPr>
        <w:t>XVI</w:t>
      </w:r>
      <w:r w:rsidRPr="00253E8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CB16A5">
        <w:rPr>
          <w:rFonts w:ascii="Times New Roman" w:hAnsi="Times New Roman"/>
          <w:color w:val="000000"/>
          <w:sz w:val="28"/>
          <w:lang w:val="ru-RU"/>
        </w:rPr>
        <w:t xml:space="preserve">Особенности социально-экономического развития. 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Люблинская уния. Стефан Баторий. Сигизмуд </w:t>
      </w:r>
      <w:r>
        <w:rPr>
          <w:rFonts w:ascii="Times New Roman" w:hAnsi="Times New Roman"/>
          <w:color w:val="000000"/>
          <w:sz w:val="28"/>
        </w:rPr>
        <w:t>III</w:t>
      </w:r>
      <w:r w:rsidRPr="00253E83">
        <w:rPr>
          <w:rFonts w:ascii="Times New Roman" w:hAnsi="Times New Roman"/>
          <w:color w:val="000000"/>
          <w:sz w:val="28"/>
          <w:lang w:val="ru-RU"/>
        </w:rPr>
        <w:t>. Реформация и Контрреформация в Польше.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и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53E83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53E8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Иран. Правление династии Сефевидов. Аббас </w:t>
      </w:r>
      <w:r>
        <w:rPr>
          <w:rFonts w:ascii="Times New Roman" w:hAnsi="Times New Roman"/>
          <w:color w:val="000000"/>
          <w:sz w:val="28"/>
        </w:rPr>
        <w:t>I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Великий.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Индия при Великих Моголах. Начало проникновения европейцев. Ост-Индские компании.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Китай в эпоху Мин. Экономическая и социальная политика государства. Утверждение маньчжурской династии Цин.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253E8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Средиземноморская Африка. Влияние Великих географических открытий на развитие Африки.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</w:t>
      </w:r>
    </w:p>
    <w:p w:rsidR="00952901" w:rsidRPr="00253E83" w:rsidRDefault="00952901">
      <w:pPr>
        <w:spacing w:after="0" w:line="264" w:lineRule="auto"/>
        <w:ind w:left="120"/>
        <w:jc w:val="both"/>
        <w:rPr>
          <w:lang w:val="ru-RU"/>
        </w:rPr>
      </w:pPr>
    </w:p>
    <w:p w:rsidR="00952901" w:rsidRPr="00253E83" w:rsidRDefault="00253E83">
      <w:pPr>
        <w:spacing w:after="0" w:line="264" w:lineRule="auto"/>
        <w:ind w:left="12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53E83">
        <w:rPr>
          <w:rFonts w:ascii="Times New Roman" w:hAnsi="Times New Roman"/>
          <w:b/>
          <w:color w:val="000000"/>
          <w:sz w:val="28"/>
          <w:lang w:val="ru-RU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53E8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952901" w:rsidRPr="00253E83" w:rsidRDefault="00952901">
      <w:pPr>
        <w:spacing w:after="0" w:line="264" w:lineRule="auto"/>
        <w:ind w:left="120"/>
        <w:jc w:val="both"/>
        <w:rPr>
          <w:lang w:val="ru-RU"/>
        </w:rPr>
      </w:pP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53E83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 w:rsidRPr="00253E83">
        <w:rPr>
          <w:rFonts w:ascii="Times New Roman" w:hAnsi="Times New Roman"/>
          <w:color w:val="000000"/>
          <w:sz w:val="28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Период боярского правления. Соперничество боярских кланов. Московское восстание 1547 г.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царского титула. «Избранная рада»: её состав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 w:rsidRPr="00253E83">
        <w:rPr>
          <w:rFonts w:ascii="Times New Roman" w:hAnsi="Times New Roman"/>
          <w:color w:val="333333"/>
          <w:sz w:val="28"/>
          <w:lang w:val="ru-RU"/>
        </w:rPr>
        <w:t>«</w:t>
      </w:r>
      <w:r w:rsidRPr="00253E83">
        <w:rPr>
          <w:rFonts w:ascii="Times New Roman" w:hAnsi="Times New Roman"/>
          <w:color w:val="000000"/>
          <w:sz w:val="28"/>
          <w:lang w:val="ru-RU"/>
        </w:rPr>
        <w:t>заповедных летах</w:t>
      </w:r>
      <w:r w:rsidRPr="00253E83">
        <w:rPr>
          <w:rFonts w:ascii="Times New Roman" w:hAnsi="Times New Roman"/>
          <w:color w:val="333333"/>
          <w:sz w:val="28"/>
          <w:lang w:val="ru-RU"/>
        </w:rPr>
        <w:t>»</w:t>
      </w:r>
      <w:r w:rsidRPr="00253E83">
        <w:rPr>
          <w:rFonts w:ascii="Times New Roman" w:hAnsi="Times New Roman"/>
          <w:color w:val="000000"/>
          <w:sz w:val="28"/>
          <w:lang w:val="ru-RU"/>
        </w:rPr>
        <w:t>. Холопы. Формирование вольного казачества.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Опричнина,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на Новгород. Последствия опричнины.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Значение правления Ивана Грозного. Исторический портрет царя на фоне эпохи.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в. Царь Фёдор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</w:t>
      </w:r>
      <w:r w:rsidRPr="00253E83">
        <w:rPr>
          <w:rFonts w:ascii="Times New Roman" w:hAnsi="Times New Roman"/>
          <w:color w:val="000000"/>
          <w:sz w:val="28"/>
          <w:lang w:val="ru-RU"/>
        </w:rPr>
        <w:lastRenderedPageBreak/>
        <w:t>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в.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</w:t>
      </w:r>
      <w:r w:rsidRPr="00CB16A5">
        <w:rPr>
          <w:rFonts w:ascii="Times New Roman" w:hAnsi="Times New Roman"/>
          <w:color w:val="000000"/>
          <w:sz w:val="28"/>
          <w:lang w:val="ru-RU"/>
        </w:rPr>
        <w:t xml:space="preserve">Дискуссия о его причинах и сущности. </w:t>
      </w:r>
      <w:r w:rsidRPr="00253E83">
        <w:rPr>
          <w:rFonts w:ascii="Times New Roman" w:hAnsi="Times New Roman"/>
          <w:color w:val="000000"/>
          <w:sz w:val="28"/>
          <w:lang w:val="ru-RU"/>
        </w:rPr>
        <w:t>Нарастание экономического, социального и политического кризисов, пресечение династии московской ветви Рюриковичей.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Царствование Василия Шуйского. Восстание Ивана Болотникова.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253E83">
        <w:rPr>
          <w:rFonts w:ascii="Times New Roman" w:hAnsi="Times New Roman"/>
          <w:color w:val="000000"/>
          <w:sz w:val="28"/>
          <w:lang w:val="ru-RU"/>
        </w:rPr>
        <w:t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 w:rsidRPr="00253E83">
        <w:rPr>
          <w:rFonts w:ascii="Times New Roman" w:hAnsi="Times New Roman"/>
          <w:color w:val="333333"/>
          <w:sz w:val="28"/>
          <w:lang w:val="ru-RU"/>
        </w:rPr>
        <w:t>«</w:t>
      </w:r>
      <w:r w:rsidRPr="00253E83">
        <w:rPr>
          <w:rFonts w:ascii="Times New Roman" w:hAnsi="Times New Roman"/>
          <w:color w:val="000000"/>
          <w:sz w:val="28"/>
          <w:lang w:val="ru-RU"/>
        </w:rPr>
        <w:t>Совет всея земли</w:t>
      </w:r>
      <w:r w:rsidRPr="00253E83">
        <w:rPr>
          <w:rFonts w:ascii="Times New Roman" w:hAnsi="Times New Roman"/>
          <w:color w:val="333333"/>
          <w:sz w:val="28"/>
          <w:lang w:val="ru-RU"/>
        </w:rPr>
        <w:t>»</w:t>
      </w:r>
      <w:r w:rsidRPr="00253E83">
        <w:rPr>
          <w:rFonts w:ascii="Times New Roman" w:hAnsi="Times New Roman"/>
          <w:color w:val="000000"/>
          <w:sz w:val="28"/>
          <w:lang w:val="ru-RU"/>
        </w:rPr>
        <w:t>. Деятельность вождей Второго ополчения Дмитрия Пожарского и Кузьмы Минина. Освобождение Москвы в 1612 г.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Земский собор 1613 г. и его роль в восстановлении центральной власти в России.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Заключение Деулинского перемирия с Речью </w:t>
      </w:r>
      <w:r w:rsidRPr="00CB16A5">
        <w:rPr>
          <w:rFonts w:ascii="Times New Roman" w:hAnsi="Times New Roman"/>
          <w:color w:val="000000"/>
          <w:sz w:val="28"/>
          <w:lang w:val="ru-RU"/>
        </w:rPr>
        <w:t xml:space="preserve">Посполитой. </w:t>
      </w:r>
      <w:r w:rsidRPr="00253E83">
        <w:rPr>
          <w:rFonts w:ascii="Times New Roman" w:hAnsi="Times New Roman"/>
          <w:color w:val="000000"/>
          <w:sz w:val="28"/>
          <w:lang w:val="ru-RU"/>
        </w:rPr>
        <w:t>Окончание смуты. Итоги и последствия Смутного времени.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первых Романовых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Россия при первых Романовых.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в. Восстановление экономического потенциала страны.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Возвращение территорий, утраченных в годы Смуты.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в. Боярская дума. Приказная система. Приказные люди Органы местного управления.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Изменения в вооружённых силах. Полки «нового (иноземного) строя».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в. Дипломатические контакты со странами Европы и Азии после Смуты. Смоленская война. Поляновский мир. Связи России с православным населением Речи Посполитой: противодействие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гетмана Богдана Хмельницкого в состав России). </w:t>
      </w:r>
      <w:r w:rsidRPr="00CB16A5">
        <w:rPr>
          <w:rFonts w:ascii="Times New Roman" w:hAnsi="Times New Roman"/>
          <w:color w:val="000000"/>
          <w:sz w:val="28"/>
          <w:lang w:val="ru-RU"/>
        </w:rPr>
        <w:t xml:space="preserve">Война между Россией и Речью Посполитой 1654-1667 гг. Андрусовское перемирие. </w:t>
      </w:r>
      <w:r w:rsidRPr="00253E83">
        <w:rPr>
          <w:rFonts w:ascii="Times New Roman" w:hAnsi="Times New Roman"/>
          <w:color w:val="000000"/>
          <w:sz w:val="28"/>
          <w:lang w:val="ru-RU"/>
        </w:rPr>
        <w:lastRenderedPageBreak/>
        <w:t>Русско-шведская война 1656-1658 гг. и ее результаты. Укрепление южных рубежей России.</w:t>
      </w:r>
    </w:p>
    <w:p w:rsidR="00952901" w:rsidRPr="00CB16A5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Белгородская засечная черта. Конфликты с Османской империей. </w:t>
      </w:r>
      <w:r w:rsidRPr="00253E83">
        <w:rPr>
          <w:rFonts w:ascii="Times New Roman" w:hAnsi="Times New Roman"/>
          <w:color w:val="333333"/>
          <w:sz w:val="28"/>
          <w:lang w:val="ru-RU"/>
        </w:rPr>
        <w:t>«</w:t>
      </w:r>
      <w:r w:rsidRPr="00253E83">
        <w:rPr>
          <w:rFonts w:ascii="Times New Roman" w:hAnsi="Times New Roman"/>
          <w:color w:val="000000"/>
          <w:sz w:val="28"/>
          <w:lang w:val="ru-RU"/>
        </w:rPr>
        <w:t>Азовское осадное сидение</w:t>
      </w:r>
      <w:r w:rsidRPr="00253E83">
        <w:rPr>
          <w:rFonts w:ascii="Times New Roman" w:hAnsi="Times New Roman"/>
          <w:color w:val="333333"/>
          <w:sz w:val="28"/>
          <w:lang w:val="ru-RU"/>
        </w:rPr>
        <w:t>»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</w:t>
      </w:r>
      <w:r w:rsidRPr="00CB16A5">
        <w:rPr>
          <w:rFonts w:ascii="Times New Roman" w:hAnsi="Times New Roman"/>
          <w:color w:val="000000"/>
          <w:sz w:val="28"/>
          <w:lang w:val="ru-RU"/>
        </w:rPr>
        <w:t>Проникновение русских землепроходцев в Восточную Сибирь и Даурию.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Освоение новых территорий.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Царь Федор Алексеевич. Отмена местничества. Налоговая (податная) реформа.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XVII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Кирилло-Белозерского, Соловецкого (</w:t>
      </w:r>
      <w:r>
        <w:rPr>
          <w:rFonts w:ascii="Times New Roman" w:hAnsi="Times New Roman"/>
          <w:color w:val="000000"/>
          <w:sz w:val="28"/>
        </w:rPr>
        <w:t>XVI</w:t>
      </w:r>
      <w:r w:rsidRPr="00253E83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вв.), Ново-Иерусалимского и Крутицкого подворья (</w:t>
      </w:r>
      <w:r>
        <w:rPr>
          <w:rFonts w:ascii="Times New Roman" w:hAnsi="Times New Roman"/>
          <w:color w:val="000000"/>
          <w:sz w:val="28"/>
        </w:rPr>
        <w:t>XVII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</w:t>
      </w:r>
      <w:r w:rsidRPr="00253E83">
        <w:rPr>
          <w:rFonts w:ascii="Times New Roman" w:hAnsi="Times New Roman"/>
          <w:color w:val="333333"/>
          <w:sz w:val="28"/>
          <w:lang w:val="ru-RU"/>
        </w:rPr>
        <w:t>«</w:t>
      </w:r>
      <w:r w:rsidRPr="00253E83">
        <w:rPr>
          <w:rFonts w:ascii="Times New Roman" w:hAnsi="Times New Roman"/>
          <w:color w:val="000000"/>
          <w:sz w:val="28"/>
          <w:lang w:val="ru-RU"/>
        </w:rPr>
        <w:t>Синопсис</w:t>
      </w:r>
      <w:r w:rsidRPr="00253E83">
        <w:rPr>
          <w:rFonts w:ascii="Times New Roman" w:hAnsi="Times New Roman"/>
          <w:color w:val="333333"/>
          <w:sz w:val="28"/>
          <w:lang w:val="ru-RU"/>
        </w:rPr>
        <w:t>»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952901" w:rsidRPr="00253E83" w:rsidRDefault="00253E83">
      <w:pPr>
        <w:spacing w:after="0" w:line="264" w:lineRule="auto"/>
        <w:ind w:left="12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952901" w:rsidRPr="00253E83" w:rsidRDefault="00952901">
      <w:pPr>
        <w:spacing w:after="0" w:line="264" w:lineRule="auto"/>
        <w:ind w:left="120"/>
        <w:jc w:val="both"/>
        <w:rPr>
          <w:lang w:val="ru-RU"/>
        </w:rPr>
      </w:pPr>
    </w:p>
    <w:p w:rsidR="00952901" w:rsidRPr="00253E83" w:rsidRDefault="00952901">
      <w:pPr>
        <w:rPr>
          <w:lang w:val="ru-RU"/>
        </w:rPr>
        <w:sectPr w:rsidR="00952901" w:rsidRPr="00253E83">
          <w:pgSz w:w="11906" w:h="16383"/>
          <w:pgMar w:top="1134" w:right="850" w:bottom="1134" w:left="1701" w:header="720" w:footer="720" w:gutter="0"/>
          <w:cols w:space="720"/>
        </w:sectPr>
      </w:pPr>
    </w:p>
    <w:p w:rsidR="00952901" w:rsidRPr="00253E83" w:rsidRDefault="00253E83">
      <w:pPr>
        <w:spacing w:after="0" w:line="264" w:lineRule="auto"/>
        <w:ind w:left="120"/>
        <w:jc w:val="both"/>
        <w:rPr>
          <w:lang w:val="ru-RU"/>
        </w:rPr>
      </w:pPr>
      <w:bookmarkStart w:id="4" w:name="block-63070087"/>
      <w:bookmarkEnd w:id="3"/>
      <w:r w:rsidRPr="00253E8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952901" w:rsidRPr="00253E83" w:rsidRDefault="00952901">
      <w:pPr>
        <w:spacing w:after="0" w:line="264" w:lineRule="auto"/>
        <w:ind w:left="120"/>
        <w:jc w:val="both"/>
        <w:rPr>
          <w:lang w:val="ru-RU"/>
        </w:rPr>
      </w:pPr>
    </w:p>
    <w:p w:rsidR="00952901" w:rsidRPr="00253E83" w:rsidRDefault="00253E83">
      <w:pPr>
        <w:spacing w:after="0" w:line="264" w:lineRule="auto"/>
        <w:ind w:left="12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К важнейшим личностным результатам изучения истории относятся: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1) в сфере патриотического воспитания: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2) в сфере гражданского воспитания: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3) в духовно-нравственной сфере: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4) в понимании ценности научного познания: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5) в сфере эстетического воспитания: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</w:t>
      </w:r>
      <w:r w:rsidRPr="00253E83">
        <w:rPr>
          <w:rFonts w:ascii="Times New Roman" w:hAnsi="Times New Roman"/>
          <w:color w:val="000000"/>
          <w:sz w:val="28"/>
          <w:lang w:val="ru-RU"/>
        </w:rPr>
        <w:lastRenderedPageBreak/>
        <w:t>традиций и народного творчества; уважение к культуре своего и других народов;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6) в формировании ценностного отношения к жизни и здоровью: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7) в сфере трудового воспитания: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8) в сфере экологического воспитания: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9) в сфере адаптации к меняющимся условиям социальной и природной среды:</w:t>
      </w:r>
      <w:r w:rsidRPr="00253E83">
        <w:rPr>
          <w:rFonts w:ascii="Times New Roman" w:hAnsi="Times New Roman"/>
          <w:color w:val="000000"/>
          <w:sz w:val="28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52901" w:rsidRPr="00253E83" w:rsidRDefault="00952901">
      <w:pPr>
        <w:spacing w:after="0"/>
        <w:ind w:left="120"/>
        <w:rPr>
          <w:lang w:val="ru-RU"/>
        </w:rPr>
      </w:pPr>
    </w:p>
    <w:p w:rsidR="00952901" w:rsidRPr="00253E83" w:rsidRDefault="00253E83">
      <w:pPr>
        <w:spacing w:after="0"/>
        <w:ind w:left="120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систематизировать и обобщать исторические факты (в форме таблиц, схем);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выявлять характерные признаки исторических явлений;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определять познавательную задачу;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намечать путь её решения и осуществлять подбор исторического материала, объекта;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знанием;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результата;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различать виды источников исторической информации;высказывать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современном мире;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выражать и аргументировать свою точку зрения в устном высказывании, письменном тексте;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lastRenderedPageBreak/>
        <w:t>владеть приёмами самоконтроля ‒ осуществление самоконтроля, рефлексии и самооценки полученных результатов;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вносить коррективы в свою работу с учётом установленных ошибок, возникших трудностей.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Умения в сфере эмоционального интеллекта, понимания себя и других: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:rsidR="00952901" w:rsidRPr="00253E83" w:rsidRDefault="00952901">
      <w:pPr>
        <w:spacing w:after="0" w:line="264" w:lineRule="auto"/>
        <w:ind w:left="120"/>
        <w:jc w:val="both"/>
        <w:rPr>
          <w:lang w:val="ru-RU"/>
        </w:rPr>
      </w:pPr>
    </w:p>
    <w:p w:rsidR="00952901" w:rsidRPr="00253E83" w:rsidRDefault="00253E83">
      <w:pPr>
        <w:spacing w:after="0" w:line="264" w:lineRule="auto"/>
        <w:ind w:left="12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253E83">
        <w:rPr>
          <w:rFonts w:ascii="Times New Roman" w:hAnsi="Times New Roman"/>
          <w:color w:val="333333"/>
          <w:sz w:val="28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lastRenderedPageBreak/>
        <w:t>7) умение сравнивать исторические события, явления, процессы в различные исторические эпохи;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верифицированность информации;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изучения учебного предмета «История» включают: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lastRenderedPageBreak/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2) базовые знания об основных этапах и ключевых событиях отечественной и всемирной истории;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253E83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lastRenderedPageBreak/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 xml:space="preserve">8) Применение исторических знаний и умений: опираться на исторические знания при выяснении причин и сущности, а также оценке </w:t>
      </w:r>
      <w:r w:rsidRPr="00253E83">
        <w:rPr>
          <w:rFonts w:ascii="Times New Roman" w:hAnsi="Times New Roman"/>
          <w:color w:val="333333"/>
          <w:sz w:val="28"/>
          <w:lang w:val="ru-RU"/>
        </w:rPr>
        <w:lastRenderedPageBreak/>
        <w:t>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253E83">
        <w:rPr>
          <w:rFonts w:ascii="Times New Roman" w:hAnsi="Times New Roman"/>
          <w:b/>
          <w:color w:val="333333"/>
          <w:sz w:val="28"/>
          <w:lang w:val="ru-RU"/>
        </w:rPr>
        <w:t>в 5 классе: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lastRenderedPageBreak/>
        <w:t>различать памятники культуры изучаемой эпохи и источники, созданные в последующие эпохи, приводить примеры;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характеризовать условия жизни людей в древности;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рассказывать о значительных событиях древней истории, их участниках;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сравнивать исторические явления, определять их общие черты;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иллюстрировать общие явления, черты конкретными примерами;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древней истории.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253E83">
        <w:rPr>
          <w:rFonts w:ascii="Times New Roman" w:hAnsi="Times New Roman"/>
          <w:b/>
          <w:color w:val="333333"/>
          <w:sz w:val="28"/>
          <w:lang w:val="ru-RU"/>
        </w:rPr>
        <w:t>в 6 классе: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lastRenderedPageBreak/>
        <w:t>устанавливать длительность и синхронность событий истории Руси и всеобщей истории.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характеризовать авторство, время, место создания источника;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lastRenderedPageBreak/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253E83">
        <w:rPr>
          <w:rFonts w:ascii="Times New Roman" w:hAnsi="Times New Roman"/>
          <w:b/>
          <w:color w:val="333333"/>
          <w:sz w:val="28"/>
          <w:lang w:val="ru-RU"/>
        </w:rPr>
        <w:t xml:space="preserve"> в 7 классе: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253E8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253E83">
        <w:rPr>
          <w:rFonts w:ascii="Times New Roman" w:hAnsi="Times New Roman"/>
          <w:color w:val="333333"/>
          <w:sz w:val="28"/>
          <w:lang w:val="ru-RU"/>
        </w:rPr>
        <w:t xml:space="preserve"> вв., определять их принадлежность к части века (половина, треть, четверть);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253E8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253E83">
        <w:rPr>
          <w:rFonts w:ascii="Times New Roman" w:hAnsi="Times New Roman"/>
          <w:color w:val="333333"/>
          <w:sz w:val="28"/>
          <w:lang w:val="ru-RU"/>
        </w:rPr>
        <w:t xml:space="preserve"> вв.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253E8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253E83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253E8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253E83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253E8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253E83">
        <w:rPr>
          <w:rFonts w:ascii="Times New Roman" w:hAnsi="Times New Roman"/>
          <w:color w:val="333333"/>
          <w:sz w:val="28"/>
          <w:lang w:val="ru-RU"/>
        </w:rPr>
        <w:t xml:space="preserve"> вв., их участниках;</w:t>
      </w:r>
    </w:p>
    <w:p w:rsidR="00952901" w:rsidRPr="00CB16A5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253E8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253E83">
        <w:rPr>
          <w:rFonts w:ascii="Times New Roman" w:hAnsi="Times New Roman"/>
          <w:color w:val="333333"/>
          <w:sz w:val="28"/>
          <w:lang w:val="ru-RU"/>
        </w:rPr>
        <w:t xml:space="preserve"> вв. </w:t>
      </w:r>
      <w:r w:rsidRPr="00CB16A5">
        <w:rPr>
          <w:rFonts w:ascii="Times New Roman" w:hAnsi="Times New Roman"/>
          <w:color w:val="333333"/>
          <w:sz w:val="28"/>
          <w:lang w:val="ru-RU"/>
        </w:rPr>
        <w:t>(ключевые факты биографии, личные качества, деятельность);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XVI</w:t>
      </w:r>
      <w:r w:rsidRPr="00253E8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253E83">
        <w:rPr>
          <w:rFonts w:ascii="Times New Roman" w:hAnsi="Times New Roman"/>
          <w:color w:val="333333"/>
          <w:sz w:val="28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/>
          <w:color w:val="333333"/>
          <w:sz w:val="28"/>
        </w:rPr>
        <w:t>XVI</w:t>
      </w:r>
      <w:r w:rsidRPr="00253E8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253E83">
        <w:rPr>
          <w:rFonts w:ascii="Times New Roman" w:hAnsi="Times New Roman"/>
          <w:color w:val="333333"/>
          <w:sz w:val="28"/>
          <w:lang w:val="ru-RU"/>
        </w:rPr>
        <w:t xml:space="preserve"> вв. в европейских странах;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253E8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253E83">
        <w:rPr>
          <w:rFonts w:ascii="Times New Roman" w:hAnsi="Times New Roman"/>
          <w:color w:val="333333"/>
          <w:sz w:val="28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253E8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253E83">
        <w:rPr>
          <w:rFonts w:ascii="Times New Roman" w:hAnsi="Times New Roman"/>
          <w:color w:val="333333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333333"/>
          <w:sz w:val="28"/>
        </w:rPr>
        <w:t>XVI</w:t>
      </w:r>
      <w:r w:rsidRPr="00253E8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253E83">
        <w:rPr>
          <w:rFonts w:ascii="Times New Roman" w:hAnsi="Times New Roman"/>
          <w:color w:val="333333"/>
          <w:sz w:val="28"/>
          <w:lang w:val="ru-RU"/>
        </w:rPr>
        <w:t xml:space="preserve"> вв. с учётом обстоятельств изучаемой эпохи и в современной шкале ценностей.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952901" w:rsidRPr="00253E83" w:rsidRDefault="00253E83">
      <w:pPr>
        <w:spacing w:after="0" w:line="264" w:lineRule="auto"/>
        <w:ind w:firstLine="600"/>
        <w:jc w:val="both"/>
        <w:rPr>
          <w:lang w:val="ru-RU"/>
        </w:rPr>
      </w:pPr>
      <w:r w:rsidRPr="00253E83">
        <w:rPr>
          <w:rFonts w:ascii="Times New Roman" w:hAnsi="Times New Roman"/>
          <w:color w:val="333333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333333"/>
          <w:sz w:val="28"/>
        </w:rPr>
        <w:t>XVI</w:t>
      </w:r>
      <w:r w:rsidRPr="00253E8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253E83">
        <w:rPr>
          <w:rFonts w:ascii="Times New Roman" w:hAnsi="Times New Roman"/>
          <w:color w:val="333333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952901" w:rsidRDefault="00253E83">
      <w:pPr>
        <w:spacing w:after="0" w:line="264" w:lineRule="auto"/>
        <w:ind w:firstLine="600"/>
        <w:jc w:val="both"/>
      </w:pPr>
      <w:r w:rsidRPr="00253E83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253E8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253E83">
        <w:rPr>
          <w:rFonts w:ascii="Times New Roman" w:hAnsi="Times New Roman"/>
          <w:color w:val="333333"/>
          <w:sz w:val="28"/>
          <w:lang w:val="ru-RU"/>
        </w:rPr>
        <w:t xml:space="preserve"> вв. </w:t>
      </w:r>
      <w:r>
        <w:rPr>
          <w:rFonts w:ascii="Times New Roman" w:hAnsi="Times New Roman"/>
          <w:color w:val="333333"/>
          <w:sz w:val="28"/>
        </w:rPr>
        <w:t>(в том числе на региональном материале).</w:t>
      </w:r>
    </w:p>
    <w:p w:rsidR="00952901" w:rsidRPr="00253E83" w:rsidRDefault="00952901">
      <w:pPr>
        <w:rPr>
          <w:lang w:val="ru-RU"/>
        </w:rPr>
        <w:sectPr w:rsidR="00952901" w:rsidRPr="00253E83">
          <w:pgSz w:w="11906" w:h="16383"/>
          <w:pgMar w:top="1134" w:right="850" w:bottom="1134" w:left="1701" w:header="720" w:footer="720" w:gutter="0"/>
          <w:cols w:space="720"/>
        </w:sectPr>
      </w:pPr>
    </w:p>
    <w:p w:rsidR="00952901" w:rsidRDefault="00253E83">
      <w:pPr>
        <w:spacing w:after="0"/>
        <w:ind w:left="120"/>
      </w:pPr>
      <w:bookmarkStart w:id="5" w:name="block-63070084"/>
      <w:bookmarkEnd w:id="4"/>
      <w:r w:rsidRPr="00253E8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52901" w:rsidRDefault="00253E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95290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2901" w:rsidRDefault="0095290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2901" w:rsidRDefault="009529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2901" w:rsidRDefault="00952901">
            <w:pPr>
              <w:spacing w:after="0"/>
              <w:ind w:left="135"/>
            </w:pPr>
          </w:p>
        </w:tc>
      </w:tr>
      <w:tr w:rsidR="009529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2901" w:rsidRDefault="009529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2901" w:rsidRDefault="0095290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2901" w:rsidRDefault="0095290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2901" w:rsidRDefault="0095290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2901" w:rsidRDefault="009529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2901" w:rsidRDefault="00952901"/>
        </w:tc>
      </w:tr>
      <w:tr w:rsidR="009529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</w:pPr>
          </w:p>
          <w:p w:rsidR="00952901" w:rsidRDefault="00694798">
            <w:r>
              <w:rPr>
                <w:sz w:val="24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9529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95290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</w:pPr>
          </w:p>
        </w:tc>
      </w:tr>
      <w:tr w:rsidR="0095290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</w:pPr>
          </w:p>
        </w:tc>
      </w:tr>
      <w:tr w:rsidR="009529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2901" w:rsidRDefault="00952901"/>
        </w:tc>
      </w:tr>
      <w:tr w:rsidR="009529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мир</w:t>
            </w:r>
          </w:p>
        </w:tc>
      </w:tr>
      <w:tr w:rsidR="0095290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</w:pPr>
          </w:p>
        </w:tc>
      </w:tr>
      <w:tr w:rsidR="0095290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</w:pPr>
          </w:p>
        </w:tc>
      </w:tr>
      <w:tr w:rsidR="0095290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</w:pPr>
          </w:p>
        </w:tc>
      </w:tr>
      <w:tr w:rsidR="0095290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</w:pPr>
          </w:p>
        </w:tc>
      </w:tr>
      <w:tr w:rsidR="0095290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</w:pPr>
          </w:p>
        </w:tc>
      </w:tr>
      <w:tr w:rsidR="0095290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</w:pPr>
          </w:p>
        </w:tc>
      </w:tr>
      <w:tr w:rsidR="009529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2901" w:rsidRDefault="00952901"/>
        </w:tc>
      </w:tr>
      <w:tr w:rsidR="009529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95290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</w:pPr>
          </w:p>
        </w:tc>
      </w:tr>
      <w:tr w:rsidR="0095290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</w:pPr>
          </w:p>
        </w:tc>
      </w:tr>
      <w:tr w:rsidR="0095290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</w:pPr>
          </w:p>
        </w:tc>
      </w:tr>
      <w:tr w:rsidR="0095290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</w:pPr>
          </w:p>
        </w:tc>
      </w:tr>
      <w:tr w:rsidR="009529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2901" w:rsidRDefault="00952901"/>
        </w:tc>
      </w:tr>
      <w:tr w:rsidR="009529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95290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</w:pPr>
          </w:p>
        </w:tc>
      </w:tr>
      <w:tr w:rsidR="0095290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</w:pPr>
          </w:p>
        </w:tc>
      </w:tr>
      <w:tr w:rsidR="0095290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2901" w:rsidRPr="00253E83" w:rsidRDefault="00253E83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</w:pPr>
          </w:p>
        </w:tc>
      </w:tr>
      <w:tr w:rsidR="0095290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и падение Римской империи.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</w:pPr>
          </w:p>
        </w:tc>
      </w:tr>
      <w:tr w:rsidR="009529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2901" w:rsidRDefault="00952901"/>
        </w:tc>
      </w:tr>
      <w:tr w:rsidR="00952901" w:rsidRPr="00CB16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2901" w:rsidRPr="00253E83" w:rsidRDefault="00253E83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3E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95290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</w:pPr>
          </w:p>
        </w:tc>
      </w:tr>
      <w:tr w:rsidR="009529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2901" w:rsidRDefault="00952901"/>
        </w:tc>
      </w:tr>
      <w:tr w:rsidR="009529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2901" w:rsidRPr="00253E83" w:rsidRDefault="00253E83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E730E">
              <w:rPr>
                <w:rFonts w:ascii="Times New Roman" w:hAnsi="Times New Roman"/>
                <w:color w:val="000000"/>
                <w:sz w:val="24"/>
              </w:rPr>
              <w:t>102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2901" w:rsidRDefault="00952901"/>
        </w:tc>
      </w:tr>
    </w:tbl>
    <w:p w:rsidR="00952901" w:rsidRDefault="00952901">
      <w:pPr>
        <w:sectPr w:rsidR="009529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2901" w:rsidRDefault="00253E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952901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2901" w:rsidRDefault="00952901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2901" w:rsidRDefault="009529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2901" w:rsidRDefault="00952901">
            <w:pPr>
              <w:spacing w:after="0"/>
              <w:ind w:left="135"/>
            </w:pPr>
          </w:p>
        </w:tc>
      </w:tr>
      <w:tr w:rsidR="009529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2901" w:rsidRDefault="009529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2901" w:rsidRDefault="00952901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2901" w:rsidRDefault="00952901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2901" w:rsidRDefault="0095290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2901" w:rsidRDefault="009529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2901" w:rsidRDefault="00952901"/>
        </w:tc>
      </w:tr>
      <w:tr w:rsidR="009529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 w:rsidRPr="00253E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3E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V – конец XV вв.</w:t>
            </w:r>
          </w:p>
        </w:tc>
      </w:tr>
      <w:tr w:rsidR="0095290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</w:pPr>
          </w:p>
        </w:tc>
      </w:tr>
      <w:tr w:rsidR="0095290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</w:pPr>
          </w:p>
        </w:tc>
      </w:tr>
      <w:tr w:rsidR="0095290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2901" w:rsidRPr="00253E83" w:rsidRDefault="00253E83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</w:pPr>
          </w:p>
        </w:tc>
      </w:tr>
      <w:tr w:rsidR="0095290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</w:pPr>
          </w:p>
        </w:tc>
      </w:tr>
      <w:tr w:rsidR="0095290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2901" w:rsidRPr="00253E83" w:rsidRDefault="00253E83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</w:pPr>
          </w:p>
        </w:tc>
      </w:tr>
      <w:tr w:rsidR="0095290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2901" w:rsidRPr="00253E83" w:rsidRDefault="00253E83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</w:pPr>
          </w:p>
        </w:tc>
      </w:tr>
      <w:tr w:rsidR="0095290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Осень Средневековья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</w:pPr>
          </w:p>
        </w:tc>
      </w:tr>
      <w:tr w:rsidR="009529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2901" w:rsidRDefault="00952901"/>
        </w:tc>
      </w:tr>
      <w:tr w:rsidR="00952901" w:rsidRPr="00CB16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2901" w:rsidRPr="00253E83" w:rsidRDefault="00253E83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3E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 w:rsidRPr="00253E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253E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95290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</w:pPr>
          </w:p>
        </w:tc>
      </w:tr>
      <w:tr w:rsidR="0095290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</w:pPr>
          </w:p>
        </w:tc>
      </w:tr>
      <w:tr w:rsidR="0095290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2901" w:rsidRPr="00253E83" w:rsidRDefault="00253E83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</w:pPr>
          </w:p>
        </w:tc>
      </w:tr>
      <w:tr w:rsidR="0095290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2901" w:rsidRPr="00253E83" w:rsidRDefault="00253E83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</w:pPr>
          </w:p>
        </w:tc>
      </w:tr>
      <w:tr w:rsidR="0095290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</w:pPr>
          </w:p>
        </w:tc>
      </w:tr>
      <w:tr w:rsidR="009529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2901" w:rsidRDefault="00952901"/>
        </w:tc>
      </w:tr>
      <w:tr w:rsidR="00952901" w:rsidRPr="00CB16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2901" w:rsidRPr="00253E83" w:rsidRDefault="00253E83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3E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95290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</w:pPr>
          </w:p>
        </w:tc>
      </w:tr>
      <w:tr w:rsidR="009529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2901" w:rsidRDefault="00952901"/>
        </w:tc>
      </w:tr>
      <w:tr w:rsidR="009529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2901" w:rsidRPr="00253E83" w:rsidRDefault="00253E83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52901" w:rsidRDefault="00952901"/>
        </w:tc>
      </w:tr>
    </w:tbl>
    <w:p w:rsidR="00952901" w:rsidRDefault="00952901">
      <w:pPr>
        <w:sectPr w:rsidR="009529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2901" w:rsidRDefault="00253E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95290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2901" w:rsidRDefault="0095290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2901" w:rsidRDefault="009529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2901" w:rsidRDefault="00952901">
            <w:pPr>
              <w:spacing w:after="0"/>
              <w:ind w:left="135"/>
            </w:pPr>
          </w:p>
        </w:tc>
      </w:tr>
      <w:tr w:rsidR="009529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2901" w:rsidRDefault="009529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2901" w:rsidRDefault="0095290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2901" w:rsidRDefault="0095290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2901" w:rsidRDefault="0095290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2901" w:rsidRDefault="009529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2901" w:rsidRDefault="00952901"/>
        </w:tc>
      </w:tr>
      <w:tr w:rsidR="009529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 w:rsidRPr="00253E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3E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95290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</w:pPr>
          </w:p>
        </w:tc>
      </w:tr>
      <w:tr w:rsidR="0095290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</w:pPr>
          </w:p>
        </w:tc>
      </w:tr>
      <w:tr w:rsidR="0095290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2901" w:rsidRPr="00253E83" w:rsidRDefault="00253E83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</w:pPr>
          </w:p>
        </w:tc>
      </w:tr>
      <w:tr w:rsidR="0095290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2901" w:rsidRPr="00253E83" w:rsidRDefault="00253E83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</w:pPr>
          </w:p>
        </w:tc>
      </w:tr>
      <w:tr w:rsidR="009529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2901" w:rsidRDefault="00952901"/>
        </w:tc>
      </w:tr>
      <w:tr w:rsidR="00952901" w:rsidRPr="00CB16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2901" w:rsidRPr="00253E83" w:rsidRDefault="00253E83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3E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253E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253E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95290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</w:pPr>
          </w:p>
        </w:tc>
      </w:tr>
      <w:tr w:rsidR="0095290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</w:pPr>
          </w:p>
        </w:tc>
      </w:tr>
      <w:tr w:rsidR="0095290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первых Романовых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</w:pPr>
          </w:p>
        </w:tc>
      </w:tr>
      <w:tr w:rsidR="009529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2901" w:rsidRDefault="00952901"/>
        </w:tc>
      </w:tr>
      <w:tr w:rsidR="00952901" w:rsidRPr="00CB16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2901" w:rsidRPr="00253E83" w:rsidRDefault="00253E83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3E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95290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2901" w:rsidRDefault="00952901">
            <w:pPr>
              <w:spacing w:after="0"/>
              <w:ind w:left="135"/>
            </w:pPr>
          </w:p>
        </w:tc>
      </w:tr>
      <w:tr w:rsidR="009529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2901" w:rsidRDefault="00952901"/>
        </w:tc>
      </w:tr>
      <w:tr w:rsidR="009529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2901" w:rsidRPr="00253E83" w:rsidRDefault="00253E83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2901" w:rsidRDefault="00952901"/>
        </w:tc>
      </w:tr>
    </w:tbl>
    <w:p w:rsidR="00952901" w:rsidRDefault="00952901">
      <w:pPr>
        <w:sectPr w:rsidR="009529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44A8" w:rsidRDefault="00CC44A8"/>
    <w:p w:rsidR="00952901" w:rsidRDefault="00CC44A8" w:rsidP="00CC44A8">
      <w:pPr>
        <w:tabs>
          <w:tab w:val="left" w:pos="1005"/>
        </w:tabs>
      </w:pPr>
      <w:r>
        <w:tab/>
      </w:r>
      <w:bookmarkStart w:id="6" w:name="block-63070085"/>
      <w:bookmarkEnd w:id="5"/>
      <w:r w:rsidR="00253E83"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952901" w:rsidRDefault="00253E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7"/>
        <w:gridCol w:w="4524"/>
        <w:gridCol w:w="1110"/>
        <w:gridCol w:w="1841"/>
        <w:gridCol w:w="1910"/>
        <w:gridCol w:w="1347"/>
        <w:gridCol w:w="2221"/>
      </w:tblGrid>
      <w:tr w:rsidR="00952901" w:rsidTr="00FF6E18">
        <w:trPr>
          <w:trHeight w:val="144"/>
          <w:tblCellSpacing w:w="20" w:type="nil"/>
        </w:trPr>
        <w:tc>
          <w:tcPr>
            <w:tcW w:w="10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2901" w:rsidRDefault="00952901">
            <w:pPr>
              <w:spacing w:after="0"/>
              <w:ind w:left="135"/>
            </w:pPr>
          </w:p>
        </w:tc>
        <w:tc>
          <w:tcPr>
            <w:tcW w:w="45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2901" w:rsidRDefault="009529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2901" w:rsidRDefault="00952901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2901" w:rsidRDefault="00952901">
            <w:pPr>
              <w:spacing w:after="0"/>
              <w:ind w:left="135"/>
            </w:pPr>
          </w:p>
        </w:tc>
      </w:tr>
      <w:tr w:rsidR="00952901" w:rsidTr="00FF6E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2901" w:rsidRDefault="009529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2901" w:rsidRDefault="00952901"/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2901" w:rsidRDefault="0095290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2901" w:rsidRDefault="0095290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2901" w:rsidRDefault="009529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2901" w:rsidRDefault="009529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2901" w:rsidRDefault="00952901"/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347E92" w:rsidRDefault="000F2DB6" w:rsidP="000F2DB6">
            <w:r w:rsidRPr="00347E92">
              <w:t>03.09.2025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люди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347E92" w:rsidRDefault="000F2DB6" w:rsidP="000F2DB6">
            <w:r w:rsidRPr="00347E92">
              <w:t>04.09.2025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347E92" w:rsidRDefault="000F2DB6" w:rsidP="000F2DB6">
            <w:r w:rsidRPr="00347E92">
              <w:t>05.09.2025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347E92" w:rsidRDefault="000F2DB6" w:rsidP="000F2DB6">
            <w:r w:rsidRPr="00347E92">
              <w:t>10.09.2025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Pr="00253E83" w:rsidRDefault="000F2DB6" w:rsidP="000F2DB6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земледелия, скотоводства и ремесла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347E92" w:rsidRDefault="000F2DB6" w:rsidP="000F2DB6">
            <w:r w:rsidRPr="00347E92">
              <w:t>11.09.2025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«История Древнего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347E92" w:rsidRDefault="000F2DB6" w:rsidP="000F2DB6">
            <w:r w:rsidRPr="00347E92">
              <w:t>12.09.2025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Pr="00253E83" w:rsidRDefault="000F2DB6" w:rsidP="000F2DB6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мир: понятие, хронологические рамки, карта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347E92" w:rsidRDefault="000F2DB6" w:rsidP="000F2DB6">
            <w:r w:rsidRPr="00347E92">
              <w:t>17.09.2025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Древнеегипетского государства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347E92" w:rsidRDefault="000F2DB6" w:rsidP="000F2DB6">
            <w:r w:rsidRPr="00347E92">
              <w:t>18.09.2025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347E92" w:rsidRDefault="000F2DB6" w:rsidP="000F2DB6">
            <w:r w:rsidRPr="00347E92">
              <w:t>19.09.2025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347E92" w:rsidRDefault="000F2DB6" w:rsidP="000F2DB6">
            <w:r w:rsidRPr="00347E92">
              <w:t>24.09.2025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347E92" w:rsidRDefault="000F2DB6" w:rsidP="000F2DB6">
            <w:r w:rsidRPr="00347E92">
              <w:t>25.09.2025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347E92" w:rsidRDefault="000F2DB6" w:rsidP="000F2DB6">
            <w:r w:rsidRPr="00347E92">
              <w:t>26.09.2025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Pr="00253E83" w:rsidRDefault="000F2DB6" w:rsidP="000F2DB6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Наука и искусство в Древнем Египте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347E92" w:rsidRDefault="000F2DB6" w:rsidP="000F2DB6">
            <w:r w:rsidRPr="00347E92">
              <w:t>01.10.2025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Pr="00253E83" w:rsidRDefault="000F2DB6" w:rsidP="000F2DB6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Египет»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347E92" w:rsidRDefault="000F2DB6" w:rsidP="000F2DB6">
            <w:r w:rsidRPr="00347E92">
              <w:t>02.10.2025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Pr="00253E83" w:rsidRDefault="000F2DB6" w:rsidP="000F2DB6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первых государств в Древнем Междуречье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347E92" w:rsidRDefault="000F2DB6" w:rsidP="000F2DB6">
            <w:r w:rsidRPr="00347E92">
              <w:t>03.10.2025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Вавилонское царство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347E92" w:rsidRDefault="000F2DB6" w:rsidP="000F2DB6">
            <w:r w:rsidRPr="00347E92">
              <w:t>08.10.2025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Pr="00253E83" w:rsidRDefault="000F2DB6" w:rsidP="000F2DB6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347E92" w:rsidRDefault="000F2DB6" w:rsidP="000F2DB6">
            <w:r w:rsidRPr="00347E92">
              <w:t>09.10.2025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347E92" w:rsidRDefault="000F2DB6" w:rsidP="000F2DB6">
            <w:r w:rsidRPr="00347E92">
              <w:t>10.10.2025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Палестина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347E92" w:rsidRDefault="000F2DB6" w:rsidP="000F2DB6">
            <w:r w:rsidRPr="00347E92">
              <w:t>15.10.2025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Pr="00253E83" w:rsidRDefault="000F2DB6" w:rsidP="000F2DB6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347E92" w:rsidRDefault="000F2DB6" w:rsidP="000F2DB6">
            <w:r w:rsidRPr="00347E92">
              <w:t>16.10.2025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Ассирийская держава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347E92" w:rsidRDefault="000F2DB6" w:rsidP="000F2DB6">
            <w:r w:rsidRPr="00347E92">
              <w:t>17.10.2025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Персидское царство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347E92" w:rsidRDefault="000F2DB6" w:rsidP="000F2DB6">
            <w:r w:rsidRPr="00347E92">
              <w:t>22.10.2025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«Ассирия. </w:t>
            </w:r>
            <w:r>
              <w:rPr>
                <w:rFonts w:ascii="Times New Roman" w:hAnsi="Times New Roman"/>
                <w:color w:val="000000"/>
                <w:sz w:val="24"/>
              </w:rPr>
              <w:t>Персидская держава»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347E92" w:rsidRDefault="000F2DB6" w:rsidP="000F2DB6">
            <w:r w:rsidRPr="00347E92">
              <w:t>23.10.2025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Default="000F2DB6" w:rsidP="000F2DB6">
            <w:r w:rsidRPr="00347E92">
              <w:t>24.10.2025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F3343" w:rsidRDefault="000F2DB6" w:rsidP="000F2DB6">
            <w:r w:rsidRPr="005F3343">
              <w:t>05.11.2025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Pr="00253E83" w:rsidRDefault="000F2DB6" w:rsidP="000F2DB6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F3343" w:rsidRDefault="000F2DB6" w:rsidP="000F2DB6">
            <w:r w:rsidRPr="005F3343">
              <w:t>06.11.2025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Индия. </w:t>
            </w:r>
            <w:r>
              <w:rPr>
                <w:rFonts w:ascii="Times New Roman" w:hAnsi="Times New Roman"/>
                <w:color w:val="000000"/>
                <w:sz w:val="24"/>
              </w:rPr>
              <w:t>Древний Китай»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F3343" w:rsidRDefault="000F2DB6" w:rsidP="000F2DB6">
            <w:r w:rsidRPr="005F3343">
              <w:t>07.11.2025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Pr="00253E83" w:rsidRDefault="000F2DB6" w:rsidP="000F2DB6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F3343" w:rsidRDefault="000F2DB6" w:rsidP="000F2DB6">
            <w:r w:rsidRPr="005F3343">
              <w:t>12.11.2025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F3343" w:rsidRDefault="000F2DB6" w:rsidP="000F2DB6">
            <w:r w:rsidRPr="005F3343">
              <w:t>13.11.2025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греков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F3343" w:rsidRDefault="000F2DB6" w:rsidP="000F2DB6">
            <w:r w:rsidRPr="005F3343">
              <w:t>14.11.2025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F3343" w:rsidRDefault="000F2DB6" w:rsidP="000F2DB6">
            <w:r w:rsidRPr="005F3343">
              <w:t>19.11.2025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Pr="00253E83" w:rsidRDefault="000F2DB6" w:rsidP="000F2DB6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Государство-полис в Древней Греции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F3343" w:rsidRDefault="000F2DB6" w:rsidP="000F2DB6">
            <w:r w:rsidRPr="005F3343">
              <w:t>20.11.2025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F3343" w:rsidRDefault="000F2DB6" w:rsidP="000F2DB6">
            <w:r w:rsidRPr="005F3343">
              <w:t>21.11.2025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Северное Причерноморье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F3343" w:rsidRDefault="000F2DB6" w:rsidP="000F2DB6">
            <w:r w:rsidRPr="005F3343">
              <w:t>26.11.2025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Афины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F3343" w:rsidRDefault="000F2DB6" w:rsidP="000F2DB6">
            <w:r w:rsidRPr="005F3343">
              <w:t>27.11.2025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Спарта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F3343" w:rsidRDefault="000F2DB6" w:rsidP="000F2DB6">
            <w:r w:rsidRPr="005F3343">
              <w:t>28.11.2025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F3343" w:rsidRDefault="000F2DB6" w:rsidP="000F2DB6">
            <w:r w:rsidRPr="005F3343">
              <w:t>03.12.2025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Афинская демократия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F3343" w:rsidRDefault="000F2DB6" w:rsidP="000F2DB6">
            <w:r w:rsidRPr="005F3343">
              <w:t>04.12.2025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F3343" w:rsidRDefault="000F2DB6" w:rsidP="000F2DB6">
            <w:r w:rsidRPr="005F3343">
              <w:t>05.12.2025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древних греков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F3343" w:rsidRDefault="000F2DB6" w:rsidP="000F2DB6">
            <w:r w:rsidRPr="005F3343">
              <w:t>10.12.2025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F3343" w:rsidRDefault="000F2DB6" w:rsidP="000F2DB6">
            <w:r w:rsidRPr="005F3343">
              <w:t>11.12.2025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Pr="00253E83" w:rsidRDefault="000F2DB6" w:rsidP="000F2DB6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Театр в жизни древних греков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F3343" w:rsidRDefault="000F2DB6" w:rsidP="000F2DB6">
            <w:r w:rsidRPr="005F3343">
              <w:t>12.12.2025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Священный огонь Олимпии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F3343" w:rsidRDefault="000F2DB6" w:rsidP="000F2DB6">
            <w:r w:rsidRPr="005F3343">
              <w:t>17.12.2025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Pr="00253E83" w:rsidRDefault="000F2DB6" w:rsidP="000F2DB6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«Древняя Греция»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F3343" w:rsidRDefault="000F2DB6" w:rsidP="000F2DB6">
            <w:r w:rsidRPr="005F3343">
              <w:t>18.12.2025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Ослабление Эллады. Возвышение Македонии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F3343" w:rsidRDefault="000F2DB6" w:rsidP="000F2DB6">
            <w:r w:rsidRPr="005F3343">
              <w:t>19.12.2025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Pr="00253E83" w:rsidRDefault="000F2DB6" w:rsidP="000F2DB6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Походы Александра Македонского на Восток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F3343" w:rsidRDefault="000F2DB6" w:rsidP="000F2DB6">
            <w:r w:rsidRPr="005F3343">
              <w:t>24.12.2025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царства Птолемеев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F3343" w:rsidRDefault="000F2DB6" w:rsidP="000F2DB6">
            <w:r w:rsidRPr="005F3343">
              <w:t>25.12.2025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Default="00FF6E18" w:rsidP="000F2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царства Птолемеев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Default="000F2DB6" w:rsidP="000F2DB6">
            <w:r w:rsidRPr="005F3343">
              <w:t>26.12.2025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римской истории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B604D" w:rsidRDefault="000F2DB6" w:rsidP="000F2DB6">
            <w:r w:rsidRPr="005B604D">
              <w:t>14.01.2026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 римских царей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B604D" w:rsidRDefault="000F2DB6" w:rsidP="000F2DB6">
            <w:r w:rsidRPr="005B604D">
              <w:t>15.01.2026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B604D" w:rsidRDefault="000F2DB6" w:rsidP="000F2DB6">
            <w:r w:rsidRPr="005B604D">
              <w:t>16.01.2026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Нравы, обычаи, религия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B604D" w:rsidRDefault="000F2DB6" w:rsidP="000F2DB6">
            <w:r w:rsidRPr="005B604D">
              <w:t>21.01.2026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B604D" w:rsidRDefault="000F2DB6" w:rsidP="000F2DB6">
            <w:r w:rsidRPr="005B604D">
              <w:t>22.01.2026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Пунические войны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B604D" w:rsidRDefault="000F2DB6" w:rsidP="000F2DB6">
            <w:r w:rsidRPr="005B604D">
              <w:t>23.01.2026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B604D" w:rsidRDefault="000F2DB6" w:rsidP="000F2DB6">
            <w:r w:rsidRPr="005B604D">
              <w:t>28.01.2026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Гражданские войны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B604D" w:rsidRDefault="000F2DB6" w:rsidP="000F2DB6">
            <w:r w:rsidRPr="005B604D">
              <w:t>29.01.2026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B604D" w:rsidRDefault="000F2DB6" w:rsidP="000F2DB6">
            <w:r w:rsidRPr="005B604D">
              <w:t>30.01.2026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B604D" w:rsidRDefault="000F2DB6" w:rsidP="000F2DB6">
            <w:r w:rsidRPr="005B604D">
              <w:t>04.02.2026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Pr="00253E83" w:rsidRDefault="000F2DB6" w:rsidP="000F2DB6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Римское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 до н. э.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B604D" w:rsidRDefault="000F2DB6" w:rsidP="000F2DB6">
            <w:r w:rsidRPr="005B604D">
              <w:t>05.02.2026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B604D" w:rsidRDefault="000F2DB6" w:rsidP="000F2DB6">
            <w:r w:rsidRPr="005B604D">
              <w:t>06.02.2026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Династии римских императоров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B604D" w:rsidRDefault="000F2DB6" w:rsidP="000F2DB6">
            <w:r w:rsidRPr="005B604D">
              <w:t>11.02.2026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христианства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B604D" w:rsidRDefault="000F2DB6" w:rsidP="000F2DB6">
            <w:r w:rsidRPr="005B604D">
              <w:t>12.02.2026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Pr="00253E83" w:rsidRDefault="000F2DB6" w:rsidP="000F2DB6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B604D" w:rsidRDefault="000F2DB6" w:rsidP="000F2DB6">
            <w:r w:rsidRPr="005B604D">
              <w:t>13.02.2026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Pr="00253E83" w:rsidRDefault="000F2DB6" w:rsidP="000F2DB6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B604D" w:rsidRDefault="000F2DB6" w:rsidP="000F2DB6">
            <w:r w:rsidRPr="005B604D">
              <w:t>18.02.2026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 и досуг римлян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B604D" w:rsidRDefault="000F2DB6" w:rsidP="000F2DB6">
            <w:r w:rsidRPr="005B604D">
              <w:t>19.02.2026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империя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B604D" w:rsidRDefault="000F2DB6" w:rsidP="000F2DB6">
            <w:r w:rsidRPr="005B604D">
              <w:t>20.02.2026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Pr="00253E83" w:rsidRDefault="000F2DB6" w:rsidP="000F2DB6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B604D" w:rsidRDefault="000F2DB6" w:rsidP="000F2DB6">
            <w:r w:rsidRPr="005B604D">
              <w:t>25.02.2026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Pr="00253E83" w:rsidRDefault="000F2DB6" w:rsidP="000F2DB6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B604D" w:rsidRDefault="000F2DB6" w:rsidP="000F2DB6">
            <w:r w:rsidRPr="005B604D">
              <w:t>26.02.2026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</w:tcPr>
          <w:p w:rsidR="000F2DB6" w:rsidRPr="00E1165A" w:rsidRDefault="000F2DB6" w:rsidP="000F2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B604D" w:rsidRDefault="000F2DB6" w:rsidP="000F2DB6">
            <w:r w:rsidRPr="005B604D">
              <w:t>27.02.2026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</w:tcPr>
          <w:p w:rsidR="000F2DB6" w:rsidRPr="00E1165A" w:rsidRDefault="000F2DB6" w:rsidP="000F2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65A">
              <w:rPr>
                <w:rFonts w:ascii="Times New Roman" w:hAnsi="Times New Roman" w:cs="Times New Roman"/>
                <w:sz w:val="28"/>
                <w:szCs w:val="28"/>
              </w:rPr>
              <w:t>Древние жители нашего края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B604D" w:rsidRDefault="000F2DB6" w:rsidP="000F2DB6">
            <w:r w:rsidRPr="005B604D">
              <w:t>04.03.2026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</w:tcPr>
          <w:p w:rsidR="000F2DB6" w:rsidRPr="00E1165A" w:rsidRDefault="000F2DB6" w:rsidP="000F2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65A">
              <w:rPr>
                <w:rFonts w:ascii="Times New Roman" w:hAnsi="Times New Roman" w:cs="Times New Roman"/>
                <w:sz w:val="28"/>
                <w:szCs w:val="28"/>
              </w:rPr>
              <w:t>Кочевники донских степей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B604D" w:rsidRDefault="000F2DB6" w:rsidP="000F2DB6">
            <w:r w:rsidRPr="005B604D">
              <w:t>05.03.2026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</w:tcPr>
          <w:p w:rsidR="000F2DB6" w:rsidRPr="00E1165A" w:rsidRDefault="000F2DB6" w:rsidP="000F2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65A">
              <w:rPr>
                <w:rFonts w:ascii="Times New Roman" w:hAnsi="Times New Roman" w:cs="Times New Roman"/>
                <w:sz w:val="28"/>
                <w:szCs w:val="28"/>
              </w:rPr>
              <w:t>Сарматы в донских степях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B604D" w:rsidRDefault="000F2DB6" w:rsidP="000F2DB6">
            <w:r w:rsidRPr="005B604D">
              <w:t>06.03.2026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</w:tcPr>
          <w:p w:rsidR="000F2DB6" w:rsidRPr="00E1165A" w:rsidRDefault="000F2DB6" w:rsidP="000F2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65A">
              <w:rPr>
                <w:rFonts w:ascii="Times New Roman" w:hAnsi="Times New Roman" w:cs="Times New Roman"/>
                <w:sz w:val="28"/>
                <w:szCs w:val="28"/>
              </w:rPr>
              <w:t xml:space="preserve">Греческая колонизация  Нижнего </w:t>
            </w:r>
            <w:r w:rsidRPr="00E11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Дона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B604D" w:rsidRDefault="000F2DB6" w:rsidP="000F2DB6">
            <w:r w:rsidRPr="005B604D">
              <w:t>11.03.2026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</w:tcPr>
          <w:p w:rsidR="000F2DB6" w:rsidRPr="00201362" w:rsidRDefault="000F2DB6" w:rsidP="000F2DB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Звериный стиль в мировой культуре и на Дону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 w:rsidRPr="00201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B604D" w:rsidRDefault="000F2DB6" w:rsidP="000F2DB6">
            <w:r w:rsidRPr="005B604D">
              <w:t>12.03.2026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</w:tcPr>
          <w:p w:rsidR="000F2DB6" w:rsidRPr="00201362" w:rsidRDefault="000F2DB6" w:rsidP="000F2DB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Урок-обобщение по теме «Наш край в древности»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 w:rsidRPr="00201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B604D" w:rsidRDefault="000F2DB6" w:rsidP="000F2DB6">
            <w:r w:rsidRPr="005B604D">
              <w:t>13.03.2026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</w:tcPr>
          <w:p w:rsidR="000F2DB6" w:rsidRPr="00201362" w:rsidRDefault="000F2DB6" w:rsidP="000F2DB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деятельность обучающихся по теме «Наш край в древности»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 w:rsidRPr="00201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B604D" w:rsidRDefault="000F2DB6" w:rsidP="000F2DB6">
            <w:r w:rsidRPr="005B604D">
              <w:t>18.03.2026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</w:tcPr>
          <w:p w:rsidR="000F2DB6" w:rsidRPr="00201362" w:rsidRDefault="000F2DB6" w:rsidP="000F2DB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Великое переселение народов в донских степях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 w:rsidRPr="00201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B604D" w:rsidRDefault="000F2DB6" w:rsidP="000F2DB6">
            <w:r w:rsidRPr="005B604D">
              <w:t>19.03.2026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</w:tcPr>
          <w:p w:rsidR="000F2DB6" w:rsidRPr="00E1165A" w:rsidRDefault="000F2DB6" w:rsidP="000F2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65A">
              <w:rPr>
                <w:rFonts w:ascii="Times New Roman" w:hAnsi="Times New Roman" w:cs="Times New Roman"/>
                <w:sz w:val="28"/>
                <w:szCs w:val="28"/>
              </w:rPr>
              <w:t>Хазары и Дон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B604D" w:rsidRDefault="000F2DB6" w:rsidP="000F2DB6">
            <w:r w:rsidRPr="005B604D">
              <w:t>20.03.2026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</w:tcPr>
          <w:p w:rsidR="000F2DB6" w:rsidRPr="00E1165A" w:rsidRDefault="000F2DB6" w:rsidP="000F2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65A">
              <w:rPr>
                <w:rFonts w:ascii="Times New Roman" w:hAnsi="Times New Roman" w:cs="Times New Roman"/>
                <w:sz w:val="28"/>
                <w:szCs w:val="28"/>
              </w:rPr>
              <w:t>Славяне на Нижнем Дону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B604D" w:rsidRDefault="000F2DB6" w:rsidP="000F2DB6">
            <w:r w:rsidRPr="005B604D">
              <w:t>25.03.2026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</w:tcPr>
          <w:p w:rsidR="000F2DB6" w:rsidRPr="00201362" w:rsidRDefault="000F2DB6" w:rsidP="000F2DB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Новые хозяева донских степей. Печенеги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 w:rsidRPr="00201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B604D" w:rsidRDefault="000F2DB6" w:rsidP="000F2DB6">
            <w:r w:rsidRPr="005B604D">
              <w:t>26.03.2026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</w:tcPr>
          <w:p w:rsidR="000F2DB6" w:rsidRPr="00201362" w:rsidRDefault="000F2DB6" w:rsidP="000F2DB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Новые хозяева донских степей. Половцы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 w:rsidRPr="00201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Default="000F2DB6" w:rsidP="000F2DB6">
            <w:r w:rsidRPr="005B604D">
              <w:t>27.03.2026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</w:tcPr>
          <w:p w:rsidR="000F2DB6" w:rsidRPr="00201362" w:rsidRDefault="000F2DB6" w:rsidP="000F2DB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Донские степи под властью Золотой Орды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 w:rsidRPr="00201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2357C3" w:rsidRDefault="000F2DB6" w:rsidP="000F2DB6">
            <w:r w:rsidRPr="002357C3">
              <w:t>08.04.2026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</w:tcPr>
          <w:p w:rsidR="000F2DB6" w:rsidRPr="00E1165A" w:rsidRDefault="000F2DB6" w:rsidP="000F2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65A">
              <w:rPr>
                <w:rFonts w:ascii="Times New Roman" w:hAnsi="Times New Roman" w:cs="Times New Roman"/>
                <w:sz w:val="28"/>
                <w:szCs w:val="28"/>
              </w:rPr>
              <w:t>Золотоордынский Азак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2357C3" w:rsidRDefault="000F2DB6" w:rsidP="000F2DB6">
            <w:r w:rsidRPr="002357C3">
              <w:t>09.04.2026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</w:tcPr>
          <w:p w:rsidR="000F2DB6" w:rsidRPr="00E1165A" w:rsidRDefault="000F2DB6" w:rsidP="000F2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65A">
              <w:rPr>
                <w:rFonts w:ascii="Times New Roman" w:hAnsi="Times New Roman" w:cs="Times New Roman"/>
                <w:sz w:val="28"/>
                <w:szCs w:val="28"/>
              </w:rPr>
              <w:t>Итальянцы в Приазовье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2357C3" w:rsidRDefault="000F2DB6" w:rsidP="000F2DB6">
            <w:r w:rsidRPr="002357C3">
              <w:t>10.04.2026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</w:tcPr>
          <w:p w:rsidR="000F2DB6" w:rsidRPr="00201362" w:rsidRDefault="000F2DB6" w:rsidP="000F2DB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Подонье и Приазовье в </w:t>
            </w:r>
            <w:r w:rsidRPr="00E1165A">
              <w:rPr>
                <w:rFonts w:ascii="Times New Roman" w:hAnsi="Times New Roman" w:cs="Times New Roman"/>
                <w:sz w:val="28"/>
                <w:szCs w:val="28"/>
              </w:rPr>
              <w:t>XV</w:t>
            </w:r>
            <w:r w:rsidRPr="0020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E1165A">
              <w:rPr>
                <w:rFonts w:ascii="Times New Roman" w:hAnsi="Times New Roman" w:cs="Times New Roman"/>
                <w:sz w:val="28"/>
                <w:szCs w:val="28"/>
              </w:rPr>
              <w:t>XVI</w:t>
            </w:r>
            <w:r w:rsidRPr="0020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вв.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 w:rsidRPr="00201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2357C3" w:rsidRDefault="000F2DB6" w:rsidP="000F2DB6">
            <w:r w:rsidRPr="002357C3">
              <w:t>15.04.2026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0F2DB6" w:rsidRPr="00253E83" w:rsidRDefault="000F2DB6" w:rsidP="000F2DB6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 / Всероссийская проверочная работа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2357C3" w:rsidRDefault="000F2DB6" w:rsidP="000F2DB6">
            <w:r w:rsidRPr="002357C3">
              <w:t>16.04.2026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</w:tcPr>
          <w:p w:rsidR="000F2DB6" w:rsidRPr="00201362" w:rsidRDefault="000F2DB6" w:rsidP="000F2DB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Урок-обобщение по теме «Наш край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20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XV</w:t>
            </w:r>
            <w:r w:rsidRPr="0020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вв.»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 w:rsidRPr="00201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2357C3" w:rsidRDefault="000F2DB6" w:rsidP="000F2DB6">
            <w:r w:rsidRPr="002357C3">
              <w:t>17.04.2026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</w:tcPr>
          <w:p w:rsidR="000F2DB6" w:rsidRPr="00201362" w:rsidRDefault="000F2DB6" w:rsidP="000F2DB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Проектная деятельность обучающихся по теме «Наш край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20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XV</w:t>
            </w:r>
            <w:r w:rsidRPr="0020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вв.»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 w:rsidRPr="00201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2357C3" w:rsidRDefault="000F2DB6" w:rsidP="000F2DB6">
            <w:r w:rsidRPr="002357C3">
              <w:t>22.04.2026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</w:tcPr>
          <w:p w:rsidR="000F2DB6" w:rsidRPr="00201362" w:rsidRDefault="000F2DB6" w:rsidP="000F2DB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Донская земля в </w:t>
            </w:r>
            <w:r w:rsidRPr="00E1165A">
              <w:rPr>
                <w:rFonts w:ascii="Times New Roman" w:hAnsi="Times New Roman" w:cs="Times New Roman"/>
                <w:sz w:val="28"/>
                <w:szCs w:val="28"/>
              </w:rPr>
              <w:t>XVI</w:t>
            </w:r>
            <w:r w:rsidRPr="0020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 w:rsidRPr="00201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2357C3" w:rsidRDefault="000F2DB6" w:rsidP="000F2DB6">
            <w:r w:rsidRPr="002357C3">
              <w:t>23.04.2026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</w:tcPr>
          <w:p w:rsidR="000F2DB6" w:rsidRPr="00201362" w:rsidRDefault="000F2DB6" w:rsidP="000F2DB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Образ жизни донских казаков в </w:t>
            </w:r>
            <w:r w:rsidRPr="00E1165A">
              <w:rPr>
                <w:rFonts w:ascii="Times New Roman" w:hAnsi="Times New Roman" w:cs="Times New Roman"/>
                <w:sz w:val="28"/>
                <w:szCs w:val="28"/>
              </w:rPr>
              <w:t>XVI</w:t>
            </w:r>
            <w:r w:rsidRPr="0020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 w:rsidRPr="00201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2357C3" w:rsidRDefault="000F2DB6" w:rsidP="000F2DB6">
            <w:r w:rsidRPr="002357C3">
              <w:t>24.04.2026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</w:tcPr>
          <w:p w:rsidR="000F2DB6" w:rsidRPr="00201362" w:rsidRDefault="000F2DB6" w:rsidP="000F2DB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Войско Донское и Русское царство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 w:rsidRPr="00201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2357C3" w:rsidRDefault="000F2DB6" w:rsidP="000F2DB6">
            <w:r w:rsidRPr="002357C3">
              <w:t>29.04.2026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</w:tcPr>
          <w:p w:rsidR="000F2DB6" w:rsidRPr="00201362" w:rsidRDefault="000F2DB6" w:rsidP="000F2DB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Войско Донское и Русское царство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 w:rsidRPr="00201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Default="000F2DB6" w:rsidP="000F2DB6">
            <w:r w:rsidRPr="002357C3">
              <w:t>30.04.2026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</w:tcPr>
          <w:p w:rsidR="000F2DB6" w:rsidRPr="00E1165A" w:rsidRDefault="000F2DB6" w:rsidP="000F2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65A">
              <w:rPr>
                <w:rFonts w:ascii="Times New Roman" w:hAnsi="Times New Roman" w:cs="Times New Roman"/>
                <w:sz w:val="28"/>
                <w:szCs w:val="28"/>
              </w:rPr>
              <w:t>Воинское искусство донских казаков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B0EF5" w:rsidRDefault="000F2DB6" w:rsidP="000F2DB6">
            <w:r w:rsidRPr="005B0EF5">
              <w:t>06.05.2026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</w:tcPr>
          <w:p w:rsidR="000F2DB6" w:rsidRPr="00E1165A" w:rsidRDefault="000F2DB6" w:rsidP="000F2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65A">
              <w:rPr>
                <w:rFonts w:ascii="Times New Roman" w:hAnsi="Times New Roman" w:cs="Times New Roman"/>
                <w:sz w:val="28"/>
                <w:szCs w:val="28"/>
              </w:rPr>
              <w:t xml:space="preserve">Воинское искусство донских </w:t>
            </w:r>
            <w:r w:rsidRPr="00E11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казаков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B0EF5" w:rsidRDefault="000F2DB6" w:rsidP="000F2DB6">
            <w:r w:rsidRPr="005B0EF5">
              <w:t>07.05.2026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</w:tcPr>
          <w:p w:rsidR="000F2DB6" w:rsidRPr="00201362" w:rsidRDefault="000F2DB6" w:rsidP="000F2DB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Участие донских казаков в войнах России в </w:t>
            </w:r>
            <w:r w:rsidRPr="00E1165A">
              <w:rPr>
                <w:rFonts w:ascii="Times New Roman" w:hAnsi="Times New Roman" w:cs="Times New Roman"/>
                <w:sz w:val="28"/>
                <w:szCs w:val="28"/>
              </w:rPr>
              <w:t>XVI</w:t>
            </w:r>
            <w:r w:rsidRPr="0020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 w:rsidRPr="00201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B0EF5" w:rsidRDefault="000F2DB6" w:rsidP="000F2DB6">
            <w:r w:rsidRPr="005B0EF5">
              <w:t>08.05.2026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</w:tcPr>
          <w:p w:rsidR="000F2DB6" w:rsidRPr="00201362" w:rsidRDefault="000F2DB6" w:rsidP="000F2DB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Участие донских казаков в войнах России в </w:t>
            </w:r>
            <w:r w:rsidRPr="00E1165A">
              <w:rPr>
                <w:rFonts w:ascii="Times New Roman" w:hAnsi="Times New Roman" w:cs="Times New Roman"/>
                <w:sz w:val="28"/>
                <w:szCs w:val="28"/>
              </w:rPr>
              <w:t>XVI</w:t>
            </w:r>
            <w:r w:rsidRPr="0020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 w:rsidRPr="00201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B0EF5" w:rsidRDefault="000F2DB6" w:rsidP="000F2DB6">
            <w:r w:rsidRPr="005B0EF5">
              <w:t>13.05.2026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</w:tcPr>
          <w:p w:rsidR="000F2DB6" w:rsidRPr="00201362" w:rsidRDefault="000F2DB6" w:rsidP="000F2DB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Культура донских казаков в </w:t>
            </w:r>
            <w:r w:rsidRPr="00E1165A">
              <w:rPr>
                <w:rFonts w:ascii="Times New Roman" w:hAnsi="Times New Roman" w:cs="Times New Roman"/>
                <w:sz w:val="28"/>
                <w:szCs w:val="28"/>
              </w:rPr>
              <w:t>XVI</w:t>
            </w:r>
            <w:r w:rsidRPr="0020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 w:rsidRPr="00201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B0EF5" w:rsidRDefault="000F2DB6" w:rsidP="000F2DB6">
            <w:r w:rsidRPr="005B0EF5">
              <w:t>14.05.2026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</w:tcPr>
          <w:p w:rsidR="000F2DB6" w:rsidRPr="00201362" w:rsidRDefault="000F2DB6" w:rsidP="000F2DB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Урок-обобщение по теме «Наш край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XVI</w:t>
            </w:r>
            <w:r w:rsidRPr="0020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в.»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 w:rsidRPr="00201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B0EF5" w:rsidRDefault="000F2DB6" w:rsidP="000F2DB6">
            <w:r w:rsidRPr="005B0EF5">
              <w:t>15.05.2026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</w:tcPr>
          <w:p w:rsidR="000F2DB6" w:rsidRPr="00201362" w:rsidRDefault="000F2DB6" w:rsidP="000F2DB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Проектная деятельность обучающихся по теме  «Наш край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XVI</w:t>
            </w:r>
            <w:r w:rsidRPr="0020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в.»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 w:rsidRPr="002013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B0EF5" w:rsidRDefault="000F2DB6" w:rsidP="000F2DB6">
            <w:r w:rsidRPr="005B0EF5">
              <w:t>20.05.2026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</w:tcPr>
          <w:p w:rsidR="000F2DB6" w:rsidRPr="00201362" w:rsidRDefault="000F2DB6" w:rsidP="000F2DB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Музеи Ростовской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Pr="005B0EF5" w:rsidRDefault="000F2DB6" w:rsidP="000F2DB6">
            <w:r w:rsidRPr="005B0EF5">
              <w:t>21.05.2026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0F2DB6" w:rsidTr="00FF6E18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</w:tcPr>
          <w:p w:rsidR="000F2DB6" w:rsidRPr="00FF6E18" w:rsidRDefault="00FF6E18" w:rsidP="000F2DB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E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Моя малая родина (район, город, сельское поселение) до </w:t>
            </w:r>
            <w:r w:rsidRPr="00FF6E18">
              <w:rPr>
                <w:rFonts w:ascii="Times New Roman" w:hAnsi="Times New Roman" w:cs="Times New Roman"/>
                <w:sz w:val="28"/>
                <w:szCs w:val="28"/>
              </w:rPr>
              <w:t>XVII</w:t>
            </w:r>
            <w:r w:rsidRPr="00FF6E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века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  <w:r w:rsidRPr="00FF6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DB6" w:rsidRDefault="000F2DB6" w:rsidP="000F2DB6">
            <w:r w:rsidRPr="005B0EF5">
              <w:t>22.05.2026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F2DB6" w:rsidRDefault="000F2DB6" w:rsidP="000F2DB6">
            <w:pPr>
              <w:spacing w:after="0"/>
              <w:ind w:left="135"/>
            </w:pPr>
          </w:p>
        </w:tc>
      </w:tr>
      <w:tr w:rsidR="00952901" w:rsidTr="00FF6E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2901" w:rsidRPr="00253E83" w:rsidRDefault="00253E83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F6E18">
              <w:rPr>
                <w:rFonts w:ascii="Times New Roman" w:hAnsi="Times New Roman"/>
                <w:color w:val="000000"/>
                <w:sz w:val="24"/>
              </w:rPr>
              <w:t>101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2901" w:rsidRDefault="00952901"/>
        </w:tc>
      </w:tr>
    </w:tbl>
    <w:p w:rsidR="00952901" w:rsidRDefault="00952901">
      <w:pPr>
        <w:sectPr w:rsidR="009529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2901" w:rsidRDefault="00253E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4580"/>
        <w:gridCol w:w="1070"/>
        <w:gridCol w:w="1841"/>
        <w:gridCol w:w="1910"/>
        <w:gridCol w:w="1347"/>
        <w:gridCol w:w="2221"/>
      </w:tblGrid>
      <w:tr w:rsidR="00952901" w:rsidTr="005A6214">
        <w:trPr>
          <w:trHeight w:val="144"/>
          <w:tblCellSpacing w:w="20" w:type="nil"/>
        </w:trPr>
        <w:tc>
          <w:tcPr>
            <w:tcW w:w="10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2901" w:rsidRDefault="00952901">
            <w:pPr>
              <w:spacing w:after="0"/>
              <w:ind w:left="135"/>
            </w:pPr>
          </w:p>
        </w:tc>
        <w:tc>
          <w:tcPr>
            <w:tcW w:w="45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2901" w:rsidRDefault="009529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2901" w:rsidRDefault="00952901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2901" w:rsidRDefault="00952901">
            <w:pPr>
              <w:spacing w:after="0"/>
              <w:ind w:left="135"/>
            </w:pPr>
          </w:p>
        </w:tc>
      </w:tr>
      <w:tr w:rsidR="00952901" w:rsidTr="005A62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2901" w:rsidRDefault="009529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2901" w:rsidRDefault="00952901"/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2901" w:rsidRDefault="0095290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2901" w:rsidRDefault="0095290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2901" w:rsidRDefault="009529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2901" w:rsidRDefault="009529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2901" w:rsidRDefault="00952901"/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962708" w:rsidRPr="00253E83" w:rsidRDefault="00962708" w:rsidP="00962708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Введение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62708" w:rsidRPr="002B6F88" w:rsidRDefault="00962708" w:rsidP="00962708">
            <w:r w:rsidRPr="002B6F88">
              <w:t>01.09.2025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962708" w:rsidRPr="00253E83" w:rsidRDefault="00962708" w:rsidP="00962708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62708" w:rsidRPr="002B6F88" w:rsidRDefault="00962708" w:rsidP="00962708">
            <w:r w:rsidRPr="002B6F88">
              <w:t>03.09.2025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962708" w:rsidRPr="00253E83" w:rsidRDefault="00962708" w:rsidP="00962708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Византийская империя и её соседи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62708" w:rsidRPr="002B6F88" w:rsidRDefault="00962708" w:rsidP="00962708">
            <w:r w:rsidRPr="002B6F88">
              <w:t>05.09.2025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962708" w:rsidRPr="00253E83" w:rsidRDefault="00962708" w:rsidP="00962708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От королевства Хлодвига к империи Карла Великого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62708" w:rsidRPr="002B6F88" w:rsidRDefault="00962708" w:rsidP="00962708">
            <w:r w:rsidRPr="002B6F88">
              <w:t>08.09.2025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962708" w:rsidRPr="00253E83" w:rsidRDefault="00962708" w:rsidP="00962708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62708" w:rsidRPr="002B6F88" w:rsidRDefault="00962708" w:rsidP="00962708">
            <w:r w:rsidRPr="002B6F88">
              <w:t>10.09.2025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962708" w:rsidRPr="00253E83" w:rsidRDefault="00962708" w:rsidP="00962708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ислама и государства у арабов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62708" w:rsidRPr="002B6F88" w:rsidRDefault="00962708" w:rsidP="00962708">
            <w:r w:rsidRPr="002B6F88">
              <w:t>12.09.2025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962708" w:rsidRPr="00253E83" w:rsidRDefault="00962708" w:rsidP="00962708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Арабский халифат, его расцвет и распад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62708" w:rsidRPr="002B6F88" w:rsidRDefault="00962708" w:rsidP="00962708">
            <w:r w:rsidRPr="002B6F88">
              <w:t>15.09.2025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962708" w:rsidRPr="00253E83" w:rsidRDefault="00962708" w:rsidP="00962708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темам «Европа в раннее Средневековье», «Мусульманская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вв.»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62708" w:rsidRPr="002B6F88" w:rsidRDefault="00962708" w:rsidP="00962708">
            <w:r w:rsidRPr="002B6F88">
              <w:t>17.09.2025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Сеньоры и вассалы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62708" w:rsidRPr="002B6F88" w:rsidRDefault="00962708" w:rsidP="00962708">
            <w:r w:rsidRPr="002B6F88">
              <w:t>19.09.2025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Католическая Церковь и духовенство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62708" w:rsidRPr="002B6F88" w:rsidRDefault="00962708" w:rsidP="00962708">
            <w:r w:rsidRPr="002B6F88">
              <w:t>22.09.2025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Крестьяне и горожане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62708" w:rsidRPr="002B6F88" w:rsidRDefault="00962708" w:rsidP="00962708">
            <w:r w:rsidRPr="002B6F88">
              <w:t>24.09.2025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Крестовые походы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62708" w:rsidRPr="002B6F88" w:rsidRDefault="00962708" w:rsidP="00962708">
            <w:r w:rsidRPr="002B6F88">
              <w:t>26.09.2025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962708" w:rsidRPr="00253E83" w:rsidRDefault="00962708" w:rsidP="00962708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62708" w:rsidRPr="002B6F88" w:rsidRDefault="00962708" w:rsidP="00962708">
            <w:r w:rsidRPr="002B6F88">
              <w:t>29.09.2025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962708" w:rsidRPr="00253E83" w:rsidRDefault="00962708" w:rsidP="00962708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62708" w:rsidRPr="002B6F88" w:rsidRDefault="00962708" w:rsidP="00962708">
            <w:r w:rsidRPr="002B6F88">
              <w:t>01.10.2025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962708" w:rsidRPr="00253E83" w:rsidRDefault="00962708" w:rsidP="00962708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Священная Римская империя и её соседи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62708" w:rsidRPr="002B6F88" w:rsidRDefault="00962708" w:rsidP="00962708">
            <w:r w:rsidRPr="002B6F88">
              <w:t>03.10.2025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962708" w:rsidRPr="00253E83" w:rsidRDefault="00962708" w:rsidP="00962708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Западноевропейская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62708" w:rsidRPr="002B6F88" w:rsidRDefault="00962708" w:rsidP="00962708">
            <w:r w:rsidRPr="002B6F88">
              <w:t>06.10.2025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962708" w:rsidRPr="00253E83" w:rsidRDefault="00962708" w:rsidP="00962708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62708" w:rsidRPr="002B6F88" w:rsidRDefault="00962708" w:rsidP="00962708">
            <w:r w:rsidRPr="002B6F88">
              <w:t>08.10.2025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962708" w:rsidRPr="00253E83" w:rsidRDefault="00962708" w:rsidP="00962708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Кочевники Великой степи и их соседи в Средние века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62708" w:rsidRPr="002B6F88" w:rsidRDefault="00962708" w:rsidP="00962708">
            <w:r w:rsidRPr="002B6F88">
              <w:t>10.10.2025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962708" w:rsidRPr="00253E83" w:rsidRDefault="00962708" w:rsidP="00962708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62708" w:rsidRPr="002B6F88" w:rsidRDefault="00962708" w:rsidP="00962708">
            <w:r w:rsidRPr="002B6F88">
              <w:t>13.10.2025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962708" w:rsidRPr="00253E83" w:rsidRDefault="00962708" w:rsidP="00962708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62708" w:rsidRPr="002B6F88" w:rsidRDefault="00962708" w:rsidP="00962708">
            <w:r w:rsidRPr="002B6F88">
              <w:t>15.10.2025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62708" w:rsidRPr="002B6F88" w:rsidRDefault="00962708" w:rsidP="00962708">
            <w:r w:rsidRPr="002B6F88">
              <w:t>17.10.2025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Африки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62708" w:rsidRPr="002B6F88" w:rsidRDefault="00962708" w:rsidP="00962708">
            <w:r w:rsidRPr="002B6F88">
              <w:t>20.10.2025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доколумбовой Америки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62708" w:rsidRPr="002B6F88" w:rsidRDefault="00962708" w:rsidP="00962708">
            <w:r w:rsidRPr="002B6F88">
              <w:t>22.10.2025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962708" w:rsidRPr="00253E83" w:rsidRDefault="00962708" w:rsidP="00962708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62708" w:rsidRDefault="00962708" w:rsidP="00962708">
            <w:r w:rsidRPr="002B6F88">
              <w:t>24.10.2025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962708" w:rsidRPr="00253E83" w:rsidRDefault="00962708" w:rsidP="00962708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62708" w:rsidRPr="00B34F44" w:rsidRDefault="00962708" w:rsidP="00962708">
            <w:r w:rsidRPr="00B34F44">
              <w:t>05.11.2025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962708" w:rsidRPr="00253E83" w:rsidRDefault="00962708" w:rsidP="00962708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Гибель Византии и возникновение Османской империи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62708" w:rsidRPr="00B34F44" w:rsidRDefault="00962708" w:rsidP="00962708">
            <w:r w:rsidRPr="00B34F44">
              <w:t>07.11.2025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962708" w:rsidRPr="00253E83" w:rsidRDefault="00962708" w:rsidP="00962708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Европа на пороге Нового времени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62708" w:rsidRPr="00B34F44" w:rsidRDefault="00962708" w:rsidP="00962708">
            <w:r w:rsidRPr="00B34F44">
              <w:t>10.11.2025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962708" w:rsidRPr="00253E83" w:rsidRDefault="00962708" w:rsidP="00962708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62708" w:rsidRPr="00B34F44" w:rsidRDefault="00962708" w:rsidP="00962708">
            <w:r w:rsidRPr="00B34F44">
              <w:t>12.11.2025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История России с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62708" w:rsidRPr="00B34F44" w:rsidRDefault="00962708" w:rsidP="00962708">
            <w:r w:rsidRPr="00B34F44">
              <w:t>14.11.2025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962708" w:rsidRPr="00253E83" w:rsidRDefault="00962708" w:rsidP="00962708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62708" w:rsidRPr="00B34F44" w:rsidRDefault="00962708" w:rsidP="00962708">
            <w:r w:rsidRPr="00B34F44">
              <w:t>17.11.2025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962708" w:rsidRPr="00253E83" w:rsidRDefault="00962708" w:rsidP="00962708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62708" w:rsidRPr="00B34F44" w:rsidRDefault="00962708" w:rsidP="00962708">
            <w:r w:rsidRPr="00B34F44">
              <w:t>19.11.2025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962708" w:rsidRPr="00253E83" w:rsidRDefault="00962708" w:rsidP="00962708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62708" w:rsidRPr="00B34F44" w:rsidRDefault="00962708" w:rsidP="00962708">
            <w:r w:rsidRPr="00B34F44">
              <w:t>21.11.2025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династии Рюриковичей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62708" w:rsidRPr="00B34F44" w:rsidRDefault="00962708" w:rsidP="00962708">
            <w:r w:rsidRPr="00B34F44">
              <w:t>24.11.2025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962708" w:rsidRPr="00253E83" w:rsidRDefault="00962708" w:rsidP="00962708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62708" w:rsidRPr="00B34F44" w:rsidRDefault="00962708" w:rsidP="00962708">
            <w:r w:rsidRPr="00B34F44">
              <w:t>26.11.2025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962708" w:rsidRPr="00253E83" w:rsidRDefault="00962708" w:rsidP="00962708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62708" w:rsidRPr="00B34F44" w:rsidRDefault="00962708" w:rsidP="00962708">
            <w:r w:rsidRPr="00B34F44">
              <w:t>28.11.2025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62708" w:rsidRPr="00B34F44" w:rsidRDefault="00962708" w:rsidP="00962708">
            <w:r w:rsidRPr="00B34F44">
              <w:t>01.12.2025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62708" w:rsidRPr="00B34F44" w:rsidRDefault="00962708" w:rsidP="00962708">
            <w:r w:rsidRPr="00B34F44">
              <w:t>03.12.2025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962708" w:rsidRPr="00253E83" w:rsidRDefault="00962708" w:rsidP="00962708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Руси при Ярославе Мудром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62708" w:rsidRPr="00B34F44" w:rsidRDefault="00962708" w:rsidP="00962708">
            <w:r w:rsidRPr="00B34F44">
              <w:t>05.12.2025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62708" w:rsidRPr="00B34F44" w:rsidRDefault="00962708" w:rsidP="00962708">
            <w:r w:rsidRPr="00B34F44">
              <w:t>08.12.2025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62708" w:rsidRPr="00B34F44" w:rsidRDefault="00962708" w:rsidP="00962708">
            <w:r w:rsidRPr="00B34F44">
              <w:t>10.12.2025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Мономахе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62708" w:rsidRPr="00B34F44" w:rsidRDefault="00962708" w:rsidP="00962708">
            <w:r w:rsidRPr="00B34F44">
              <w:t>12.12.2025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62708" w:rsidRPr="00B34F44" w:rsidRDefault="00962708" w:rsidP="00962708">
            <w:r w:rsidRPr="00B34F44">
              <w:t>15.12.2025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62708" w:rsidRPr="00B34F44" w:rsidRDefault="00962708" w:rsidP="00962708">
            <w:r w:rsidRPr="00B34F44">
              <w:t>17.12.2025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раздробленность Руси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62708" w:rsidRPr="00B34F44" w:rsidRDefault="00962708" w:rsidP="00962708">
            <w:r w:rsidRPr="00B34F44">
              <w:t>19.12.2025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62708" w:rsidRPr="00B34F44" w:rsidRDefault="00962708" w:rsidP="00962708">
            <w:r w:rsidRPr="00B34F44">
              <w:t>22.12.2025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62708" w:rsidRPr="00B34F44" w:rsidRDefault="00962708" w:rsidP="00962708">
            <w:r w:rsidRPr="00B34F44">
              <w:t>24.12.2025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62708" w:rsidRPr="00B34F44" w:rsidRDefault="00962708" w:rsidP="00962708">
            <w:r w:rsidRPr="00B34F44">
              <w:t>26.12.2025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62708" w:rsidRDefault="00962708" w:rsidP="00962708">
            <w:r w:rsidRPr="00B34F44">
              <w:t>29.12.2025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Юго-Западная Русь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6214" w:rsidRPr="008E60BA" w:rsidRDefault="005A6214" w:rsidP="005A6214">
            <w:r w:rsidRPr="008E60BA">
              <w:t>12.01.2026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6214" w:rsidRPr="00962708" w:rsidRDefault="005A6214" w:rsidP="005A62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5A6214" w:rsidRPr="00253E83" w:rsidRDefault="005A6214" w:rsidP="005A6214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6214" w:rsidRPr="008E60BA" w:rsidRDefault="005A6214" w:rsidP="005A6214">
            <w:r w:rsidRPr="008E60BA">
              <w:t>14.01.2026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6214" w:rsidRPr="00962708" w:rsidRDefault="005A6214" w:rsidP="005A62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51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5A6214" w:rsidRPr="00253E83" w:rsidRDefault="005A6214" w:rsidP="005A6214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6214" w:rsidRPr="008E60BA" w:rsidRDefault="005A6214" w:rsidP="005A6214">
            <w:r w:rsidRPr="008E60BA">
              <w:t>16.01.2026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6214" w:rsidRPr="00962708" w:rsidRDefault="005A6214" w:rsidP="005A62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5A6214" w:rsidRPr="00253E83" w:rsidRDefault="005A6214" w:rsidP="005A6214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6214" w:rsidRPr="008E60BA" w:rsidRDefault="005A6214" w:rsidP="005A6214">
            <w:r w:rsidRPr="008E60BA">
              <w:t>19.01.2026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6214" w:rsidRPr="00962708" w:rsidRDefault="005A6214" w:rsidP="005A62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53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5A6214" w:rsidRPr="00253E83" w:rsidRDefault="005A6214" w:rsidP="005A6214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6214" w:rsidRPr="008E60BA" w:rsidRDefault="005A6214" w:rsidP="005A6214">
            <w:r w:rsidRPr="008E60BA">
              <w:t>21.01.2026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6214" w:rsidRPr="00962708" w:rsidRDefault="005A6214" w:rsidP="005A62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54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Чингисхан и его империя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6214" w:rsidRPr="008E60BA" w:rsidRDefault="005A6214" w:rsidP="005A6214">
            <w:r w:rsidRPr="008E60BA">
              <w:t>23.01.2026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6214" w:rsidRPr="00962708" w:rsidRDefault="005A6214" w:rsidP="005A62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5A6214" w:rsidRPr="00253E83" w:rsidRDefault="005A6214" w:rsidP="005A6214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6214" w:rsidRPr="008E60BA" w:rsidRDefault="005A6214" w:rsidP="005A6214">
            <w:r w:rsidRPr="008E60BA">
              <w:t>26.01.2026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6214" w:rsidRPr="00962708" w:rsidRDefault="005A6214" w:rsidP="005A62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5A6214" w:rsidRPr="00253E83" w:rsidRDefault="005A6214" w:rsidP="005A6214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6214" w:rsidRPr="008E60BA" w:rsidRDefault="005A6214" w:rsidP="005A6214">
            <w:r w:rsidRPr="008E60BA">
              <w:t>28.01.2026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6214" w:rsidRPr="00962708" w:rsidRDefault="005A6214" w:rsidP="005A62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57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6214" w:rsidRPr="008E60BA" w:rsidRDefault="005A6214" w:rsidP="005A6214">
            <w:r w:rsidRPr="008E60BA">
              <w:t>30.01.2026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6214" w:rsidRPr="00962708" w:rsidRDefault="005A6214" w:rsidP="005A62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6214" w:rsidRPr="008E60BA" w:rsidRDefault="005A6214" w:rsidP="005A6214">
            <w:r w:rsidRPr="008E60BA">
              <w:t>02.02.2026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6214" w:rsidRPr="00962708" w:rsidRDefault="005A6214" w:rsidP="005A62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59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5A6214" w:rsidRPr="00253E83" w:rsidRDefault="005A6214" w:rsidP="005A6214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6214" w:rsidRPr="008E60BA" w:rsidRDefault="005A6214" w:rsidP="005A6214">
            <w:r w:rsidRPr="008E60BA">
              <w:t>04.02.2026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6214" w:rsidRPr="00962708" w:rsidRDefault="005A6214" w:rsidP="005A62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5A6214" w:rsidRPr="00253E83" w:rsidRDefault="005A6214" w:rsidP="005A6214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6214" w:rsidRPr="008E60BA" w:rsidRDefault="005A6214" w:rsidP="005A6214">
            <w:r w:rsidRPr="008E60BA">
              <w:t>06.02.2026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6214" w:rsidRPr="00962708" w:rsidRDefault="005A6214" w:rsidP="005A62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61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5A6214" w:rsidRPr="00253E83" w:rsidRDefault="005A6214" w:rsidP="005A6214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6214" w:rsidRPr="008E60BA" w:rsidRDefault="005A6214" w:rsidP="005A6214">
            <w:r w:rsidRPr="008E60BA">
              <w:t>09.02.2026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6214" w:rsidRPr="00962708" w:rsidRDefault="005A6214" w:rsidP="005A62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5A6214" w:rsidRPr="00253E83" w:rsidRDefault="005A6214" w:rsidP="005A6214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6214" w:rsidRPr="008E60BA" w:rsidRDefault="005A6214" w:rsidP="005A6214">
            <w:r w:rsidRPr="008E60BA">
              <w:t>11.02.2026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6214" w:rsidRPr="00962708" w:rsidRDefault="005A6214" w:rsidP="005A62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5A6214" w:rsidRPr="00253E83" w:rsidRDefault="005A6214" w:rsidP="005A6214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Северо-Восточная 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6214" w:rsidRPr="008E60BA" w:rsidRDefault="005A6214" w:rsidP="005A6214">
            <w:r w:rsidRPr="008E60BA">
              <w:t>13.02.2026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6214" w:rsidRPr="00962708" w:rsidRDefault="005A6214" w:rsidP="005A62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Москвы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6214" w:rsidRPr="008E60BA" w:rsidRDefault="005A6214" w:rsidP="005A6214">
            <w:r w:rsidRPr="008E60BA">
              <w:t>16.02.2026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6214" w:rsidRPr="00962708" w:rsidRDefault="005A6214" w:rsidP="005A62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6214" w:rsidRPr="008E60BA" w:rsidRDefault="005A6214" w:rsidP="005A6214">
            <w:r w:rsidRPr="008E60BA">
              <w:t>18.02.2026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6214" w:rsidRPr="00962708" w:rsidRDefault="005A6214" w:rsidP="005A62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6214" w:rsidRDefault="005A6214" w:rsidP="005A6214">
            <w:r w:rsidRPr="008E60BA">
              <w:t>20.02.2026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6214" w:rsidRPr="00962708" w:rsidRDefault="005A6214" w:rsidP="005A62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5A6214" w:rsidRPr="00253E83" w:rsidRDefault="005A6214" w:rsidP="005A6214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6214" w:rsidRPr="0044484F" w:rsidRDefault="005A6214" w:rsidP="005A6214">
            <w:r w:rsidRPr="0044484F">
              <w:t>25.02.2026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6214" w:rsidRPr="00962708" w:rsidRDefault="005A6214" w:rsidP="005A62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5A6214" w:rsidRPr="00253E83" w:rsidRDefault="005A6214" w:rsidP="005A6214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6214" w:rsidRPr="0044484F" w:rsidRDefault="005A6214" w:rsidP="005A6214">
            <w:r w:rsidRPr="0044484F">
              <w:t>27.02.2026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6214" w:rsidRPr="00962708" w:rsidRDefault="005A6214" w:rsidP="005A62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69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5A6214" w:rsidRPr="00253E83" w:rsidRDefault="005A6214" w:rsidP="005A6214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6214" w:rsidRPr="0044484F" w:rsidRDefault="005A6214" w:rsidP="005A6214">
            <w:r w:rsidRPr="0044484F">
              <w:t>02.03.2026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6214" w:rsidRPr="00962708" w:rsidRDefault="005A6214" w:rsidP="005A62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5A6214" w:rsidRPr="00253E83" w:rsidRDefault="005A6214" w:rsidP="005A6214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6214" w:rsidRPr="0044484F" w:rsidRDefault="005A6214" w:rsidP="005A6214">
            <w:r w:rsidRPr="0044484F">
              <w:t>04.03.2026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6214" w:rsidRPr="00962708" w:rsidRDefault="005A6214" w:rsidP="005A62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71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5A6214" w:rsidRPr="00253E83" w:rsidRDefault="005A6214" w:rsidP="005A6214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6214" w:rsidRDefault="005A6214" w:rsidP="005A6214">
            <w:r w:rsidRPr="0044484F">
              <w:t>06.03.2026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6214" w:rsidRPr="00962708" w:rsidRDefault="005A6214" w:rsidP="005A62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72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5A6214" w:rsidRPr="00253E83" w:rsidRDefault="005A6214" w:rsidP="005A6214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6214" w:rsidRPr="008A0889" w:rsidRDefault="005A6214" w:rsidP="005A6214">
            <w:r w:rsidRPr="008A0889">
              <w:t>11.03.2026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</w:tcPr>
          <w:p w:rsidR="005A6214" w:rsidRPr="00785BFD" w:rsidRDefault="005A6214" w:rsidP="005A6214">
            <w:r w:rsidRPr="00785BFD">
              <w:t>73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5A6214" w:rsidRPr="00253E83" w:rsidRDefault="005A6214" w:rsidP="005A6214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6214" w:rsidRPr="008A0889" w:rsidRDefault="005A6214" w:rsidP="005A6214">
            <w:r w:rsidRPr="008A0889">
              <w:t>13.03.2026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</w:tcPr>
          <w:p w:rsidR="005A6214" w:rsidRPr="00785BFD" w:rsidRDefault="005A6214" w:rsidP="005A6214">
            <w:r w:rsidRPr="00785BFD">
              <w:t>74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5A6214" w:rsidRPr="00253E83" w:rsidRDefault="005A6214" w:rsidP="005A6214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6214" w:rsidRPr="008A0889" w:rsidRDefault="005A6214" w:rsidP="005A6214">
            <w:r w:rsidRPr="008A0889">
              <w:t>16.03.2026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</w:tcPr>
          <w:p w:rsidR="005A6214" w:rsidRPr="00785BFD" w:rsidRDefault="005A6214" w:rsidP="005A6214">
            <w:r w:rsidRPr="00785BFD">
              <w:t>75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6214" w:rsidRPr="008A0889" w:rsidRDefault="005A6214" w:rsidP="005A6214">
            <w:r w:rsidRPr="008A0889">
              <w:t>18.03.2026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</w:tcPr>
          <w:p w:rsidR="005A6214" w:rsidRPr="00785BFD" w:rsidRDefault="005A6214" w:rsidP="005A6214">
            <w:r w:rsidRPr="00785BFD">
              <w:t>76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6214" w:rsidRPr="008A0889" w:rsidRDefault="005A6214" w:rsidP="005A6214">
            <w:r w:rsidRPr="008A0889">
              <w:t>20.03.2026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</w:tcPr>
          <w:p w:rsidR="005A6214" w:rsidRDefault="005A6214" w:rsidP="005A6214">
            <w:r w:rsidRPr="00785BFD">
              <w:t>77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5A6214" w:rsidRPr="00253E83" w:rsidRDefault="005A6214" w:rsidP="005A6214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6214" w:rsidRPr="008A0889" w:rsidRDefault="005A6214" w:rsidP="005A6214">
            <w:r w:rsidRPr="008A0889">
              <w:t>23.03.2026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</w:tcPr>
          <w:p w:rsidR="005A6214" w:rsidRPr="00B748F1" w:rsidRDefault="005A6214" w:rsidP="005A6214">
            <w:r w:rsidRPr="00B748F1">
              <w:t>78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5A6214" w:rsidRPr="00253E83" w:rsidRDefault="005A6214" w:rsidP="005A6214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6214" w:rsidRPr="008A0889" w:rsidRDefault="005A6214" w:rsidP="005A6214">
            <w:r w:rsidRPr="008A0889">
              <w:t>25.03.2026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</w:tcPr>
          <w:p w:rsidR="005A6214" w:rsidRPr="00B748F1" w:rsidRDefault="005A6214" w:rsidP="005A6214">
            <w:r w:rsidRPr="00B748F1">
              <w:t>79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5A6214" w:rsidRPr="00253E83" w:rsidRDefault="005A6214" w:rsidP="005A6214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6214" w:rsidRDefault="005A6214" w:rsidP="005A6214">
            <w:r w:rsidRPr="008A0889">
              <w:t>27.03.2026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</w:tcPr>
          <w:p w:rsidR="005A6214" w:rsidRPr="00B748F1" w:rsidRDefault="005A6214" w:rsidP="005A6214">
            <w:r w:rsidRPr="00B748F1">
              <w:t>80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6214" w:rsidRPr="00B55F9E" w:rsidRDefault="005A6214" w:rsidP="005A6214">
            <w:r w:rsidRPr="00B55F9E">
              <w:t>06.04.2026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</w:tcPr>
          <w:p w:rsidR="005A6214" w:rsidRPr="00B748F1" w:rsidRDefault="005A6214" w:rsidP="005A6214">
            <w:r w:rsidRPr="00B748F1">
              <w:t>81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6214" w:rsidRPr="00B55F9E" w:rsidRDefault="005A6214" w:rsidP="005A6214">
            <w:r w:rsidRPr="00B55F9E">
              <w:t>08.04.2026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</w:tcPr>
          <w:p w:rsidR="005A6214" w:rsidRPr="00B748F1" w:rsidRDefault="005A6214" w:rsidP="005A6214">
            <w:r w:rsidRPr="00B748F1">
              <w:t>82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  <w:vAlign w:val="center"/>
          </w:tcPr>
          <w:p w:rsidR="005A6214" w:rsidRPr="00253E83" w:rsidRDefault="005A6214" w:rsidP="005A6214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Всероссийская проверочная работа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6214" w:rsidRPr="00B55F9E" w:rsidRDefault="005A6214" w:rsidP="005A6214">
            <w:r w:rsidRPr="00B55F9E">
              <w:t>10.04.2026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</w:tcPr>
          <w:p w:rsidR="005A6214" w:rsidRPr="00B748F1" w:rsidRDefault="005A6214" w:rsidP="005A6214">
            <w:r w:rsidRPr="00B748F1">
              <w:lastRenderedPageBreak/>
              <w:t>83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</w:tcPr>
          <w:p w:rsidR="005A6214" w:rsidRPr="00CB16A5" w:rsidRDefault="005A6214" w:rsidP="005A6214">
            <w:pPr>
              <w:rPr>
                <w:lang w:val="ru-RU"/>
              </w:rPr>
            </w:pPr>
            <w:r w:rsidRPr="00CB16A5">
              <w:rPr>
                <w:lang w:val="ru-RU"/>
              </w:rPr>
              <w:t xml:space="preserve">Донская земля </w:t>
            </w:r>
            <w:r w:rsidRPr="00CF6D42">
              <w:t>XVII</w:t>
            </w:r>
            <w:r w:rsidRPr="00CB16A5">
              <w:rPr>
                <w:lang w:val="ru-RU"/>
              </w:rPr>
              <w:t xml:space="preserve"> века – край казачий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  <w:r w:rsidRPr="00CB16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6214" w:rsidRPr="00B55F9E" w:rsidRDefault="005A6214" w:rsidP="005A6214">
            <w:r w:rsidRPr="00B55F9E">
              <w:t>13.04.2026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</w:tcPr>
          <w:p w:rsidR="005A6214" w:rsidRPr="00B748F1" w:rsidRDefault="005A6214" w:rsidP="005A6214">
            <w:r w:rsidRPr="00B748F1">
              <w:t>84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</w:tcPr>
          <w:p w:rsidR="005A6214" w:rsidRPr="00CB16A5" w:rsidRDefault="005A6214" w:rsidP="005A6214">
            <w:pPr>
              <w:rPr>
                <w:lang w:val="ru-RU"/>
              </w:rPr>
            </w:pPr>
            <w:r w:rsidRPr="00CB16A5">
              <w:rPr>
                <w:lang w:val="ru-RU"/>
              </w:rPr>
              <w:t xml:space="preserve">Войско Донское в эпоху социальных потрясений </w:t>
            </w:r>
            <w:r w:rsidRPr="00CF6D42">
              <w:t>XVII</w:t>
            </w:r>
            <w:r w:rsidRPr="00CB16A5">
              <w:rPr>
                <w:lang w:val="ru-RU"/>
              </w:rPr>
              <w:t xml:space="preserve"> в.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  <w:r w:rsidRPr="00CB16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6214" w:rsidRPr="00B55F9E" w:rsidRDefault="005A6214" w:rsidP="005A6214">
            <w:r w:rsidRPr="00B55F9E">
              <w:t>15.04.2026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</w:tcPr>
          <w:p w:rsidR="005A6214" w:rsidRPr="00B748F1" w:rsidRDefault="005A6214" w:rsidP="005A6214">
            <w:r w:rsidRPr="00B748F1">
              <w:t>85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</w:tcPr>
          <w:p w:rsidR="005A6214" w:rsidRPr="00CB16A5" w:rsidRDefault="005A6214" w:rsidP="005A6214">
            <w:pPr>
              <w:rPr>
                <w:lang w:val="ru-RU"/>
              </w:rPr>
            </w:pPr>
            <w:r w:rsidRPr="00CB16A5">
              <w:rPr>
                <w:lang w:val="ru-RU"/>
              </w:rPr>
              <w:t xml:space="preserve">Боевые действия Войска Донского в </w:t>
            </w:r>
            <w:r w:rsidRPr="00CF6D42">
              <w:t>XVII</w:t>
            </w:r>
            <w:r w:rsidRPr="00CB16A5">
              <w:rPr>
                <w:lang w:val="ru-RU"/>
              </w:rPr>
              <w:t xml:space="preserve"> в.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  <w:r w:rsidRPr="00CB16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6214" w:rsidRPr="00B55F9E" w:rsidRDefault="005A6214" w:rsidP="005A6214">
            <w:r w:rsidRPr="00B55F9E">
              <w:t>17.04.2026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</w:tcPr>
          <w:p w:rsidR="005A6214" w:rsidRPr="00B748F1" w:rsidRDefault="005A6214" w:rsidP="005A6214">
            <w:r w:rsidRPr="00B748F1">
              <w:t>86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</w:tcPr>
          <w:p w:rsidR="005A6214" w:rsidRPr="00CB16A5" w:rsidRDefault="005A6214" w:rsidP="005A6214">
            <w:pPr>
              <w:rPr>
                <w:lang w:val="ru-RU"/>
              </w:rPr>
            </w:pPr>
            <w:r w:rsidRPr="00CB16A5">
              <w:rPr>
                <w:lang w:val="ru-RU"/>
              </w:rPr>
              <w:t xml:space="preserve">Культура донских казаков </w:t>
            </w:r>
            <w:r w:rsidRPr="00CF6D42">
              <w:t>XVII</w:t>
            </w:r>
            <w:r w:rsidRPr="00CB16A5">
              <w:rPr>
                <w:lang w:val="ru-RU"/>
              </w:rPr>
              <w:t xml:space="preserve"> в.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  <w:r w:rsidRPr="00CB16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6214" w:rsidRPr="00B55F9E" w:rsidRDefault="005A6214" w:rsidP="005A6214">
            <w:r w:rsidRPr="00B55F9E">
              <w:t>20.04.2026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</w:tcPr>
          <w:p w:rsidR="005A6214" w:rsidRDefault="005A6214" w:rsidP="005A6214">
            <w:r w:rsidRPr="00B748F1">
              <w:t>87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</w:tcPr>
          <w:p w:rsidR="005A6214" w:rsidRPr="00CB16A5" w:rsidRDefault="005A6214" w:rsidP="005A6214">
            <w:pPr>
              <w:rPr>
                <w:lang w:val="ru-RU"/>
              </w:rPr>
            </w:pPr>
            <w:r w:rsidRPr="00CB16A5">
              <w:rPr>
                <w:lang w:val="ru-RU"/>
              </w:rPr>
              <w:t>Донской край в составе Российской империи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  <w:r w:rsidRPr="00CB16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6214" w:rsidRPr="00B55F9E" w:rsidRDefault="005A6214" w:rsidP="005A6214">
            <w:r w:rsidRPr="00B55F9E">
              <w:t>22.04.2026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6214" w:rsidRPr="00962708" w:rsidRDefault="005A6214" w:rsidP="005A62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88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</w:tcPr>
          <w:p w:rsidR="005A6214" w:rsidRPr="00CB16A5" w:rsidRDefault="005A6214" w:rsidP="005A6214">
            <w:pPr>
              <w:rPr>
                <w:lang w:val="ru-RU"/>
              </w:rPr>
            </w:pPr>
            <w:r w:rsidRPr="00CB16A5">
              <w:rPr>
                <w:lang w:val="ru-RU"/>
              </w:rPr>
              <w:t>Социально-экономическое развитие Донского края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  <w:r w:rsidRPr="00CB16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6214" w:rsidRPr="00B55F9E" w:rsidRDefault="005A6214" w:rsidP="005A6214">
            <w:r w:rsidRPr="00B55F9E">
              <w:t>24.04.2026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6214" w:rsidRPr="00962708" w:rsidRDefault="005A6214" w:rsidP="005A62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89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</w:tcPr>
          <w:p w:rsidR="005A6214" w:rsidRPr="00CB16A5" w:rsidRDefault="005A6214" w:rsidP="005A6214">
            <w:pPr>
              <w:rPr>
                <w:lang w:val="ru-RU"/>
              </w:rPr>
            </w:pPr>
            <w:r w:rsidRPr="00CB16A5">
              <w:rPr>
                <w:lang w:val="ru-RU"/>
              </w:rPr>
              <w:t xml:space="preserve">Развитие городов Донского края в </w:t>
            </w:r>
            <w:r w:rsidRPr="005940FB">
              <w:t>XVIII</w:t>
            </w:r>
            <w:r w:rsidRPr="00CB16A5">
              <w:rPr>
                <w:lang w:val="ru-RU"/>
              </w:rPr>
              <w:t xml:space="preserve"> в.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  <w:r w:rsidRPr="00CB16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6214" w:rsidRPr="00B55F9E" w:rsidRDefault="005A6214" w:rsidP="005A6214">
            <w:r w:rsidRPr="00B55F9E">
              <w:t>27.04.2026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6214" w:rsidRPr="00962708" w:rsidRDefault="005A6214" w:rsidP="005A62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90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</w:tcPr>
          <w:p w:rsidR="005A6214" w:rsidRPr="00CB16A5" w:rsidRDefault="005A6214" w:rsidP="005A6214">
            <w:pPr>
              <w:rPr>
                <w:lang w:val="ru-RU"/>
              </w:rPr>
            </w:pPr>
            <w:r w:rsidRPr="00CB16A5">
              <w:rPr>
                <w:lang w:val="ru-RU"/>
              </w:rPr>
              <w:t xml:space="preserve">Участие донских казаков в войнах Российской империи в </w:t>
            </w:r>
            <w:r w:rsidRPr="005940FB">
              <w:t>XVIII</w:t>
            </w:r>
            <w:r w:rsidRPr="00CB16A5">
              <w:rPr>
                <w:lang w:val="ru-RU"/>
              </w:rPr>
              <w:t xml:space="preserve"> в.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  <w:r w:rsidRPr="00CB16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6214" w:rsidRDefault="005A6214" w:rsidP="005A6214">
            <w:r w:rsidRPr="00B55F9E">
              <w:t>29.04.2026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6214" w:rsidRPr="00962708" w:rsidRDefault="005A6214" w:rsidP="005A62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91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</w:tcPr>
          <w:p w:rsidR="005A6214" w:rsidRPr="00CB16A5" w:rsidRDefault="005A6214" w:rsidP="005A6214">
            <w:pPr>
              <w:rPr>
                <w:lang w:val="ru-RU"/>
              </w:rPr>
            </w:pPr>
            <w:r w:rsidRPr="00CB16A5">
              <w:rPr>
                <w:lang w:val="ru-RU"/>
              </w:rPr>
              <w:t xml:space="preserve">Культура Дона в </w:t>
            </w:r>
            <w:r w:rsidRPr="005940FB">
              <w:t>XVIII</w:t>
            </w:r>
            <w:r w:rsidRPr="00CB16A5">
              <w:rPr>
                <w:lang w:val="ru-RU"/>
              </w:rPr>
              <w:t xml:space="preserve"> в.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  <w:r w:rsidRPr="00CB16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6214" w:rsidRPr="00222BAB" w:rsidRDefault="005A6214" w:rsidP="005A6214">
            <w:r w:rsidRPr="00222BAB">
              <w:t>04.05.2026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6214" w:rsidRPr="00962708" w:rsidRDefault="005A6214" w:rsidP="005A62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92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</w:tcPr>
          <w:p w:rsidR="005A6214" w:rsidRPr="00962708" w:rsidRDefault="005A6214" w:rsidP="005A6214">
            <w:pPr>
              <w:rPr>
                <w:lang w:val="ru-RU"/>
              </w:rPr>
            </w:pPr>
            <w:r w:rsidRPr="00962708">
              <w:rPr>
                <w:lang w:val="ru-RU"/>
              </w:rPr>
              <w:t>Политическая и военная организация нашего края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  <w:r w:rsidRPr="0096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6214" w:rsidRPr="00222BAB" w:rsidRDefault="005A6214" w:rsidP="005A6214">
            <w:r w:rsidRPr="00222BAB">
              <w:t>06.05.2026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6214" w:rsidRPr="00962708" w:rsidRDefault="005A6214" w:rsidP="005A62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93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</w:tcPr>
          <w:p w:rsidR="005A6214" w:rsidRPr="00962708" w:rsidRDefault="005A6214" w:rsidP="005A6214">
            <w:pPr>
              <w:rPr>
                <w:lang w:val="ru-RU"/>
              </w:rPr>
            </w:pPr>
            <w:r w:rsidRPr="00962708">
              <w:rPr>
                <w:lang w:val="ru-RU"/>
              </w:rPr>
              <w:t xml:space="preserve">Социально-экономическое развитие Донской земли в </w:t>
            </w:r>
            <w:r w:rsidRPr="006A7717">
              <w:t>XIX</w:t>
            </w:r>
            <w:r w:rsidRPr="00962708">
              <w:rPr>
                <w:lang w:val="ru-RU"/>
              </w:rPr>
              <w:t xml:space="preserve"> в.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  <w:r w:rsidRPr="0096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6214" w:rsidRDefault="005A6214" w:rsidP="005A6214">
            <w:r w:rsidRPr="00222BAB">
              <w:t>08.05.2026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6214" w:rsidRPr="00962708" w:rsidRDefault="005A6214" w:rsidP="005A62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94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</w:tcPr>
          <w:p w:rsidR="005A6214" w:rsidRPr="00962708" w:rsidRDefault="005A6214" w:rsidP="005A6214">
            <w:pPr>
              <w:rPr>
                <w:lang w:val="ru-RU"/>
              </w:rPr>
            </w:pPr>
            <w:r w:rsidRPr="00962708">
              <w:rPr>
                <w:lang w:val="ru-RU"/>
              </w:rPr>
              <w:t xml:space="preserve">Города Донского края в </w:t>
            </w:r>
            <w:r w:rsidRPr="006A7717">
              <w:t>XIX</w:t>
            </w:r>
            <w:r w:rsidRPr="00962708">
              <w:rPr>
                <w:lang w:val="ru-RU"/>
              </w:rPr>
              <w:t xml:space="preserve"> в.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  <w:r w:rsidRPr="009627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6214" w:rsidRPr="00E62C3E" w:rsidRDefault="005A6214" w:rsidP="005A6214">
            <w:r w:rsidRPr="00E62C3E">
              <w:t>13.05.2026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6214" w:rsidRPr="00962708" w:rsidRDefault="005A6214" w:rsidP="005A62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95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</w:tcPr>
          <w:p w:rsidR="005A6214" w:rsidRPr="00CB16A5" w:rsidRDefault="005A6214" w:rsidP="005A6214">
            <w:pPr>
              <w:rPr>
                <w:lang w:val="ru-RU"/>
              </w:rPr>
            </w:pPr>
            <w:r w:rsidRPr="00CB16A5">
              <w:rPr>
                <w:lang w:val="ru-RU"/>
              </w:rPr>
              <w:t xml:space="preserve">Участие донских казаков в войнах Российской империи в первой половине </w:t>
            </w:r>
            <w:r w:rsidRPr="006A7717">
              <w:t>XIX</w:t>
            </w:r>
            <w:r w:rsidRPr="00CB16A5">
              <w:rPr>
                <w:lang w:val="ru-RU"/>
              </w:rPr>
              <w:t xml:space="preserve"> в.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  <w:r w:rsidRPr="00CB16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6214" w:rsidRPr="00E62C3E" w:rsidRDefault="005A6214" w:rsidP="005A6214">
            <w:r w:rsidRPr="00E62C3E">
              <w:t>15.05.2026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6214" w:rsidRPr="00962708" w:rsidRDefault="005A6214" w:rsidP="005A62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96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</w:tcPr>
          <w:p w:rsidR="005A6214" w:rsidRPr="00CB16A5" w:rsidRDefault="005A6214" w:rsidP="005A6214">
            <w:pPr>
              <w:rPr>
                <w:lang w:val="ru-RU"/>
              </w:rPr>
            </w:pPr>
            <w:r w:rsidRPr="00CB16A5">
              <w:rPr>
                <w:lang w:val="ru-RU"/>
              </w:rPr>
              <w:t xml:space="preserve">Участие донских казаков в войнах Российской империи во второй половине </w:t>
            </w:r>
            <w:r w:rsidRPr="006A7717">
              <w:t>XIX</w:t>
            </w:r>
            <w:r w:rsidRPr="00CB16A5">
              <w:rPr>
                <w:lang w:val="ru-RU"/>
              </w:rPr>
              <w:t xml:space="preserve"> в.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  <w:r w:rsidRPr="00CB16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6214" w:rsidRPr="00E62C3E" w:rsidRDefault="005A6214" w:rsidP="005A6214">
            <w:r w:rsidRPr="00E62C3E">
              <w:t>18.05.2026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6214" w:rsidRPr="00E355FF" w:rsidRDefault="005A6214" w:rsidP="005A62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</w:tcPr>
          <w:p w:rsidR="005A6214" w:rsidRPr="00CB16A5" w:rsidRDefault="005A6214" w:rsidP="005A6214">
            <w:pPr>
              <w:rPr>
                <w:lang w:val="ru-RU"/>
              </w:rPr>
            </w:pPr>
            <w:r w:rsidRPr="00CB16A5">
              <w:rPr>
                <w:lang w:val="ru-RU"/>
              </w:rPr>
              <w:t xml:space="preserve">Культура Области Войска Донского в </w:t>
            </w:r>
            <w:r w:rsidRPr="006A7717">
              <w:t>XIX</w:t>
            </w:r>
            <w:r w:rsidRPr="00CB16A5">
              <w:rPr>
                <w:lang w:val="ru-RU"/>
              </w:rPr>
              <w:t xml:space="preserve"> в.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  <w:r w:rsidRPr="00CB16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6214" w:rsidRPr="00E62C3E" w:rsidRDefault="005A6214" w:rsidP="005A6214">
            <w:r w:rsidRPr="00E62C3E">
              <w:t>20.05.2026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6214" w:rsidRPr="00E355FF" w:rsidRDefault="005A6214" w:rsidP="005A62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98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</w:tcPr>
          <w:p w:rsidR="005A6214" w:rsidRPr="006A7717" w:rsidRDefault="005A6214" w:rsidP="005A6214">
            <w:r w:rsidRPr="006A7717">
              <w:t>Итоговое обобщение курса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6214" w:rsidRPr="00E62C3E" w:rsidRDefault="005A6214" w:rsidP="005A6214">
            <w:r w:rsidRPr="00E62C3E">
              <w:t>22.05.2026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</w:p>
        </w:tc>
      </w:tr>
      <w:tr w:rsidR="005A6214" w:rsidTr="005A6214">
        <w:trPr>
          <w:trHeight w:val="144"/>
          <w:tblCellSpacing w:w="20" w:type="nil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A6214" w:rsidRPr="00E355FF" w:rsidRDefault="005A6214" w:rsidP="005A62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4580" w:type="dxa"/>
            <w:tcMar>
              <w:top w:w="50" w:type="dxa"/>
              <w:left w:w="100" w:type="dxa"/>
            </w:tcMar>
          </w:tcPr>
          <w:p w:rsidR="005A6214" w:rsidRPr="00CB16A5" w:rsidRDefault="005A6214" w:rsidP="005A6214">
            <w:pPr>
              <w:rPr>
                <w:lang w:val="ru-RU"/>
              </w:rPr>
            </w:pPr>
            <w:r w:rsidRPr="00CB16A5">
              <w:rPr>
                <w:lang w:val="ru-RU"/>
              </w:rPr>
              <w:t>Проектная деятельность обучающихся  по курсу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  <w:r w:rsidRPr="00CB16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A6214" w:rsidRDefault="005A6214" w:rsidP="005A6214">
            <w:r w:rsidRPr="00E62C3E">
              <w:t>25.05.2026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214" w:rsidRDefault="005A6214" w:rsidP="005A6214">
            <w:pPr>
              <w:spacing w:after="0"/>
              <w:ind w:left="135"/>
            </w:pPr>
          </w:p>
        </w:tc>
      </w:tr>
      <w:tr w:rsidR="00962708" w:rsidTr="005A62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708" w:rsidRPr="00253E83" w:rsidRDefault="00962708" w:rsidP="00962708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962708" w:rsidRPr="005E67CE" w:rsidRDefault="00962708" w:rsidP="005E67CE">
            <w:pPr>
              <w:spacing w:after="0"/>
              <w:ind w:left="135"/>
              <w:jc w:val="center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E67CE"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2708" w:rsidRDefault="00962708" w:rsidP="009627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2708" w:rsidRDefault="00962708" w:rsidP="00962708"/>
        </w:tc>
      </w:tr>
    </w:tbl>
    <w:p w:rsidR="00952901" w:rsidRDefault="00952901">
      <w:pPr>
        <w:sectPr w:rsidR="009529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2901" w:rsidRDefault="00253E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3"/>
        <w:gridCol w:w="4428"/>
        <w:gridCol w:w="1110"/>
        <w:gridCol w:w="1841"/>
        <w:gridCol w:w="1910"/>
        <w:gridCol w:w="1347"/>
        <w:gridCol w:w="2221"/>
      </w:tblGrid>
      <w:tr w:rsidR="00952901" w:rsidTr="00D95BD1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2901" w:rsidRDefault="00952901">
            <w:pPr>
              <w:spacing w:after="0"/>
              <w:ind w:left="135"/>
            </w:pPr>
          </w:p>
        </w:tc>
        <w:tc>
          <w:tcPr>
            <w:tcW w:w="44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2901" w:rsidRDefault="009529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2901" w:rsidRDefault="00952901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2901" w:rsidRDefault="00952901">
            <w:pPr>
              <w:spacing w:after="0"/>
              <w:ind w:left="135"/>
            </w:pPr>
          </w:p>
        </w:tc>
      </w:tr>
      <w:tr w:rsidR="00952901" w:rsidTr="00D95B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2901" w:rsidRDefault="009529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2901" w:rsidRDefault="00952901"/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2901" w:rsidRDefault="0095290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2901" w:rsidRDefault="0095290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2901" w:rsidRDefault="009529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2901" w:rsidRDefault="009529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2901" w:rsidRDefault="00952901"/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Pr="00253E83" w:rsidRDefault="00D95BD1" w:rsidP="00D95BD1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051FFA" w:rsidRDefault="00D95BD1" w:rsidP="00D95BD1">
            <w:r w:rsidRPr="00051FFA">
              <w:t>01.09.2025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Pr="00253E83" w:rsidRDefault="00D95BD1" w:rsidP="00D95BD1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Мир на заре Нового времени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051FFA" w:rsidRDefault="00D95BD1" w:rsidP="00D95BD1">
            <w:r w:rsidRPr="00051FFA">
              <w:t>03.09.2025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051FFA" w:rsidRDefault="00D95BD1" w:rsidP="00D95BD1">
            <w:r w:rsidRPr="00051FFA">
              <w:t>04.09.2025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Pr="00253E83" w:rsidRDefault="00D95BD1" w:rsidP="00D95BD1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Колониальные империи раннего Нового времени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051FFA" w:rsidRDefault="00D95BD1" w:rsidP="00D95BD1">
            <w:r w:rsidRPr="00051FFA">
              <w:t>08.09.2025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Pr="00253E83" w:rsidRDefault="00D95BD1" w:rsidP="00D95BD1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051FFA" w:rsidRDefault="00D95BD1" w:rsidP="00D95BD1">
            <w:r w:rsidRPr="00051FFA">
              <w:t>10.09.2025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Pr="00253E83" w:rsidRDefault="00D95BD1" w:rsidP="00D95BD1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Сельский и городской мир в эпоху зарождения капитализма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051FFA" w:rsidRDefault="00D95BD1" w:rsidP="00D95BD1">
            <w:r w:rsidRPr="00051FFA">
              <w:t>11.09.2025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051FFA" w:rsidRDefault="00D95BD1" w:rsidP="00D95BD1">
            <w:r w:rsidRPr="00051FFA">
              <w:t>15.09.2025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051FFA" w:rsidRDefault="00D95BD1" w:rsidP="00D95BD1">
            <w:r w:rsidRPr="00051FFA">
              <w:t>17.09.2025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Pr="00253E83" w:rsidRDefault="00D95BD1" w:rsidP="00D95BD1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держава австрийских Габсбургов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051FFA" w:rsidRDefault="00D95BD1" w:rsidP="00D95BD1">
            <w:r w:rsidRPr="00051FFA">
              <w:t>18.09.2025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Испанская монархия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051FFA" w:rsidRDefault="00D95BD1" w:rsidP="00D95BD1">
            <w:r w:rsidRPr="00051FFA">
              <w:t>22.09.2025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Нидерланды: путь к расцвету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051FFA" w:rsidRDefault="00D95BD1" w:rsidP="00D95BD1">
            <w:r w:rsidRPr="00051FFA">
              <w:t>24.09.2025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становление абсолютизма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051FFA" w:rsidRDefault="00D95BD1" w:rsidP="00D95BD1">
            <w:r w:rsidRPr="00051FFA">
              <w:t>25.09.2025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Pr="00253E83" w:rsidRDefault="00D95BD1" w:rsidP="00D95BD1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051FFA" w:rsidRDefault="00D95BD1" w:rsidP="00D95BD1">
            <w:r w:rsidRPr="00051FFA">
              <w:t>29.09.2025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революций в Англии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051FFA" w:rsidRDefault="00D95BD1" w:rsidP="00D95BD1">
            <w:r w:rsidRPr="00051FFA">
              <w:t>01.10.2025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Pr="00253E83" w:rsidRDefault="00D95BD1" w:rsidP="00D95BD1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Сила и слабость Речи Посполитой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051FFA" w:rsidRDefault="00D95BD1" w:rsidP="00D95BD1">
            <w:r w:rsidRPr="00051FFA">
              <w:t>02.10.2025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Pr="00253E83" w:rsidRDefault="00D95BD1" w:rsidP="00D95BD1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051FFA" w:rsidRDefault="00D95BD1" w:rsidP="00D95BD1">
            <w:r w:rsidRPr="00051FFA">
              <w:t>06.10.2025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Pr="00253E83" w:rsidRDefault="00D95BD1" w:rsidP="00D95BD1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051FFA" w:rsidRDefault="00D95BD1" w:rsidP="00D95BD1">
            <w:r w:rsidRPr="00051FFA">
              <w:t>08.10.2025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051FFA" w:rsidRDefault="00D95BD1" w:rsidP="00D95BD1">
            <w:r w:rsidRPr="00051FFA">
              <w:t>09.10.2025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051FFA" w:rsidRDefault="00D95BD1" w:rsidP="00D95BD1">
            <w:r w:rsidRPr="00051FFA">
              <w:t>13.10.2025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Pr="00253E83" w:rsidRDefault="00D95BD1" w:rsidP="00D95BD1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барокко и классицизм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051FFA" w:rsidRDefault="00D95BD1" w:rsidP="00D95BD1">
            <w:r w:rsidRPr="00051FFA">
              <w:t>15.10.2025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Научная революция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051FFA" w:rsidRDefault="00D95BD1" w:rsidP="00D95BD1">
            <w:r w:rsidRPr="00051FFA">
              <w:t>16.10.2025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Pr="00253E83" w:rsidRDefault="00D95BD1" w:rsidP="00D95BD1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051FFA" w:rsidRDefault="00D95BD1" w:rsidP="00D95BD1">
            <w:r w:rsidRPr="00051FFA">
              <w:t>20.10.2025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Pr="00253E83" w:rsidRDefault="00D95BD1" w:rsidP="00D95BD1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051FFA" w:rsidRDefault="00D95BD1" w:rsidP="00D95BD1">
            <w:r w:rsidRPr="00051FFA">
              <w:t>22.10.2025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Pr="00253E83" w:rsidRDefault="00D95BD1" w:rsidP="00D95BD1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могущество и упадок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Default="00D95BD1" w:rsidP="00D95BD1">
            <w:r w:rsidRPr="00051FFA">
              <w:t>23.10.2025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Pr="00253E83" w:rsidRDefault="00D95BD1" w:rsidP="00D95BD1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Индия в эпоху Великих Моголов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43AEA" w:rsidRDefault="00D95BD1" w:rsidP="00D95BD1">
            <w:r w:rsidRPr="00943AEA">
              <w:t>05.11.2025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Pr="00253E83" w:rsidRDefault="00D95BD1" w:rsidP="00D95BD1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в поисках стабильности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43AEA" w:rsidRDefault="00D95BD1" w:rsidP="00D95BD1">
            <w:r w:rsidRPr="00943AEA">
              <w:t>06.11.2025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Pr="00253E83" w:rsidRDefault="00D95BD1" w:rsidP="00D95BD1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Африка: разные судьбы государств и народов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43AEA" w:rsidRDefault="00D95BD1" w:rsidP="00D95BD1">
            <w:r w:rsidRPr="00943AEA">
              <w:t>10.11.2025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Pr="00253E83" w:rsidRDefault="00D95BD1" w:rsidP="00D95BD1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43AEA" w:rsidRDefault="00D95BD1" w:rsidP="00D95BD1">
            <w:r w:rsidRPr="00943AEA">
              <w:t>12.11.2025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43AEA" w:rsidRDefault="00D95BD1" w:rsidP="00D95BD1">
            <w:r w:rsidRPr="00943AEA">
              <w:t>13.11.2025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43AEA" w:rsidRDefault="00D95BD1" w:rsidP="00D95BD1">
            <w:r w:rsidRPr="00943AEA">
              <w:t>17.11.2025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43AEA" w:rsidRDefault="00D95BD1" w:rsidP="00D95BD1">
            <w:r w:rsidRPr="00943AEA">
              <w:t>19.11.2025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43AEA" w:rsidRDefault="00D95BD1" w:rsidP="00D95BD1">
            <w:r w:rsidRPr="00943AEA">
              <w:t>20.11.2025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Pr="00253E83" w:rsidRDefault="00D95BD1" w:rsidP="00D95BD1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43AEA" w:rsidRDefault="00D95BD1" w:rsidP="00D95BD1">
            <w:r w:rsidRPr="00943AEA">
              <w:t>24.11.2025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Pr="00253E83" w:rsidRDefault="00D95BD1" w:rsidP="00D95BD1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43AEA" w:rsidRDefault="00D95BD1" w:rsidP="00D95BD1">
            <w:r w:rsidRPr="00943AEA">
              <w:t>26.11.2025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Pr="00253E83" w:rsidRDefault="00D95BD1" w:rsidP="00D95BD1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43AEA" w:rsidRDefault="00D95BD1" w:rsidP="00D95BD1">
            <w:r w:rsidRPr="00943AEA">
              <w:t>27.11.2025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Pr="00253E83" w:rsidRDefault="00D95BD1" w:rsidP="00D95BD1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43AEA" w:rsidRDefault="00D95BD1" w:rsidP="00D95BD1">
            <w:r w:rsidRPr="00943AEA">
              <w:t>01.12.2025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Pr="00253E83" w:rsidRDefault="00D95BD1" w:rsidP="00D95BD1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Наследники Золотой Орды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43AEA" w:rsidRDefault="00D95BD1" w:rsidP="00D95BD1">
            <w:r w:rsidRPr="00943AEA">
              <w:t>03.12.2025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Pr="00253E83" w:rsidRDefault="00D95BD1" w:rsidP="00D95BD1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43AEA" w:rsidRDefault="00D95BD1" w:rsidP="00D95BD1">
            <w:r w:rsidRPr="00943AEA">
              <w:t>04.12.2025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Pr="00253E83" w:rsidRDefault="00D95BD1" w:rsidP="00D95BD1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43AEA" w:rsidRDefault="00D95BD1" w:rsidP="00D95BD1">
            <w:r w:rsidRPr="00943AEA">
              <w:t>08.12.2025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Pr="00253E83" w:rsidRDefault="00D95BD1" w:rsidP="00D95BD1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43AEA" w:rsidRDefault="00D95BD1" w:rsidP="00D95BD1">
            <w:r w:rsidRPr="00943AEA">
              <w:t>10.12.2025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Pr="00253E83" w:rsidRDefault="00D95BD1" w:rsidP="00D95BD1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43AEA" w:rsidRDefault="00D95BD1" w:rsidP="00D95BD1">
            <w:r w:rsidRPr="00943AEA">
              <w:t>11.12.2025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43AEA" w:rsidRDefault="00D95BD1" w:rsidP="00D95BD1">
            <w:r w:rsidRPr="00943AEA">
              <w:t>15.12.2025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43AEA" w:rsidRDefault="00D95BD1" w:rsidP="00D95BD1">
            <w:r w:rsidRPr="00943AEA">
              <w:t>17.12.2025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Pr="00253E83" w:rsidRDefault="00D95BD1" w:rsidP="00D95BD1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43AEA" w:rsidRDefault="00D95BD1" w:rsidP="00D95BD1">
            <w:r w:rsidRPr="00943AEA">
              <w:t>18.12.2025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Pr="00253E83" w:rsidRDefault="00D95BD1" w:rsidP="00D95BD1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43AEA" w:rsidRDefault="00D95BD1" w:rsidP="00D95BD1">
            <w:r w:rsidRPr="00943AEA">
              <w:t>22.12.2025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Pr="00253E83" w:rsidRDefault="00D95BD1" w:rsidP="00D95BD1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43AEA" w:rsidRDefault="00D95BD1" w:rsidP="00D95BD1">
            <w:r w:rsidRPr="00943AEA">
              <w:t>24.12.2025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Pr="00253E83" w:rsidRDefault="00D95BD1" w:rsidP="00D95BD1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Духовная жизнь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43AEA" w:rsidRDefault="00D95BD1" w:rsidP="00D95BD1">
            <w:r w:rsidRPr="00943AEA">
              <w:t>25.12.2025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Pr="00253E83" w:rsidRDefault="00D95BD1" w:rsidP="00D95BD1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Default="00D95BD1" w:rsidP="00D95BD1">
            <w:r w:rsidRPr="00943AEA">
              <w:t>29.12.2025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Pr="00253E83" w:rsidRDefault="00D95BD1" w:rsidP="00D95BD1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E6FD9" w:rsidRDefault="00D95BD1" w:rsidP="00D95BD1">
            <w:r w:rsidRPr="009E6FD9">
              <w:t>12.01.2026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Pr="00253E83" w:rsidRDefault="00D95BD1" w:rsidP="00D95BD1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преддверии грозных испытаний: кризис власти и общества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E6FD9" w:rsidRDefault="00D95BD1" w:rsidP="00D95BD1">
            <w:r w:rsidRPr="009E6FD9">
              <w:t>14.01.2026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Pr="00253E83" w:rsidRDefault="00D95BD1" w:rsidP="00D95BD1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E6FD9" w:rsidRDefault="00D95BD1" w:rsidP="00D95BD1">
            <w:r w:rsidRPr="009E6FD9">
              <w:t>15.01.2026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Pr="00253E83" w:rsidRDefault="00D95BD1" w:rsidP="00D95BD1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E6FD9" w:rsidRDefault="00D95BD1" w:rsidP="00D95BD1">
            <w:r w:rsidRPr="009E6FD9">
              <w:t>19.01.2026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E6FD9" w:rsidRDefault="00D95BD1" w:rsidP="00D95BD1">
            <w:r w:rsidRPr="009E6FD9">
              <w:t>21.01.2026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E6FD9" w:rsidRDefault="00D95BD1" w:rsidP="00D95BD1">
            <w:r w:rsidRPr="009E6FD9">
              <w:t>22.01.2026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E6FD9" w:rsidRDefault="00D95BD1" w:rsidP="00D95BD1">
            <w:r w:rsidRPr="009E6FD9">
              <w:t>26.01.2026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E6FD9" w:rsidRDefault="00D95BD1" w:rsidP="00D95BD1">
            <w:r w:rsidRPr="009E6FD9">
              <w:t>28.01.2026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Pr="00253E83" w:rsidRDefault="00D95BD1" w:rsidP="00D95BD1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E6FD9" w:rsidRDefault="00D95BD1" w:rsidP="00D95BD1">
            <w:r w:rsidRPr="009E6FD9">
              <w:t>29.01.2026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Pr="00253E83" w:rsidRDefault="00D95BD1" w:rsidP="00D95BD1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E6FD9" w:rsidRDefault="00D95BD1" w:rsidP="00D95BD1">
            <w:r w:rsidRPr="009E6FD9">
              <w:t>02.02.2026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Pr="00253E83" w:rsidRDefault="00D95BD1" w:rsidP="00D95BD1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E6FD9" w:rsidRDefault="00D95BD1" w:rsidP="00D95BD1">
            <w:r w:rsidRPr="009E6FD9">
              <w:t>04.02.2026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Pr="00253E83" w:rsidRDefault="00D95BD1" w:rsidP="00D95BD1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E6FD9" w:rsidRDefault="00D95BD1" w:rsidP="00D95BD1">
            <w:r w:rsidRPr="009E6FD9">
              <w:t>05.02.2026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  <w:vAlign w:val="center"/>
          </w:tcPr>
          <w:p w:rsidR="00D95BD1" w:rsidRPr="00253E83" w:rsidRDefault="00D95BD1" w:rsidP="00D95BD1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«Смута в России»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E6FD9" w:rsidRDefault="00D95BD1" w:rsidP="00D95BD1">
            <w:r w:rsidRPr="009E6FD9">
              <w:t>09.02.2026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RPr="002D29ED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</w:tcPr>
          <w:p w:rsidR="00D95BD1" w:rsidRPr="002D29ED" w:rsidRDefault="00D95BD1" w:rsidP="00D95BD1">
            <w:pPr>
              <w:rPr>
                <w:lang w:val="ru-RU"/>
              </w:rPr>
            </w:pPr>
            <w:r w:rsidRPr="002D29ED">
              <w:rPr>
                <w:lang w:val="ru-RU"/>
              </w:rPr>
              <w:t xml:space="preserve">«Куда соха ходила…» Социально-экономическое развитие России в </w:t>
            </w:r>
            <w:r w:rsidRPr="002C0FBB">
              <w:t>XVII</w:t>
            </w:r>
            <w:r w:rsidRPr="002D29ED">
              <w:rPr>
                <w:lang w:val="ru-RU"/>
              </w:rPr>
              <w:t xml:space="preserve"> в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Pr="002D29ED" w:rsidRDefault="00D95BD1" w:rsidP="00D95BD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Pr="002D29ED" w:rsidRDefault="00D95BD1" w:rsidP="00D95BD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Pr="002D29ED" w:rsidRDefault="00D95BD1" w:rsidP="00D95BD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E6FD9" w:rsidRDefault="00D95BD1" w:rsidP="00D95BD1">
            <w:r w:rsidRPr="009E6FD9">
              <w:t>11.02.2026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Pr="002D29ED" w:rsidRDefault="00D95BD1" w:rsidP="00D95BD1">
            <w:pPr>
              <w:spacing w:after="0"/>
              <w:ind w:left="135"/>
              <w:rPr>
                <w:lang w:val="ru-RU"/>
              </w:rPr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</w:tcPr>
          <w:p w:rsidR="00D95BD1" w:rsidRPr="002D29ED" w:rsidRDefault="00D95BD1" w:rsidP="00D95BD1">
            <w:pPr>
              <w:rPr>
                <w:lang w:val="ru-RU"/>
              </w:rPr>
            </w:pPr>
            <w:r w:rsidRPr="002D29ED">
              <w:rPr>
                <w:lang w:val="ru-RU"/>
              </w:rPr>
              <w:t xml:space="preserve">Сословия в </w:t>
            </w:r>
            <w:r w:rsidRPr="002C0FBB">
              <w:t>XVII</w:t>
            </w:r>
            <w:r w:rsidRPr="002D29ED">
              <w:rPr>
                <w:lang w:val="ru-RU"/>
              </w:rPr>
              <w:t xml:space="preserve"> в.: верхи общества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E6FD9" w:rsidRDefault="00D95BD1" w:rsidP="00D95BD1">
            <w:r w:rsidRPr="009E6FD9">
              <w:t>12.02.2026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</w:tcPr>
          <w:p w:rsidR="00D95BD1" w:rsidRPr="002D29ED" w:rsidRDefault="00D95BD1" w:rsidP="00D95BD1">
            <w:pPr>
              <w:rPr>
                <w:lang w:val="ru-RU"/>
              </w:rPr>
            </w:pPr>
            <w:r w:rsidRPr="002D29ED">
              <w:rPr>
                <w:lang w:val="ru-RU"/>
              </w:rPr>
              <w:t xml:space="preserve">Сословия в </w:t>
            </w:r>
            <w:r w:rsidRPr="002C0FBB">
              <w:t>XVII</w:t>
            </w:r>
            <w:r w:rsidRPr="002D29ED">
              <w:rPr>
                <w:lang w:val="ru-RU"/>
              </w:rPr>
              <w:t xml:space="preserve"> в.: низы общества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E6FD9" w:rsidRDefault="00D95BD1" w:rsidP="00D95BD1">
            <w:r w:rsidRPr="009E6FD9">
              <w:t>16.02.2026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</w:tcPr>
          <w:p w:rsidR="00D95BD1" w:rsidRPr="002D29ED" w:rsidRDefault="00D95BD1" w:rsidP="00D95BD1">
            <w:pPr>
              <w:rPr>
                <w:lang w:val="ru-RU"/>
              </w:rPr>
            </w:pPr>
            <w:r w:rsidRPr="002D29ED">
              <w:rPr>
                <w:lang w:val="ru-RU"/>
              </w:rPr>
              <w:t xml:space="preserve">Государственное устройство России в </w:t>
            </w:r>
            <w:r w:rsidRPr="002C0FBB">
              <w:t>XVII</w:t>
            </w:r>
            <w:r w:rsidRPr="002D29ED">
              <w:rPr>
                <w:lang w:val="ru-RU"/>
              </w:rPr>
              <w:t xml:space="preserve"> в.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E6FD9" w:rsidRDefault="00D95BD1" w:rsidP="00D95BD1">
            <w:r w:rsidRPr="009E6FD9">
              <w:t>18.02.2026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</w:tcPr>
          <w:p w:rsidR="00D95BD1" w:rsidRPr="002D29ED" w:rsidRDefault="00D95BD1" w:rsidP="00D95BD1">
            <w:pPr>
              <w:rPr>
                <w:lang w:val="ru-RU"/>
              </w:rPr>
            </w:pPr>
            <w:r w:rsidRPr="002D29ED">
              <w:rPr>
                <w:lang w:val="ru-RU"/>
              </w:rPr>
              <w:t xml:space="preserve">Государственное устройство России в </w:t>
            </w:r>
            <w:r w:rsidRPr="002C0FBB">
              <w:t>XVII</w:t>
            </w:r>
            <w:r w:rsidRPr="002D29ED">
              <w:rPr>
                <w:lang w:val="ru-RU"/>
              </w:rPr>
              <w:t xml:space="preserve"> в.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Default="00D95BD1" w:rsidP="00D95BD1">
            <w:r w:rsidRPr="009E6FD9">
              <w:t>19.02.2026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</w:tcPr>
          <w:p w:rsidR="00D95BD1" w:rsidRPr="002D29ED" w:rsidRDefault="00D95BD1" w:rsidP="00D95BD1">
            <w:pPr>
              <w:rPr>
                <w:lang w:val="ru-RU"/>
              </w:rPr>
            </w:pPr>
            <w:r w:rsidRPr="002D29ED">
              <w:rPr>
                <w:lang w:val="ru-RU"/>
              </w:rPr>
              <w:t>Внутренняя политика царя Алексея Михайловича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BE3DE6" w:rsidRDefault="00D95BD1" w:rsidP="00D95BD1">
            <w:r w:rsidRPr="00BE3DE6">
              <w:t>25.02.2026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</w:tcPr>
          <w:p w:rsidR="00D95BD1" w:rsidRPr="002D29ED" w:rsidRDefault="00D95BD1" w:rsidP="00D95BD1">
            <w:pPr>
              <w:rPr>
                <w:lang w:val="ru-RU"/>
              </w:rPr>
            </w:pPr>
            <w:r w:rsidRPr="002D29ED">
              <w:rPr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BE3DE6" w:rsidRDefault="00D95BD1" w:rsidP="00D95BD1">
            <w:r w:rsidRPr="00BE3DE6">
              <w:t>26.02.2026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RPr="002D29ED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</w:tcPr>
          <w:p w:rsidR="00D95BD1" w:rsidRPr="002D29ED" w:rsidRDefault="00D95BD1" w:rsidP="00D95BD1">
            <w:pPr>
              <w:rPr>
                <w:lang w:val="ru-RU"/>
              </w:rPr>
            </w:pPr>
            <w:r w:rsidRPr="002D29ED">
              <w:rPr>
                <w:lang w:val="ru-RU"/>
              </w:rPr>
              <w:t xml:space="preserve">Русская церковь в </w:t>
            </w:r>
            <w:r w:rsidRPr="00785193">
              <w:t>XVII</w:t>
            </w:r>
            <w:r w:rsidRPr="002D29ED">
              <w:rPr>
                <w:lang w:val="ru-RU"/>
              </w:rPr>
              <w:t xml:space="preserve"> в.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Pr="002D29ED" w:rsidRDefault="00D95BD1" w:rsidP="00D95BD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Pr="002D29ED" w:rsidRDefault="00D95BD1" w:rsidP="00D95BD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Pr="002D29ED" w:rsidRDefault="00D95BD1" w:rsidP="00D95BD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BE3DE6" w:rsidRDefault="00D95BD1" w:rsidP="00D95BD1">
            <w:r w:rsidRPr="00BE3DE6">
              <w:t>02.03.2026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Pr="002D29ED" w:rsidRDefault="00D95BD1" w:rsidP="00D95BD1">
            <w:pPr>
              <w:spacing w:after="0"/>
              <w:ind w:left="135"/>
              <w:rPr>
                <w:lang w:val="ru-RU"/>
              </w:rPr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</w:tcPr>
          <w:p w:rsidR="00D95BD1" w:rsidRPr="002D29ED" w:rsidRDefault="00D95BD1" w:rsidP="00D95BD1">
            <w:pPr>
              <w:rPr>
                <w:lang w:val="ru-RU"/>
              </w:rPr>
            </w:pPr>
            <w:r w:rsidRPr="002D29ED">
              <w:rPr>
                <w:lang w:val="ru-RU"/>
              </w:rPr>
              <w:t xml:space="preserve">Русская церковь в </w:t>
            </w:r>
            <w:r w:rsidRPr="00785193">
              <w:t>XVII</w:t>
            </w:r>
            <w:r w:rsidRPr="002D29ED">
              <w:rPr>
                <w:lang w:val="ru-RU"/>
              </w:rPr>
              <w:t xml:space="preserve"> в.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BE3DE6" w:rsidRDefault="00D95BD1" w:rsidP="00D95BD1">
            <w:r w:rsidRPr="00BE3DE6">
              <w:t>04.03.2026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</w:tcPr>
          <w:p w:rsidR="00D95BD1" w:rsidRPr="002D29ED" w:rsidRDefault="00D95BD1" w:rsidP="00D95BD1">
            <w:pPr>
              <w:rPr>
                <w:lang w:val="ru-RU"/>
              </w:rPr>
            </w:pPr>
            <w:r w:rsidRPr="002D29ED">
              <w:rPr>
                <w:lang w:val="ru-RU"/>
              </w:rPr>
              <w:t xml:space="preserve">Социальное противостояние в </w:t>
            </w:r>
            <w:r w:rsidRPr="00785193">
              <w:t>XVII</w:t>
            </w:r>
            <w:r w:rsidRPr="002D29ED">
              <w:rPr>
                <w:lang w:val="ru-RU"/>
              </w:rPr>
              <w:t xml:space="preserve"> в.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Default="00D95BD1" w:rsidP="00D95BD1">
            <w:r w:rsidRPr="00BE3DE6">
              <w:t>05.03.2026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</w:tcPr>
          <w:p w:rsidR="00D95BD1" w:rsidRPr="002D29ED" w:rsidRDefault="00D95BD1" w:rsidP="00D95BD1">
            <w:pPr>
              <w:rPr>
                <w:lang w:val="ru-RU"/>
              </w:rPr>
            </w:pPr>
            <w:r w:rsidRPr="002D29ED">
              <w:rPr>
                <w:lang w:val="ru-RU"/>
              </w:rPr>
              <w:t xml:space="preserve">Социальное противостояние в </w:t>
            </w:r>
            <w:r w:rsidRPr="00785193">
              <w:t>XVII</w:t>
            </w:r>
            <w:r w:rsidRPr="002D29ED">
              <w:rPr>
                <w:lang w:val="ru-RU"/>
              </w:rPr>
              <w:t xml:space="preserve"> в.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110C3" w:rsidRDefault="00D95BD1" w:rsidP="00D95BD1">
            <w:r w:rsidRPr="009110C3">
              <w:t>11.03.2026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</w:tcPr>
          <w:p w:rsidR="00D95BD1" w:rsidRPr="002D29ED" w:rsidRDefault="00D95BD1" w:rsidP="00D95BD1">
            <w:pPr>
              <w:rPr>
                <w:lang w:val="ru-RU"/>
              </w:rPr>
            </w:pPr>
            <w:r w:rsidRPr="002D29ED">
              <w:rPr>
                <w:lang w:val="ru-RU"/>
              </w:rPr>
              <w:t xml:space="preserve">Внешняя политика России в </w:t>
            </w:r>
            <w:r w:rsidRPr="00785193">
              <w:t>XVII</w:t>
            </w:r>
            <w:r w:rsidRPr="002D29ED">
              <w:rPr>
                <w:lang w:val="ru-RU"/>
              </w:rPr>
              <w:t xml:space="preserve"> в.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110C3" w:rsidRDefault="00D95BD1" w:rsidP="00D95BD1">
            <w:r w:rsidRPr="009110C3">
              <w:t>12.03.2026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</w:tcPr>
          <w:p w:rsidR="00D95BD1" w:rsidRPr="002D29ED" w:rsidRDefault="00D95BD1" w:rsidP="00D95BD1">
            <w:pPr>
              <w:rPr>
                <w:lang w:val="ru-RU"/>
              </w:rPr>
            </w:pPr>
            <w:r w:rsidRPr="002D29ED">
              <w:rPr>
                <w:lang w:val="ru-RU"/>
              </w:rPr>
              <w:t xml:space="preserve">Внешняя политика России в </w:t>
            </w:r>
            <w:r w:rsidRPr="00785193">
              <w:t>XVII</w:t>
            </w:r>
            <w:r w:rsidRPr="002D29ED">
              <w:rPr>
                <w:lang w:val="ru-RU"/>
              </w:rPr>
              <w:t xml:space="preserve"> в.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110C3" w:rsidRDefault="00D95BD1" w:rsidP="00D95BD1">
            <w:r w:rsidRPr="009110C3">
              <w:t>16.03.2026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</w:tcPr>
          <w:p w:rsidR="00D95BD1" w:rsidRPr="002D29ED" w:rsidRDefault="00D95BD1" w:rsidP="00D95BD1">
            <w:pPr>
              <w:rPr>
                <w:lang w:val="ru-RU"/>
              </w:rPr>
            </w:pPr>
            <w:r w:rsidRPr="002D29ED">
              <w:rPr>
                <w:lang w:val="ru-RU"/>
              </w:rPr>
              <w:t>«Встречь солнцу»: освоение Сибири и Дальнего Востока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110C3" w:rsidRDefault="00D95BD1" w:rsidP="00D95BD1">
            <w:r w:rsidRPr="009110C3">
              <w:t>18.03.2026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</w:tcPr>
          <w:p w:rsidR="00D95BD1" w:rsidRPr="002D29ED" w:rsidRDefault="00D95BD1" w:rsidP="00D95BD1">
            <w:pPr>
              <w:rPr>
                <w:lang w:val="ru-RU"/>
              </w:rPr>
            </w:pPr>
            <w:r w:rsidRPr="002D29ED">
              <w:rPr>
                <w:lang w:val="ru-RU"/>
              </w:rPr>
              <w:t>Внутренняя политика царя Фёдора Алексеевича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110C3" w:rsidRDefault="00D95BD1" w:rsidP="00D95BD1">
            <w:r w:rsidRPr="009110C3">
              <w:t>19.03.2026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</w:tcPr>
          <w:p w:rsidR="00D95BD1" w:rsidRPr="002D29ED" w:rsidRDefault="00D95BD1" w:rsidP="00D95BD1">
            <w:pPr>
              <w:rPr>
                <w:lang w:val="ru-RU"/>
              </w:rPr>
            </w:pPr>
            <w:r w:rsidRPr="002D29ED">
              <w:rPr>
                <w:lang w:val="ru-RU"/>
              </w:rPr>
              <w:t xml:space="preserve">Культура России в </w:t>
            </w:r>
            <w:r w:rsidRPr="00785193">
              <w:t>XVII</w:t>
            </w:r>
            <w:r w:rsidRPr="002D29ED">
              <w:rPr>
                <w:lang w:val="ru-RU"/>
              </w:rPr>
              <w:t xml:space="preserve"> в.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110C3" w:rsidRDefault="00D95BD1" w:rsidP="00D95BD1">
            <w:r w:rsidRPr="009110C3">
              <w:t>23.03.2026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</w:tcPr>
          <w:p w:rsidR="00D95BD1" w:rsidRPr="002D29ED" w:rsidRDefault="00D95BD1" w:rsidP="00D95BD1">
            <w:pPr>
              <w:rPr>
                <w:lang w:val="ru-RU"/>
              </w:rPr>
            </w:pPr>
            <w:r w:rsidRPr="002D29ED">
              <w:rPr>
                <w:lang w:val="ru-RU"/>
              </w:rPr>
              <w:t xml:space="preserve">Культура России в </w:t>
            </w:r>
            <w:r w:rsidRPr="00785193">
              <w:t>XVII</w:t>
            </w:r>
            <w:r w:rsidRPr="002D29ED">
              <w:rPr>
                <w:lang w:val="ru-RU"/>
              </w:rPr>
              <w:t xml:space="preserve"> в.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110C3" w:rsidRDefault="00D95BD1" w:rsidP="00D95BD1">
            <w:r w:rsidRPr="009110C3">
              <w:t>25.03.2026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</w:tcPr>
          <w:p w:rsidR="00D95BD1" w:rsidRPr="00785193" w:rsidRDefault="00D95BD1" w:rsidP="00D95BD1">
            <w:r w:rsidRPr="00785193">
              <w:t>Мир человека XVII в.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Default="00D95BD1" w:rsidP="00D95BD1">
            <w:r w:rsidRPr="009110C3">
              <w:t>26.03.2026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</w:tcPr>
          <w:p w:rsidR="00D95BD1" w:rsidRPr="002D29ED" w:rsidRDefault="00D95BD1" w:rsidP="00D95BD1">
            <w:pPr>
              <w:rPr>
                <w:lang w:val="ru-RU"/>
              </w:rPr>
            </w:pPr>
            <w:r w:rsidRPr="002D29ED">
              <w:rPr>
                <w:lang w:val="ru-RU"/>
              </w:rPr>
              <w:t>Урок повторения и обобщения по теме «Россия при первых Романовых»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B3468" w:rsidRDefault="00D95BD1" w:rsidP="00D95BD1">
            <w:r w:rsidRPr="009B3468">
              <w:t>06.04.2026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</w:tcPr>
          <w:p w:rsidR="00D95BD1" w:rsidRPr="002D29ED" w:rsidRDefault="00D95BD1" w:rsidP="00D95BD1">
            <w:pPr>
              <w:rPr>
                <w:lang w:val="ru-RU"/>
              </w:rPr>
            </w:pPr>
            <w:r w:rsidRPr="002D29ED">
              <w:rPr>
                <w:lang w:val="ru-RU"/>
              </w:rPr>
              <w:t>Урок контроля по теме «Россия при первых Романовых»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D29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B3468" w:rsidRDefault="00D95BD1" w:rsidP="00D95BD1">
            <w:r w:rsidRPr="009B3468">
              <w:t>08.04.2026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</w:tcPr>
          <w:p w:rsidR="00D95BD1" w:rsidRPr="002D29ED" w:rsidRDefault="00D95BD1" w:rsidP="00D95BD1">
            <w:pPr>
              <w:rPr>
                <w:lang w:val="ru-RU"/>
              </w:rPr>
            </w:pPr>
            <w:r w:rsidRPr="002D29ED">
              <w:rPr>
                <w:lang w:val="ru-RU"/>
              </w:rPr>
              <w:t>Уроки итогового повторения и контроля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B3468" w:rsidRDefault="00D95BD1" w:rsidP="00D95BD1">
            <w:r w:rsidRPr="009B3468">
              <w:t>09.04.2026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</w:tcPr>
          <w:p w:rsidR="00D95BD1" w:rsidRPr="002D29ED" w:rsidRDefault="00D95BD1" w:rsidP="00D95BD1">
            <w:pPr>
              <w:rPr>
                <w:lang w:val="ru-RU"/>
              </w:rPr>
            </w:pPr>
            <w:r w:rsidRPr="002D29ED">
              <w:rPr>
                <w:lang w:val="ru-RU"/>
              </w:rPr>
              <w:t xml:space="preserve">Уроки итогового повторения и контроля </w:t>
            </w:r>
            <w:r w:rsidRPr="002D29ED">
              <w:rPr>
                <w:lang w:val="ru-RU"/>
              </w:rPr>
              <w:lastRenderedPageBreak/>
              <w:t>Всероссийская проверочная работа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B3468" w:rsidRDefault="00D95BD1" w:rsidP="00D95BD1">
            <w:r w:rsidRPr="009B3468">
              <w:t>13.04.2026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</w:tcPr>
          <w:p w:rsidR="00D95BD1" w:rsidRPr="002D29ED" w:rsidRDefault="00D95BD1" w:rsidP="00D95BD1">
            <w:pPr>
              <w:rPr>
                <w:lang w:val="ru-RU"/>
              </w:rPr>
            </w:pPr>
            <w:r w:rsidRPr="002D29ED">
              <w:rPr>
                <w:lang w:val="ru-RU"/>
              </w:rPr>
              <w:t xml:space="preserve">Донской край на пороге </w:t>
            </w:r>
            <w:r w:rsidRPr="00C1125A">
              <w:t>XX</w:t>
            </w:r>
            <w:r w:rsidRPr="002D29ED">
              <w:rPr>
                <w:lang w:val="ru-RU"/>
              </w:rPr>
              <w:t xml:space="preserve"> в.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B3468" w:rsidRDefault="00D95BD1" w:rsidP="00D95BD1">
            <w:r w:rsidRPr="009B3468">
              <w:t>15.04.2026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</w:tcPr>
          <w:p w:rsidR="00D95BD1" w:rsidRPr="002D29ED" w:rsidRDefault="00D95BD1" w:rsidP="00D95BD1">
            <w:pPr>
              <w:rPr>
                <w:lang w:val="ru-RU"/>
              </w:rPr>
            </w:pPr>
            <w:r w:rsidRPr="002D29ED">
              <w:rPr>
                <w:lang w:val="ru-RU"/>
              </w:rPr>
              <w:t>Донской край в годы Первой российской революции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B3468" w:rsidRDefault="00D95BD1" w:rsidP="00D95BD1">
            <w:r w:rsidRPr="009B3468">
              <w:t>16.04.2026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</w:tcPr>
          <w:p w:rsidR="00D95BD1" w:rsidRPr="002D29ED" w:rsidRDefault="00D95BD1" w:rsidP="00D95BD1">
            <w:pPr>
              <w:rPr>
                <w:lang w:val="ru-RU"/>
              </w:rPr>
            </w:pPr>
            <w:r w:rsidRPr="002D29ED">
              <w:rPr>
                <w:lang w:val="ru-RU"/>
              </w:rPr>
              <w:t>Донской край в годы Первой российской революции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D29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B3468" w:rsidRDefault="00D95BD1" w:rsidP="00D95BD1">
            <w:r w:rsidRPr="009B3468">
              <w:t>20.04.2026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</w:tcPr>
          <w:p w:rsidR="00D95BD1" w:rsidRPr="002D29ED" w:rsidRDefault="00D95BD1" w:rsidP="00D95BD1">
            <w:pPr>
              <w:rPr>
                <w:lang w:val="ru-RU"/>
              </w:rPr>
            </w:pPr>
            <w:r w:rsidRPr="002D29ED">
              <w:rPr>
                <w:lang w:val="ru-RU"/>
              </w:rPr>
              <w:t>Донской край в Первой мировой войне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D29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B3468" w:rsidRDefault="00D95BD1" w:rsidP="00D95BD1">
            <w:r w:rsidRPr="009B3468">
              <w:t>22.04.2026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</w:tcPr>
          <w:p w:rsidR="00D95BD1" w:rsidRPr="002D29ED" w:rsidRDefault="00D95BD1" w:rsidP="00D95BD1">
            <w:pPr>
              <w:rPr>
                <w:lang w:val="ru-RU"/>
              </w:rPr>
            </w:pPr>
            <w:r w:rsidRPr="002D29ED">
              <w:rPr>
                <w:lang w:val="ru-RU"/>
              </w:rPr>
              <w:t>Дон и Великая российская революция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D29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B3468" w:rsidRDefault="00D95BD1" w:rsidP="00D95BD1">
            <w:r w:rsidRPr="009B3468">
              <w:t>23.04.2026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</w:tcPr>
          <w:p w:rsidR="00D95BD1" w:rsidRPr="002D29ED" w:rsidRDefault="00D95BD1" w:rsidP="00D95BD1">
            <w:pPr>
              <w:rPr>
                <w:lang w:val="ru-RU"/>
              </w:rPr>
            </w:pPr>
            <w:r w:rsidRPr="002D29ED">
              <w:rPr>
                <w:lang w:val="ru-RU"/>
              </w:rPr>
              <w:t>Дон и Великая российская революция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D29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B3468" w:rsidRDefault="00D95BD1" w:rsidP="00D95BD1">
            <w:r w:rsidRPr="009B3468">
              <w:t>27.04.2026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</w:tcPr>
          <w:p w:rsidR="00D95BD1" w:rsidRPr="00C1125A" w:rsidRDefault="00D95BD1" w:rsidP="00D95BD1">
            <w:r w:rsidRPr="002D29ED">
              <w:rPr>
                <w:lang w:val="ru-RU"/>
              </w:rPr>
              <w:t xml:space="preserve">Донской край в 20– 30-е гг. </w:t>
            </w:r>
            <w:r w:rsidRPr="00C1125A">
              <w:t>XX в.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B3468" w:rsidRDefault="00D95BD1" w:rsidP="00D95BD1">
            <w:r w:rsidRPr="009B3468">
              <w:t>29.04.2026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</w:tcPr>
          <w:p w:rsidR="00D95BD1" w:rsidRPr="00C1125A" w:rsidRDefault="00D95BD1" w:rsidP="00D95BD1">
            <w:r w:rsidRPr="002D29ED">
              <w:rPr>
                <w:lang w:val="ru-RU"/>
              </w:rPr>
              <w:t xml:space="preserve">Донской край в 20– 30-е гг. </w:t>
            </w:r>
            <w:r w:rsidRPr="00C1125A">
              <w:t>XX в.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B3468" w:rsidRDefault="00D95BD1" w:rsidP="00D95BD1">
            <w:r w:rsidRPr="009B3468">
              <w:t>30.04.2026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</w:tcPr>
          <w:p w:rsidR="00D95BD1" w:rsidRPr="002D29ED" w:rsidRDefault="00D95BD1" w:rsidP="00D95BD1">
            <w:pPr>
              <w:rPr>
                <w:lang w:val="ru-RU"/>
              </w:rPr>
            </w:pPr>
            <w:r w:rsidRPr="002D29ED">
              <w:rPr>
                <w:lang w:val="ru-RU"/>
              </w:rPr>
              <w:t>Донской край в годы Великой Отечественной войны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D29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B3468" w:rsidRDefault="00D95BD1" w:rsidP="00D95BD1">
            <w:r w:rsidRPr="009B3468">
              <w:t>04.05.2026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</w:tcPr>
          <w:p w:rsidR="00D95BD1" w:rsidRPr="002D29ED" w:rsidRDefault="00D95BD1" w:rsidP="00D95BD1">
            <w:pPr>
              <w:rPr>
                <w:lang w:val="ru-RU"/>
              </w:rPr>
            </w:pPr>
            <w:r w:rsidRPr="002D29ED">
              <w:rPr>
                <w:lang w:val="ru-RU"/>
              </w:rPr>
              <w:t>Донской край в годы Великой Отечественной войны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D29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9B3468" w:rsidRDefault="00D95BD1" w:rsidP="00D95BD1">
            <w:r w:rsidRPr="009B3468">
              <w:t>06.05.2026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</w:tcPr>
          <w:p w:rsidR="00D95BD1" w:rsidRPr="002D29ED" w:rsidRDefault="00D95BD1" w:rsidP="00D95BD1">
            <w:pPr>
              <w:rPr>
                <w:lang w:val="ru-RU"/>
              </w:rPr>
            </w:pPr>
            <w:r w:rsidRPr="002D29ED">
              <w:rPr>
                <w:lang w:val="ru-RU"/>
              </w:rPr>
              <w:t>Ростовская область в послевоенный период (1945–1953)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D29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Default="00D95BD1" w:rsidP="00D95BD1">
            <w:r w:rsidRPr="009B3468">
              <w:t>07.05.2026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</w:tcPr>
          <w:p w:rsidR="00D95BD1" w:rsidRPr="002D29ED" w:rsidRDefault="00D95BD1" w:rsidP="00D95BD1">
            <w:pPr>
              <w:rPr>
                <w:lang w:val="ru-RU"/>
              </w:rPr>
            </w:pPr>
            <w:r w:rsidRPr="002D29ED">
              <w:rPr>
                <w:lang w:val="ru-RU"/>
              </w:rPr>
              <w:t>Ростовская область в середине 1950-х — первой половине 1960-х гг.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D29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B329F9" w:rsidRDefault="00D95BD1" w:rsidP="00D95BD1">
            <w:r w:rsidRPr="00B329F9">
              <w:t>13.05.2026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</w:tcPr>
          <w:p w:rsidR="00D95BD1" w:rsidRPr="00043A28" w:rsidRDefault="00D95BD1" w:rsidP="00D95BD1">
            <w:r w:rsidRPr="002D29ED">
              <w:rPr>
                <w:lang w:val="ru-RU"/>
              </w:rPr>
              <w:t xml:space="preserve">Ростовская область в середине 1960-х — первой половине 1980-х гг. </w:t>
            </w:r>
            <w:r w:rsidRPr="00043A28">
              <w:t>XX в.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B329F9" w:rsidRDefault="00D95BD1" w:rsidP="00D95BD1">
            <w:r w:rsidRPr="00B329F9">
              <w:t>14.05.2026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</w:tcPr>
          <w:p w:rsidR="00D95BD1" w:rsidRPr="002D29ED" w:rsidRDefault="00D95BD1" w:rsidP="00D95BD1">
            <w:pPr>
              <w:rPr>
                <w:lang w:val="ru-RU"/>
              </w:rPr>
            </w:pPr>
            <w:r w:rsidRPr="002D29ED">
              <w:rPr>
                <w:lang w:val="ru-RU"/>
              </w:rPr>
              <w:t>Ростовская область в период перестройки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D29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B329F9" w:rsidRDefault="00D95BD1" w:rsidP="00D95BD1">
            <w:r w:rsidRPr="00B329F9">
              <w:t>18.05.2026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</w:tcPr>
          <w:p w:rsidR="00D95BD1" w:rsidRPr="002D29ED" w:rsidRDefault="00D95BD1" w:rsidP="00D95BD1">
            <w:pPr>
              <w:rPr>
                <w:lang w:val="ru-RU"/>
              </w:rPr>
            </w:pPr>
            <w:r w:rsidRPr="002D29ED">
              <w:rPr>
                <w:lang w:val="ru-RU"/>
              </w:rPr>
              <w:t>Ростовская область в период распада СССР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D29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B329F9" w:rsidRDefault="00D95BD1" w:rsidP="00D95BD1">
            <w:r w:rsidRPr="00B329F9">
              <w:t>20.05.2026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</w:tcPr>
          <w:p w:rsidR="00D95BD1" w:rsidRPr="002D29ED" w:rsidRDefault="00D95BD1" w:rsidP="00D95BD1">
            <w:pPr>
              <w:rPr>
                <w:lang w:val="ru-RU"/>
              </w:rPr>
            </w:pPr>
            <w:r w:rsidRPr="002D29ED">
              <w:rPr>
                <w:lang w:val="ru-RU"/>
              </w:rPr>
              <w:t>Ростовская область в ХХ</w:t>
            </w:r>
            <w:r w:rsidRPr="00043A28">
              <w:t>I</w:t>
            </w:r>
            <w:r w:rsidRPr="002D29ED">
              <w:rPr>
                <w:lang w:val="ru-RU"/>
              </w:rPr>
              <w:t xml:space="preserve"> в.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 w:rsidRPr="002D29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Pr="00B329F9" w:rsidRDefault="00D95BD1" w:rsidP="00D95BD1">
            <w:r w:rsidRPr="00B329F9">
              <w:t>21.05.2026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D95BD1" w:rsidTr="00D95BD1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426" w:type="dxa"/>
            <w:tcMar>
              <w:top w:w="50" w:type="dxa"/>
              <w:left w:w="100" w:type="dxa"/>
            </w:tcMar>
          </w:tcPr>
          <w:p w:rsidR="00D95BD1" w:rsidRDefault="00D95BD1" w:rsidP="00D95BD1">
            <w:r w:rsidRPr="00043A28">
              <w:t>Итоговое обобщение курса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5BD1" w:rsidRDefault="00D95BD1" w:rsidP="00D95BD1">
            <w:r w:rsidRPr="00B329F9">
              <w:t>25.05.2026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5BD1" w:rsidRDefault="00D95BD1" w:rsidP="00D95BD1">
            <w:pPr>
              <w:spacing w:after="0"/>
              <w:ind w:left="135"/>
            </w:pPr>
          </w:p>
        </w:tc>
      </w:tr>
      <w:tr w:rsidR="00952901" w:rsidTr="00D95B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2901" w:rsidRPr="00253E83" w:rsidRDefault="00253E83">
            <w:pPr>
              <w:spacing w:after="0"/>
              <w:ind w:left="135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52901" w:rsidRPr="002D29ED" w:rsidRDefault="00253E83" w:rsidP="002D29ED">
            <w:pPr>
              <w:spacing w:after="0"/>
              <w:ind w:left="135"/>
              <w:jc w:val="center"/>
              <w:rPr>
                <w:lang w:val="ru-RU"/>
              </w:rPr>
            </w:pPr>
            <w:r w:rsidRPr="00253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 w:rsidR="002D29ED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2901" w:rsidRDefault="00253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2901" w:rsidRDefault="00952901"/>
        </w:tc>
      </w:tr>
    </w:tbl>
    <w:p w:rsidR="00952901" w:rsidRDefault="00952901">
      <w:pPr>
        <w:sectPr w:rsidR="009529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2901" w:rsidRPr="00CC44A8" w:rsidRDefault="00CC44A8" w:rsidP="00CC44A8">
      <w:pPr>
        <w:tabs>
          <w:tab w:val="left" w:pos="4080"/>
        </w:tabs>
        <w:sectPr w:rsidR="00952901" w:rsidRPr="00CC44A8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lastRenderedPageBreak/>
        <w:tab/>
      </w:r>
    </w:p>
    <w:p w:rsidR="00952901" w:rsidRPr="00CC44A8" w:rsidRDefault="00253E83">
      <w:pPr>
        <w:spacing w:after="0"/>
        <w:ind w:left="120"/>
        <w:rPr>
          <w:lang w:val="ru-RU"/>
        </w:rPr>
      </w:pPr>
      <w:bookmarkStart w:id="7" w:name="block-63070089"/>
      <w:bookmarkEnd w:id="6"/>
      <w:r w:rsidRPr="00CC44A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52901" w:rsidRPr="00CC44A8" w:rsidRDefault="00253E83">
      <w:pPr>
        <w:spacing w:after="0" w:line="480" w:lineRule="auto"/>
        <w:ind w:left="120"/>
        <w:rPr>
          <w:lang w:val="ru-RU"/>
        </w:rPr>
      </w:pPr>
      <w:r w:rsidRPr="00CC44A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52901" w:rsidRPr="00CC44A8" w:rsidRDefault="00952901">
      <w:pPr>
        <w:spacing w:after="0" w:line="480" w:lineRule="auto"/>
        <w:ind w:left="120"/>
        <w:rPr>
          <w:lang w:val="ru-RU"/>
        </w:rPr>
      </w:pPr>
    </w:p>
    <w:p w:rsidR="00952901" w:rsidRPr="00CC44A8" w:rsidRDefault="00952901">
      <w:pPr>
        <w:spacing w:after="0" w:line="480" w:lineRule="auto"/>
        <w:ind w:left="120"/>
        <w:rPr>
          <w:lang w:val="ru-RU"/>
        </w:rPr>
      </w:pPr>
    </w:p>
    <w:p w:rsidR="00952901" w:rsidRPr="00CC44A8" w:rsidRDefault="00952901">
      <w:pPr>
        <w:spacing w:after="0"/>
        <w:ind w:left="120"/>
        <w:rPr>
          <w:lang w:val="ru-RU"/>
        </w:rPr>
      </w:pPr>
    </w:p>
    <w:p w:rsidR="00952901" w:rsidRPr="00CC44A8" w:rsidRDefault="00253E83">
      <w:pPr>
        <w:spacing w:after="0" w:line="480" w:lineRule="auto"/>
        <w:ind w:left="120"/>
        <w:rPr>
          <w:lang w:val="ru-RU"/>
        </w:rPr>
      </w:pPr>
      <w:r w:rsidRPr="00CC44A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52901" w:rsidRPr="00CC44A8" w:rsidRDefault="00952901">
      <w:pPr>
        <w:spacing w:after="0" w:line="480" w:lineRule="auto"/>
        <w:ind w:left="120"/>
        <w:rPr>
          <w:lang w:val="ru-RU"/>
        </w:rPr>
      </w:pPr>
    </w:p>
    <w:p w:rsidR="00952901" w:rsidRPr="00CC44A8" w:rsidRDefault="00952901">
      <w:pPr>
        <w:spacing w:after="0"/>
        <w:ind w:left="120"/>
        <w:rPr>
          <w:lang w:val="ru-RU"/>
        </w:rPr>
      </w:pPr>
    </w:p>
    <w:p w:rsidR="00952901" w:rsidRPr="00253E83" w:rsidRDefault="00253E83">
      <w:pPr>
        <w:spacing w:after="0" w:line="480" w:lineRule="auto"/>
        <w:ind w:left="120"/>
        <w:rPr>
          <w:lang w:val="ru-RU"/>
        </w:rPr>
      </w:pPr>
      <w:r w:rsidRPr="00253E8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52901" w:rsidRPr="00253E83" w:rsidRDefault="00952901">
      <w:pPr>
        <w:spacing w:after="0" w:line="480" w:lineRule="auto"/>
        <w:ind w:left="120"/>
        <w:rPr>
          <w:lang w:val="ru-RU"/>
        </w:rPr>
      </w:pPr>
    </w:p>
    <w:p w:rsidR="00952901" w:rsidRPr="00253E83" w:rsidRDefault="00952901">
      <w:pPr>
        <w:rPr>
          <w:lang w:val="ru-RU"/>
        </w:rPr>
        <w:sectPr w:rsidR="00952901" w:rsidRPr="00253E83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253E83" w:rsidRPr="00253E83" w:rsidRDefault="00253E83">
      <w:pPr>
        <w:rPr>
          <w:lang w:val="ru-RU"/>
        </w:rPr>
      </w:pPr>
    </w:p>
    <w:sectPr w:rsidR="00253E83" w:rsidRPr="00253E83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4798" w:rsidRDefault="00694798" w:rsidP="00CC44A8">
      <w:pPr>
        <w:spacing w:after="0" w:line="240" w:lineRule="auto"/>
      </w:pPr>
      <w:r>
        <w:separator/>
      </w:r>
    </w:p>
  </w:endnote>
  <w:endnote w:type="continuationSeparator" w:id="0">
    <w:p w:rsidR="00694798" w:rsidRDefault="00694798" w:rsidP="00CC4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4798" w:rsidRDefault="00694798" w:rsidP="00CC44A8">
      <w:pPr>
        <w:spacing w:after="0" w:line="240" w:lineRule="auto"/>
      </w:pPr>
      <w:r>
        <w:separator/>
      </w:r>
    </w:p>
  </w:footnote>
  <w:footnote w:type="continuationSeparator" w:id="0">
    <w:p w:rsidR="00694798" w:rsidRDefault="00694798" w:rsidP="00CC44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97653"/>
    <w:multiLevelType w:val="multilevel"/>
    <w:tmpl w:val="38C8B4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52901"/>
    <w:rsid w:val="000F2DB6"/>
    <w:rsid w:val="00107F8C"/>
    <w:rsid w:val="00201362"/>
    <w:rsid w:val="00253E83"/>
    <w:rsid w:val="002D29ED"/>
    <w:rsid w:val="003E3D44"/>
    <w:rsid w:val="005A6214"/>
    <w:rsid w:val="005E67CE"/>
    <w:rsid w:val="00694798"/>
    <w:rsid w:val="007466C0"/>
    <w:rsid w:val="00952901"/>
    <w:rsid w:val="00962708"/>
    <w:rsid w:val="00A02E90"/>
    <w:rsid w:val="00A8060E"/>
    <w:rsid w:val="00AB4852"/>
    <w:rsid w:val="00CB16A5"/>
    <w:rsid w:val="00CC44A8"/>
    <w:rsid w:val="00D95BD1"/>
    <w:rsid w:val="00E25FC5"/>
    <w:rsid w:val="00E355FF"/>
    <w:rsid w:val="00EE730E"/>
    <w:rsid w:val="00F2308A"/>
    <w:rsid w:val="00FF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F6D84"/>
  <w15:docId w15:val="{ADECDED1-2C92-48E8-B0E2-FC1ECA4BA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CC4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C44A8"/>
  </w:style>
  <w:style w:type="paragraph" w:styleId="af0">
    <w:name w:val="List Paragraph"/>
    <w:basedOn w:val="a"/>
    <w:uiPriority w:val="99"/>
    <w:rsid w:val="009627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65</Pages>
  <Words>12906</Words>
  <Characters>73567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18</cp:revision>
  <dcterms:created xsi:type="dcterms:W3CDTF">2025-09-04T14:21:00Z</dcterms:created>
  <dcterms:modified xsi:type="dcterms:W3CDTF">2025-09-08T15:51:00Z</dcterms:modified>
</cp:coreProperties>
</file>